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7"/>
        <w:gridCol w:w="4640"/>
        <w:tblGridChange w:id="0">
          <w:tblGrid>
            <w:gridCol w:w="4647"/>
            <w:gridCol w:w="4640"/>
          </w:tblGrid>
        </w:tblGridChange>
      </w:tblGrid>
      <w:tr>
        <w:trPr>
          <w:cantSplit w:val="0"/>
          <w:trHeight w:val="210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Комплексная дополнительная общеобразовательная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общеразвивающая   программа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Хореографическое творчество»</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детей и подростков от 5 до 16 лет</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8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реализации: 5- 6 (7) лет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w:t>
      </w:r>
      <w:r w:rsidDel="00000000" w:rsidR="00000000" w:rsidRPr="00000000">
        <w:rPr>
          <w:sz w:val="28"/>
          <w:szCs w:val="28"/>
          <w:rtl w:val="0"/>
        </w:rPr>
        <w:t xml:space="preserve"> ,р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еализующи</w:t>
      </w:r>
      <w:r w:rsidDel="00000000" w:rsidR="00000000" w:rsidRPr="00000000">
        <w:rPr>
          <w:sz w:val="28"/>
          <w:szCs w:val="28"/>
          <w:rtl w:val="0"/>
        </w:rPr>
        <w:t xml:space="preserve">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программу: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Латышева Н.С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 202</w:t>
      </w:r>
      <w:r w:rsidDel="00000000" w:rsidR="00000000" w:rsidRPr="00000000">
        <w:rPr>
          <w:sz w:val="28"/>
          <w:szCs w:val="28"/>
          <w:rtl w:val="0"/>
        </w:rPr>
        <w:t xml:space="preserve">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 1. «Комплекс основных характеристик программы»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0" w:line="360" w:lineRule="auto"/>
        <w:ind w:left="450" w:right="0" w:hanging="4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Пояснительная записка.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Комплексная </w:t>
      </w:r>
      <w:r w:rsidDel="00000000" w:rsidR="00000000" w:rsidRPr="00000000">
        <w:rPr>
          <w:rFonts w:ascii="Times New Roman" w:cs="Times New Roman" w:eastAsia="Times New Roman" w:hAnsi="Times New Roman"/>
          <w:b w:val="0"/>
          <w:i w:val="0"/>
          <w:smallCaps w:val="0"/>
          <w:strike w:val="0"/>
          <w:color w:val="364443"/>
          <w:sz w:val="28"/>
          <w:szCs w:val="28"/>
          <w:u w:val="none"/>
          <w:shd w:fill="fafeff"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ополнительная общеобразовательная общеобразовательная программа «Хореографическое творчество»  реализуется на базе МБОУ</w:t>
      </w:r>
      <w:r w:rsidDel="00000000" w:rsidR="00000000" w:rsidRPr="00000000">
        <w:rPr>
          <w:sz w:val="28"/>
          <w:szCs w:val="28"/>
          <w:rtl w:val="0"/>
        </w:rPr>
        <w:t xml:space="preserve"> СОШ #30 ,название хореографического коллектива - Хореографический ансамбль Им.Елены Раменской  “Ягодка”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 художественную направленность. Программа разработана  </w:t>
      </w: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 как единая образовательная система, подразумевающая совокупное освоение хореографических и  театральных дисциплин. Интеграция образовательных программ основывается, прежде всего, на межпредметных связях, позволяя многосторонне и наиболее полно развивать личностные качества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Комплексная образовательная программа носит системный характер и включает в себя следующие образовательные программы «Основы классического танца», «Народно-сценический танец», «Партерная гимнастика» «Основы современной хореографии», и «Основы актерского мастерства». Все программы объединены общими образовательными целями и задачами, общей позицией в отношении развития, воспитания и обучения детей. Каждая из них дополняет и расширяет возможности для всестороннего раскрытия личности ребенка и направлена на создания условий для раскрытия его творческого потенциала.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При создании программы использовались 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екомендации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Российской Федерации от 18 ноября 2015 г. № 09-3242; </w:t>
      </w: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учебные пособия, основанные на многолетнем опыте работы ведущих педагогов России.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Актуальность программы.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Освоение программы  способствует формированию общей культуры детей, воспитанию музыкального вкуса,  привитию навыков коллективного общения, развитию двигательного аппарата, мышления, фантазии, раскрытию индивидуальности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Отличительные особенности программы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Адресат программы: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ети и подростки от 5 до 16 лет.</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Срок освоения программы: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(7) лет.</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Формы обучения: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очно;  допускается дистанционное обучение.</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организации образовательного процесса:</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сформированы группы как одного возраста, так и разновозрастные группы.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проведения занятий: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групповая, мелкогрупповая, индивидуальная. Численность группы от 10 до 18 человек.</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Общее количество часов, запланированных на освоение программы: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1-й год обучения: дети 5-7 (8) лет - 2 раза в неделю по одному часу. Всего:72 часа;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2-й год обучения: дети  6- 8 (9) лет- 2 раза в неделю по одному часу. Всего:72 часа;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3-й год обучения: дети 7- 9 (10) лет - 3 раза в неделю по 1час 20 мин.), предлагается актёрское мастерство, как предмет по выбору – 45 мин. Всего:112 часов (36 час- актерское мастерство);</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4-й год обучения: дети: 8-10 (11) лет - 3 раза в неделю по 1час 20 мин.), предлагается актёрское мастерство, как предмет по выбору – 45 мин. Всего:112 часов (36 час- актерское мастерство);</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5-й год обучения: дети: 9-11 (12) лет - 3 раза в неделю по 1час 20 мин.), предлагается актёрское мастерство, как предмет по выбору – 45 мин. Всего:112 часов (36 час- актерское мастерство);</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6-й год обучения: дети: 10-13 (14) лет- 3 раза в неделю по 1час 20 мин.), предлагается актёрское мастерство, как предмет по выбору – 45 мин. Всего:112 часов (36 час- актерское мастерство)</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7-й год обучения: 11-15 (16) лет - 3 раза в неделю по 1час 20 мин.), предлагается актёрское мастерство, как предмет по выбору – 45 мин. Всего:112 часов (36 час- актерское мастерство);</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 количество часов на хореографические дисциплины  составляет: 704 часа; на актерское мастерство: 180 часов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Методы обучения.</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методами обучения, используемыми при изучении предметов являются:</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словесный (объяснение, разбор, анализ);</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обучающегося);</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аналитический (сравнения и обобщения, развитие логического мышления);</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эмоциональный (подбор ассоциаций, образов, создание художественных впечатлений);</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индивидуальный подход к каждому ученику с учётом природных способностей, возрастных особенностей, работоспособности и уровня подготовки;</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творческих заданий (учащиеся  на основе полученных знаний  творчески реализуют себя, например, в сочинении комбинаций);</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игры (преподаватель  закрепляет и развивает полученные знания в игровой форме, что особенно эффективно в младших классах);</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самоконтроля (учащийся  проверяет степень усвоения изученного материала путём самостоятельного повторения);</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взаимообучения (учащиеся,  работая в паре, показывают друг другу изученное движение или комбинацию, указывают на ошибки другому, пытаются их исправить);</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фиксации балетной терминологии и комбинационного материала письменно (подключаются к  запоминанию материала несколько видов памяти).</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и задачи:</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и формирование духовно - нравственной и эстетически развитой личности посредством художественного образования.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 программы.</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Предметные:</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сформировать практические умения и навыки в танцевальном искусстве;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дать  теоретические знания по хореографии;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научить самостоятельно пользоваться полученными практическими навыками и теоретическими знаниями.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Метапредметные</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приобщить детей к танцевальному искусству;</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сформировать  эстетическую танцевальную культуру;</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развить репродуктивное и продуктивное воображение, фантазию, творчество, наглядно-образного, ассоциативного мышления, самостоятельное художественное осмысление хореографического материала;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выявить и развить заложенные в воспитаннике способности: музыкальный слух, память, чувства ритма, формирование умений говорить на языке танца через эмоции, жесты, пластику, мимику, умение двигаться грациозно;</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сформировать умения самостоятельного образовательного, творческого и духовного развития;</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укрепить здоровье и развить физическую выносливость.</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Личностные</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воспитать человека, способного существовать в современном мире с максимальной пользой;</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создать дружный коллектив;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сформировать нравственную культуру;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сформировать и совершенствовать коммуникативное межличностностное общение («исполнитель-педагог», «партнер-партнерша», «участник- ансамбль/коллектив»).</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fafeff"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Содержание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0" w:right="30" w:firstLine="2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afeff" w:val="clear"/>
          <w:vertAlign w:val="baseline"/>
          <w:rtl w:val="0"/>
        </w:rPr>
        <w:t xml:space="preserve">Модули: «Основы классического танца», «Народно-сценический танец», «Основы современной хореографии», «Партерная гимнастика» и «Основы актерского мастерства». Смотрите модули:1,2, 3,4,5</w:t>
      </w:r>
      <w:r w:rsidDel="00000000" w:rsidR="00000000" w:rsidRPr="00000000">
        <w:rPr>
          <w:rFonts w:ascii="Arial" w:cs="Arial" w:eastAsia="Arial" w:hAnsi="Arial"/>
          <w:b w:val="0"/>
          <w:i w:val="0"/>
          <w:smallCaps w:val="0"/>
          <w:strike w:val="0"/>
          <w:color w:val="000000"/>
          <w:sz w:val="20"/>
          <w:szCs w:val="20"/>
          <w:u w:val="none"/>
          <w:shd w:fill="fafeff"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ffffff" w:val="clear"/>
        <w:spacing w:after="375" w:before="0" w:line="240"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1.4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результаты</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Предметные</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будут знать:</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различать танцевальные жанры и направления;</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владеть практическими умениями и навыками, теоретическими знаниями в объёме данной программы;</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будут уметь:</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владеть манерой исполнения народно- стилизованного и эстрадного танца;</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самостоятельно создавать эмоционально-двигательный образ;</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исполнять движения, сохраняя осанку и выворотность, владеть движением стопы;</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самостоятельно пользоваться полученными практическими навыками и теоретическими знаниями;</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согласовывать музыку и движение;</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ориентироваться в пространстве.</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Метапредметные:</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выражать собственные ощущения, используя язык хореографии;</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технически правильное выполнение двигательных действий;</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анализировать и объективно оценивать результаты собственного труда, поиск возможностей и способов их улучшения;</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чувствовать собственное тело, как в физических аспектах, так и духовных его проявлениях</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приобретут общую эстетическую и танцевальную культуру.</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Личностные:</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сформированность таких качеств, как внимание, целеустремлённость, собранность, работоспособность, коллективизм;</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сформированность социальной адаптации, помогающая им преодолевать сложные жизненные ситуации;</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принимать активное участие в постановке танца;</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сформировано выраженное желание и умение самостоятельного образовательного, творческого и духовного развития;</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активное включение в общение и взаимодействие со сверстниками;</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проявление дисциплинированности, трудолюбия и упорства в достижении целей;</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укрепиться здоровье и физическая выносливость.</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30" w:hanging="360"/>
        <w:jc w:val="both"/>
        <w:rPr>
          <w:sz w:val="28"/>
          <w:szCs w:val="28"/>
          <w:u w:val="none"/>
        </w:rPr>
      </w:pPr>
      <w:r w:rsidDel="00000000" w:rsidR="00000000" w:rsidRPr="00000000">
        <w:rPr>
          <w:rtl w:val="0"/>
        </w:rPr>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ffffff" w:val="clear"/>
        <w:spacing w:after="375"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№2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Комплекс организационно-педагогических условий</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реализации программы</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Материально-техническое обеспечение.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реализации программы  «Хореографическое творчество» имеются хореографическ</w:t>
      </w:r>
      <w:r w:rsidDel="00000000" w:rsidR="00000000" w:rsidRPr="00000000">
        <w:rPr>
          <w:sz w:val="28"/>
          <w:szCs w:val="28"/>
          <w:rtl w:val="0"/>
        </w:rPr>
        <w:t xml:space="preserve">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площадью более  1</w:t>
      </w:r>
      <w:r w:rsidDel="00000000" w:rsidR="00000000" w:rsidRPr="00000000">
        <w:rPr>
          <w:sz w:val="28"/>
          <w:szCs w:val="28"/>
          <w:rtl w:val="0"/>
        </w:rPr>
        <w:t xml:space="preserve">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 м., напольное покрытие из </w:t>
      </w:r>
      <w:r w:rsidDel="00000000" w:rsidR="00000000" w:rsidRPr="00000000">
        <w:rPr>
          <w:sz w:val="28"/>
          <w:szCs w:val="28"/>
          <w:rtl w:val="0"/>
        </w:rPr>
        <w:t xml:space="preserve">дерева,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балетные станки  длиной  около </w:t>
      </w:r>
      <w:r w:rsidDel="00000000" w:rsidR="00000000" w:rsidRPr="00000000">
        <w:rPr>
          <w:sz w:val="28"/>
          <w:szCs w:val="28"/>
          <w:rtl w:val="0"/>
        </w:rPr>
        <w:t xml:space="preserve">30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погонных метров вдоль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 сте</w:t>
      </w:r>
      <w:r w:rsidDel="00000000" w:rsidR="00000000" w:rsidRPr="00000000">
        <w:rPr>
          <w:sz w:val="28"/>
          <w:szCs w:val="28"/>
          <w:rtl w:val="0"/>
        </w:rPr>
        <w:t xml:space="preserve">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зеркал</w:t>
      </w:r>
      <w:r w:rsidDel="00000000" w:rsidR="00000000" w:rsidRPr="00000000">
        <w:rPr>
          <w:sz w:val="28"/>
          <w:szCs w:val="28"/>
          <w:rtl w:val="0"/>
        </w:rPr>
        <w:t xml:space="preserve">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размером 17 м х 2 м на одной стене; Материально- техническая база образовательного учреждения  соответствует санитарным и противопожарным нормам, нормам охраны труда.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 w:val="left" w:leader="none" w:pos="5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балетн</w:t>
      </w:r>
      <w:r w:rsidDel="00000000" w:rsidR="00000000" w:rsidRPr="00000000">
        <w:rPr>
          <w:sz w:val="28"/>
          <w:szCs w:val="28"/>
          <w:rtl w:val="0"/>
        </w:rPr>
        <w:t xml:space="preserve">ом зале имеется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музыкальный центр.</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Имеется костюмерная, располагающая  необходимым количеством костюмов для учебных занятий, репетиционного процесса, сценических выступлений;</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Кадровое обеспечение: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области хореографического образования, артист</w:t>
      </w:r>
      <w:r w:rsidDel="00000000" w:rsidR="00000000" w:rsidRPr="00000000">
        <w:rPr>
          <w:sz w:val="28"/>
          <w:szCs w:val="28"/>
          <w:rtl w:val="0"/>
        </w:rPr>
        <w:t xml:space="preserve">ка балета ГАУК МТНК “Забайкальские узоры”,“Заслуженный артист Забайкальского края “ Латышева Н.С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2.3.Формы аттестации.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Формы и методы контроля, система оценок</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качества реализации  программы «Хореографическое творчество» включает в себя текущий контроль успеваемости, промежуточную и итоговую аттестацию обучающихся.</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Успеваемость учащихся проверяется на различных выступлениях: концертах, конкурсах, просмотрах к ним и т.д.</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Текущий контроль успеваемости обучающихся проводится в счет аудиторного времени, предусмотренного на учебный предмет.</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Итоговая аттестация проводится в виде просмотров концертных номеров.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Критерии оценок</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оценки качества исполнения</w:t>
      </w:r>
    </w:p>
    <w:tbl>
      <w:tblPr>
        <w:tblStyle w:val="Table2"/>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4"/>
        <w:gridCol w:w="6023"/>
        <w:tblGridChange w:id="0">
          <w:tblGrid>
            <w:gridCol w:w="3264"/>
            <w:gridCol w:w="6023"/>
          </w:tblGrid>
        </w:tblGridChange>
      </w:tblGrid>
      <w:tr>
        <w:trPr>
          <w:cantSplit w:val="0"/>
          <w:tblHeader w:val="0"/>
        </w:trPr>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w:t>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оценивания выступления</w:t>
            </w:r>
          </w:p>
        </w:tc>
      </w:tr>
      <w:tr>
        <w:trPr>
          <w:cantSplit w:val="0"/>
          <w:tblHeader w:val="0"/>
        </w:trPr>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(«отлично»)</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 правильное исполнение учебно-танцевальной комбинации, музыкально грамотное и эмоционально-выразительное исполнение пройденного материала, владение индивидуальной техникой вращений, трюков</w:t>
            </w:r>
          </w:p>
        </w:tc>
      </w:tr>
      <w:tr>
        <w:trPr>
          <w:cantSplit w:val="0"/>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(«хорошо»)</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Возможное допущение незначительных ошибок в сложных движениях, исполнение выразительное, грамотное, музыкальное, техничное</w:t>
            </w:r>
          </w:p>
        </w:tc>
      </w:tr>
      <w:tr>
        <w:trPr>
          <w:cantSplit w:val="0"/>
          <w:tblHeader w:val="0"/>
        </w:trPr>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(«удовлетворительно»)</w:t>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Исполнение с большим количеством недочетов, а именно: недоученные движения, слабая техническая подготовка, малохудожественное исполнение, невыразительное исполнение экзерсиса у станка, на середине зала, слабое владение трюковой и вращательной техникой</w:t>
            </w:r>
          </w:p>
        </w:tc>
      </w:tr>
      <w:tr>
        <w:trPr>
          <w:cantSplit w:val="0"/>
          <w:tblHeader w:val="0"/>
        </w:trPr>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(«неудовлетворительно»)</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недостатков, являющийся следствием плохой посещаемости аудиторных занятий и нежеланием работать над собой, невыполнение программы учебного предмета</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«зачет» (без отметки)</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отражает достаточный уровень подготовки и исполнения на данном этапе обучения</w:t>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2.5.Методическое обеспечение учебного процесса</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рекомендации педагогическим работникам</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работе с учащимися педагог должен следовать принципам последовательности, постепенности, систематичности, доступности и наглядности в освоении материала. 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Приступая к обучению, педагог должен исходить из накопленных хореографических представлений ребёнка, всесторонне расширяя его кругозор в области хореографического творчеств.</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Особенно важен начальный этап обучения. Когда закладываются основы хореографических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 Танцевальные комбинации усложняются каждый год с учетом программы группы. На 1 и 2-м году обучения  урок необходимо повторять до четкого исполнения и лишь после этого изменять его с учетом программы. На 3 и 4-х годах обучения смена может быть более частой, но также, после освоения предыдущего материала. При построении нового урока педагог должен включать в него недостаточно усвоенный материал предыдущего урока.</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первой четверти во всех группа (кроме первого) необходимо отвести достаточное время для повторения движений, пройденных в предшествующем классе, и постепенного приведения учащихся в состояние полной профессиональной работоспособности. В среднем на это надо отвести недели две-три. Остальное время первой четверти отводится на прохождение наиболее простых элементов программы и усложнённого сочетания движений, пройденных в предшествующем классе.</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второй четверти можно планировать изучение более сложных элементов программы и более сложные комбинированные упражнения, чем в первой четверти учебного года.</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третьей четверти, после зимних каникул, рекомендуется запланировать время на приведение организма учащихся в должную профессиональную готовность и на повторение учебного материала второй четверти. На это отводится примерно две недели. На третью четверть планируется изучение наиболее трудных элементов программы и наиболее сложная координационная работа с движениями, пройденными в первом полугодии. Собственно, в третьей четверти рекомендуется заканчивать изучение программы во всех классах, кроме первого, где в течение всего года изучается первооснова классического танца, а работа над координацией движений ещё невелика. Поэтому и последняя четверть в первом классе почти вся используется для изучения наиболее сложных движений, входящих в его программу. Последние две недели посвящаются подготовке к экзамену. В четвёртой четверти предусматривается вводный период занятий после весенних каникул в течение примерно одной недели, затем начинается координационная работа с привлечением всего пройденного материала, что, собственно, является завершающим периодом освоения всей годовой программы и подготовкой к экзамену. В первом классе подготовка планируется в конце четверти примерно в течение двух недель.</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первых уроков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Урок сложный и ответственный этап учебного процесса - от качества отдельных занятий в конечном итоге зависит общее качество профессиональной подготовки. Каждый урок направляется на достижение триединой цели: обучить, воспитать, развить.</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школе экзерсис у станка носит прежде всего учебный характер. Движения должны так сочетаться в комбинации, чтобы можно было закрепить пройденный в предыдущих классах материал, дать возможность учащимся грамотно исполнить движения и контролировать своё исполнение. В то же время именно у станка разучиваются новые сложные движения, которые затем составляют основу экзерсиса на середине зала.</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 содержит много трудных движений, поэтому ученикам старших классов рекомендуется разогревать мышцы и связки ног до начала урока. Это даёт возможность вести работу у станка более эффективно.</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на середине зала имеет такое же значение и развитие, как и экзерсис у станка. Последовательность его, в основном, та же. На середине он значительно сложнее, так как следует сохранять выворотность ног и равновесие тела (особенно на полупальцах) без помощи палки. Правильное распределение тяжести подтянутого корпуса на двух и одной ноге, ровные бёдра и в особенности подтянутое и выворотное бедро работающей ноги – основные условия для овладения устойчивостью.</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середине зала много внимания уделяется отработке вращения (особенно в старших классах). Чтобы вращение стало одним из выразительных средств создания художественного образа, учащийся должен овладеть его техникой. Отрабатывая у ученика вращение с продвижением, следует научить его правильно распределять пространство танцевальной площадки, мысленно вычерчивая линию – прямую, диагональ, круг – и чётко следуя ей при исполнении вращения.</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Прыжки – самая трудная часть урока. Всё, что вырабатывается экзерсисом и adajio, непосредственно связано с прыжками и во многом способствует их развитию.В младших классах, прежде чем приступить к изучению прыжков, прорабатывается экзерсис, в котором приобретается постановка корпуса, вывовротность ног, эластичность приседания и т.д.Каждый новый прыжок изучается лицом к станку, затем он исполняется на середине зала.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Переход от маленьких прыжков к большим должен быть постепенным; несложные большие прыжки комбинируются с маленькими. Темп прыжковых упражнений устанавливается преподавателем в соответствии с требованиями программы данного класса. Новые программные прыжки разучиваются в медленном темпе; темп ускоряется по мере усвоения движения. Все темпы, устанавливаемые для прыжков, сохраняются до конца фразы, даже если комбинация состоит из маленьких и больших разнородных прыжков.</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Движения на пальцах вводится тогда, когда ноги (в особенности ступни) достаточно укреплены  экзерсисом у палки и на середине зала.</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пальцевые  движения,  а  в  дальнейшем  и  комбинации,  должны  быть  хорошо  изучены  на  высоких  полупальцах. При  положении  ноги  на  выворотных  полупальцах (пятка  вперёд)  упор  ноги  и  тяжесть  тела  следует  равномерно  распределять  на  все  пять  пальцев:  не  должно  быть  наклона  ступни  на  сустав  одного  большого  пальца.</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движение в медленном темпе усвоено хорошо можно ускорить темп исполнения. К концу года из изученных движений разучиваются комбинации и маленький этюд.</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над совершенствованием его исполнительской техники.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Особое место в работе занимает развитие танцевальности,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 Значительную роль в этом процессе играет музыкальное сопровождение во время занятий, где музыка помогает раскрыть характер, стиль, содержание. Работа над качеством исполняемого движения в танце, вариации, над его выразительностью, точным исполнением его ритмического рисунка, техникой - важнейшими средствами хореографической выразительности – должна последовательно проводиться на протяжении всех лет обучения и быть предметом постоянного внимания преподавателя.</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работе над хореографическим произведением необходимо прослеживать связь между художественной и технической сторонами изучаемого произведения.</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Правильная организация учебного процесса, успешное и всестороннее развитие танцевально-исполнительных данных ученика зависят непосредственно от того, насколько тщательно спланирована работа в целом, глубоко продуман план урока.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Список рекомендуемой методической литературы</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9" w:right="0" w:hanging="72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Дидактическое обеспечение программы</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пособия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Амиргамзаева О.А. Самые знаменитые мастера балета России/ О.А.Амиргамзаева, Ю.В.Усова.- М.: Вече, 2002. – 480 с.</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 англ. БардинаС.Ю.Балет. Уроки: Иллюстрированное руководство по официальной балетной программе /С.Ю Бардина– М.: АСТ-Астрель, 2004. – 64 с.</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Звёздочкин, В.А. Классический танец:учеб. пособие для студентов высших и средних учебных заведений искусств и культуры/ В.А.Звёздочкин.  - Ростов н/Дону: Феникс, 2003. – 416 с.</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Костровицкая В.С., 100 уроков классического танца (с 1 по 8 класс):учеб. пособие:В.С . Костровицкая– СПб.: Лань, 2009. – 320 с.</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БазароваН., Азбука классического танца/Н.Базарова, В. Мей.;-М., 1964.</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Тарасов Н.  Классический танец»; М.,1971.</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КостровицкаяВ. Школа классического танца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Писарев.;Л., 1968.</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ВагановаА.  Основы классического танца; Л.-М.,1963.</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ПинаеваЕ. И. Классический танец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примерная программа для дeтских хореографических школ и хореографических отдeлений ДШИ/Е. И. </w:t>
        <w:tab/>
        <w:t xml:space="preserve">Пинаева- М.,2006.</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Ступникова С.А. Методика проведения уроков по классическому танцу,для дeтских хореографических школ и хореографических отдeлений ДШИ:методическая разработка /С.А.</w:t>
        <w:tab/>
        <w:t xml:space="preserve">Ступникова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Тюменскаяобласть, сургутскийрайон,пос. Федоровский., 2012 г.</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Наглядные пособия: подписка журнала «Советский балет»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за1982, 1983, 1984, 1985, 1986, 1987, 1988, 1989, 1990, 1991 год в количестве 60 штук.</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Нотные сборники для концертмейстеров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Бондаренко, Л. Методика хореографической работы в школе и внешкольных заведениях/ Л.Бондаренко.</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Киев: Музыкальная Украина,- 1985. – 221 с.</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Братья и сёстры. По страницам балетов /П.И.Чайковского</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С-Пб.: Северный олень- 1995. – 49 с.</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Брусиловский, Е. Хореографический сборник для фортепиано/ Е.Брусиловский.</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Советский композитор- 1970. – 52 с.</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Зимина, О., Мохель, Л. Самоучитель игры на фортепиано/ О.Зимина, Л.Мохель. – М.: Музыка- 1989.</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Музыка для классического, характерного и народного танца/ сост. И.Катон.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 Музыка-1974. – 48 с.</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Музыка из классических балетов для уроков классического танца. Облегчённое переложение для фортепиано/  Тех.ред. Кий Т.И.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С-Пб.: Композитор – 24 с.</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Ревская, Н. Классический танец. Музыка на уроке. Экзерсис/ Н.Ревская.</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С-Пб.: Композитор- 2004. – 64 с.</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Танцы из зарубежных опер и балетов</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 Музыка, 1974. – 48 с.</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Хореографическая музыка. Вальсы и польки. Сборник для фортепиано/ под ред. М.П.Карпова</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Ленинград: Тритон-1935. – 20 с.</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Яновская В. Ритмика/ В.Яновская</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Музыка, 1979.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8"/>
          <w:szCs w:val="28"/>
          <w:highlight w:val="yellow"/>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8"/>
          <w:szCs w:val="28"/>
          <w:highlight w:val="yellow"/>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sz w:val="28"/>
          <w:szCs w:val="28"/>
          <w:highlight w:val="yellow"/>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Модуль: «Партерная гимнастика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Полноценная подготовка учащихся по программе «Хореографическое творчество» предполагает высокую степень гибкости тела и умение управлять своими движениями.</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данных качеств,  в программу обучения вводится учебный предмет «Гимнастика», задача которого состоит в том, чтобы с помощью специальных упражнений подготовить обучающихся к успешному освоению движений классического танца.</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Основное достоинство гимнастики, как средства физического воспитания обучающихся,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формировать необходимые двигательные навыки.</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 Срок реализации учебного предмета «Гимнастика»</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Срок освоения программы для детей, поступивших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подготовительный  класс в возрасте от 6 лет, составляет 2 года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 Объем учебного времени</w:t>
      </w: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предусмотренный учебным планом на реализацию предмета «Гимнастика»:</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Таблица 1</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Срок обучения – 2 года</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tl w:val="0"/>
        </w:rPr>
      </w:r>
    </w:p>
    <w:tbl>
      <w:tblPr>
        <w:tblStyle w:val="Table3"/>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643"/>
        <w:tblGridChange w:id="0">
          <w:tblGrid>
            <w:gridCol w:w="4644"/>
            <w:gridCol w:w="4643"/>
          </w:tblGrid>
        </w:tblGridChange>
      </w:tblGrid>
      <w:tr>
        <w:trPr>
          <w:cantSplit w:val="1"/>
          <w:tblHeader w:val="0"/>
        </w:trPr>
        <w:tc>
          <w:tcPr>
            <w:vMerge w:val="restart"/>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Срок обучения/количество часов</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Подготовительный класс</w:t>
            </w:r>
          </w:p>
        </w:tc>
      </w:tr>
      <w:tr>
        <w:trPr>
          <w:cantSplit w:val="1"/>
          <w:tblHeader w:val="0"/>
        </w:trPr>
        <w:tc>
          <w:tcPr>
            <w:vMerge w:val="continue"/>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Количество часов (общее на 2 года)</w:t>
            </w:r>
          </w:p>
        </w:tc>
      </w:tr>
      <w:tr>
        <w:trPr>
          <w:cantSplit w:val="0"/>
          <w:tblHeader w:val="0"/>
        </w:trPr>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Максимальная нагрузка</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144 часа</w:t>
            </w:r>
          </w:p>
        </w:tc>
      </w:tr>
      <w:tr>
        <w:trPr>
          <w:cantSplit w:val="0"/>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Количество часов на аудиторную нагрузку</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144 часа</w:t>
            </w:r>
          </w:p>
        </w:tc>
      </w:tr>
      <w:tr>
        <w:trPr>
          <w:cantSplit w:val="0"/>
          <w:tblHeader w:val="0"/>
        </w:trPr>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Недельная аудиторная нагрузка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highlight w:val="yellow"/>
                <w:u w:val="none"/>
                <w:vertAlign w:val="baseline"/>
                <w:rtl w:val="0"/>
              </w:rPr>
              <w:t xml:space="preserve">2 час</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Форма проведения учебных аудиторных занятий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групповая (от  10 до 16 человек), продолжительность урока –2 занятия по  45 минут.</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Мелкогрупповая форма позволяет преподавателю лучше узнать учеников, их возможности, трудоспособность, эмоционально-психологические особенности.</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и задачи учебного предмета «Гимнастика»</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и овладение обучающимися специальными знаниями и навыками двигательной активности, развивающими гибкость, выносливость, быстроту и координацию движений, и способствующими успешному освоению технически сложных движений.</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овладение знаниями о строении и функциях человеческого тела;</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приемам правильного дыхания;</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комплексу упражнений, способствующих развитию двигательного аппарата ребенка;</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обогащение словарного запаса учащихся в области специальных знаний;</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 детей привычки к сознательному изучению движений и освоению знаний, необходимых для дальнейшей работы;</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способности к анализу двигательной активности и координации своего организма;</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темпово-ритмической памяти обучающихся;</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воспитание организованности, дисциплинированности, четкости, аккуратности;</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предмет "Гимнастика" неразрывно связан с учебным предметом "Классический танец", а также со всеми предметами дополнительной общеобразовательной программы в области искусства "Хореографическое творчество".</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Годовые требования по годам обучения</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обучающемуся.</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В гимнастике требуются определенные навыки владения своим телом такие как:</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ловкость;</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гибкость;</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сила мышц;</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быстрота реакции;</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координация движений</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d0d0d"/>
          <w:sz w:val="28"/>
          <w:szCs w:val="28"/>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1 год  </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освоения программы</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ознакомление учащихся с работой опорно-двигательного аппарата, укрепление общефизического состояния учащихся.</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Задачи:</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укрепление общефизического состояния обучающихся;</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развитие элементарных навыков координации;</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развитие выворотности ног при помощи специальных упражнений, которые помогут обучающимся овладеть основными позициями классического танца.</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Примерный рекомендуемый набор упражнений для первого года обучения</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для стоп</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Шаги: а) на всей стопе; б) на полупальцах.</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Сидя на полу, сократить и вытянуть стопы по VI позиции.</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Лежа на спине, круговые движения стопами: вытянуть стопы по VI позиции, сократить по VI позиции, медленно развернуть стопы так, чтобы мизинцы коснулись пола (сокращенная 1 позиция), вытянуть стопы по 1</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позиции.</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выворотность</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Лежа на спине развернуть ноги из VI позиции в 1.</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"Лягушка": а) сидя; б) лежа на спине; в) лежа на животе;</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 д) «Лягушка" с наклоном вперед.</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гибкость вперед</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"Складочка" по VI позиции с обхватом рук за стопы.</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"Складочка" по I позиции: сидя колени согнуть и подтянуть к груди, стопы в выворотной I позиции, руками удержать стопы, стараясь развести их в стороны. Вытянуть ноги по полу с одновременным наклоном вперед, руки и стопы вытягиваются.</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Развитие гибкости назад</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1.Лежа на животе, port de bras назад с опорой на предплечья, ладони вниз -поза «сфинкса».</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Лежа на животе, port de bras на вытянутых руках.</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"Колечко" с глубоким port de bras назад, одновременно ноги согнуть в коленях, носками коснуться головы.</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Силовые упражнения для мышц живота</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Лежа на коврике, ноги поднять на 90º (в потолок) и опустить, руки в стороны ладонями вниз:</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"Уголок": а) из положения - сидя, колени подтянуть к груди б) из положения - лежа.</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Силовые упражнения для мышц спины</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Лежа на животе, подъем и опускание туловища (руки вперед или в сторону, ноги в выворотном положении).</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Лежа на животе, подъем и опускание ног и нижней части туловища (ноги в выворотном положении, голова на руках):</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"Самолет". Из положения - лежа на животе, одновременное подъем и опускание ног и туловища.</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4."Лодочка". Перекаты на животе вперед и обратно.</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развитие шага.</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Лежа на полу, battements releve lent на 90º по 1 позиции во всех направлениях.</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Лежа на полу, grand battement jete по 1 позиции во всех направлениях</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Лежа на спине battements releve lent двух ног на 90º (в потолок), медленно развести ноги в стороны до шпагата, собрать ноги в 1 позицию вверх.</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Шпагаты: прямой, на правую, на левую ноги.</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 Сидя 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6. Сидя на прямом "полушпагате", наклонить туловище боком вправо, и, с максимальным наклоном к правой ноге, взяться левой рукой за стопу. Правая рука на левом бедре:</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Прыжки</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1.Temps sauté по VI и 1 позициям.</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Подскоки на месте и с продвижением.</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На месте перескоки с ноги на ногу.</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4."Пингвинчики". Прыжки по 1 позиции с сокращенными стопами.</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 Прыжки с поджатыми ногами.</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Второй год освоения программы </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Примерный рекомендуемый набор упражнений для первого года  обучения</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для стоп</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Releve на полупальцах в VI позиции: а) у станка; б) на середине; в) с одновременным подъемом колена (лицом к станку).</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Из положения - сидя на пятках, подняться на пальцы (подъем должен "вывалиться"), перейти на полупальцы, опустить пятки на пол. Все сделать в обратном порядке и вернуться в исходное положение.</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Сидя на пятках, спина круглая, перейти в положение - сидя на подъем, руки опираются около стоп.</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Лицом к станку: из 1 позиции поставить правую ногу на "полупальцы" (колено находится в выворотном положении), перевести ногу "на пальцы» и вернуть ногу в исходную позицию.</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выворотность</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Лежа на спине, подъем ног на 90º по 1 позиции с одновременным сокращением и вытягиванием стоп.</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гибкость вперёд</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В глубоком plie по II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обратном порядке.</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гибкость назад</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1."Корзиночка".</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Из положения "стоя" опуститься на "мостик" и вернуться в исходное положение.</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Силовые упражнения для мышц живота</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1.Стойка на лопатках с поддержкой под спину.</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Лежа на спине battements releve lent двух ног на 90º. Опустить ноги за голову до пола, развести в стороны и через rond собрать в 1 позицию.</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Силовые упражнения для мышц спины</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Отжимание от пола (упражнение для мальчиков за счет упражнения №4).</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2."Обезьянка".</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Стоя по VI позиции, поднять руки вверх, наклониться вперед, поставить ладони на пол перед стопами. Поочередно переступая руками вперед, принять положение –упор, лежа на животе. Затем, движение проделать в обратном порядке до исходного положения.</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Упражнение в парах: лежа на животе, подъем и опускание туловища (руки в III позиции). Партнер придерживает за колени.</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положение.</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Упражнения на развитие шага</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Сидя в положении "лягушка", взяться левой рукой за стопу правой ноги и выпрямить ногу вперед.</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Сидя в положении "лягушка", взяться левой рукой за стопу правой ноги и выпрямить ногу в сторону, правая рука на полу.</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Лежа на боку, battement developpe правой ногой, с сокращенной стопой. Захватить ее: а) правой рукой, б) левой рукой.</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 Равновесие с захватом правой руки голеностопного сустава правой ноги:</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а) вперед, б) в сторону, в) назад.</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8"/>
          <w:szCs w:val="28"/>
          <w:u w:val="none"/>
          <w:shd w:fill="auto" w:val="clear"/>
          <w:vertAlign w:val="baseline"/>
          <w:rtl w:val="0"/>
        </w:rPr>
        <w:t xml:space="preserve">Прыжки</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Прыжки с продвижением в полушпагате с поочередной сменой ног.</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"Козлик". Выполняется pas assamble, подбивной прыжок.</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Прыжок в шпагат.</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Подбивной прыжок в "кольцо" одной ногой.</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 Прыжок в "лягушку" со сменой ног.</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Требования к уровню подготовки обучающихся</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Уровень подготовки обучающихся является результатом освоения программы  «Гимнастика», и предполагает формирование комплекса знаний, умений и навыков, таких, как:</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знание анатомического строения тела;</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знание приемов правильного дыхания;</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знание правил безопасности при выполнении физических упражнений;</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знание о роли физической культуры и спорта в формировании здорового образа жизни;</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умение выполнять комплексы упражнений утренней и корригирующей гимнастики с учетом индивидуальных особенностей организма;</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умение сознательно управлять своим телом;</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умение распределять движения во времени и в пространстве;</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владение комплексом упражнений на развитие гибкости корпуса;</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навыки координаций движений.</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Формы и методы контроля, система оценок</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Аттестация: цели, виды, форма, содержание</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Оценка качества освоения учебного предмета "Гимнастика" включает в себя текущий контроль успеваемости и промежуточную аттестацию обучающегося в конце каждого учебного года. В качестве средств текущего контроля успеваемости используются контрольные уроки, просмотры. Текущий контроль успеваемости обучающихся проводится в счет аудиторного времени, предусмотренного на учебный предмет.</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Критерии оценки</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По итогам просмотра на контрольном уроке, зачете выставляется оценка по пятибалльной шкале:</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Таблица 3</w:t>
      </w:r>
    </w:p>
    <w:tbl>
      <w:tblPr>
        <w:tblStyle w:val="Table4"/>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4"/>
        <w:gridCol w:w="6023"/>
        <w:tblGridChange w:id="0">
          <w:tblGrid>
            <w:gridCol w:w="3264"/>
            <w:gridCol w:w="6023"/>
          </w:tblGrid>
        </w:tblGridChange>
      </w:tblGrid>
      <w:tr>
        <w:trPr>
          <w:cantSplit w:val="0"/>
          <w:tblHeader w:val="0"/>
        </w:trPr>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Оценка</w:t>
            </w:r>
          </w:p>
        </w:tc>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Критерии оценивания выступления</w:t>
            </w:r>
          </w:p>
        </w:tc>
      </w:tr>
      <w:tr>
        <w:trPr>
          <w:cantSplit w:val="0"/>
          <w:tblHeader w:val="0"/>
        </w:trPr>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 («отлично»)</w:t>
            </w:r>
          </w:p>
        </w:tc>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Технически качественное и художественно осмысленное исполнение, отвечающее всем требованиям на данном этапе обучения</w:t>
            </w:r>
          </w:p>
        </w:tc>
      </w:tr>
      <w:tr>
        <w:trPr>
          <w:cantSplit w:val="0"/>
          <w:tblHeader w:val="0"/>
        </w:trPr>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(«хорошо»)</w:t>
            </w:r>
          </w:p>
        </w:tc>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Оценка отражает грамотное исполнение с небольшими недочетами (как в техническом плане, так и в художественном смысле)</w:t>
            </w:r>
          </w:p>
        </w:tc>
      </w:tr>
      <w:tr>
        <w:trPr>
          <w:cantSplit w:val="0"/>
          <w:tblHeader w:val="0"/>
        </w:trPr>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(«удовлетворительно»)</w:t>
            </w:r>
          </w:p>
        </w:tc>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Исполнение с большим количеством недочетов, а именно: неграмотно и невыразительно выполненные движения, слабая техническая подготовка, отсутствие свободы исполнения и т.д.</w:t>
            </w:r>
          </w:p>
        </w:tc>
      </w:tr>
      <w:tr>
        <w:trPr>
          <w:cantSplit w:val="0"/>
          <w:tblHeader w:val="0"/>
        </w:trPr>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(«неудовлетворительно»)</w:t>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Комплекс серьезных недостатков, являющийся следствием отсутствия домашних занятий, а также плохая посещаемость аудиторных занятий </w:t>
            </w:r>
          </w:p>
        </w:tc>
      </w:tr>
      <w:tr>
        <w:trPr>
          <w:cantSplit w:val="0"/>
          <w:tblHeader w:val="0"/>
        </w:trPr>
        <w:tc>
          <w:tcP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«зачет» (без отметки)</w:t>
            </w:r>
          </w:p>
        </w:tc>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Отражает достаточный уровень подготовки и исполнения на данном этапе обучения</w:t>
            </w:r>
          </w:p>
        </w:tc>
      </w:tr>
    </w:tb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 Методическое обеспечение учебного процесса</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Методические рекомендации преподавателям</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Основная форма учебной и воспитательной работы – занятие в студии, обычно включающее в себя проверку домашнего задания, совместную работу преподавателя и обучающегося по выполнению гимнастических упражнений, рекомендации преподавателя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обучающихся и преподавателя.</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В работе с обучающимися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 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обучающегося над совершенствованием его исполнительской техники.</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Правильная организация учебного процесса, успешное и всестороннее развитие данных обучающихся зависят непосредственно от того, насколько тщательно спланирована работа, поэтому, готовясь к уроку, преподаватель должен, прежде всего, определить его направленность.</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Важным методом правильной организации урока является продуманное спланированное размещение обучающихся.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Методические рекомендации по организации самостоятельной работы</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Следует придерживаться следующих принципов в организации самостоятельной работы:</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самостоятельные занятия должны быть регулярными и систематическими;</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периодичность занятий - каждый день или через день, в зависимости от сложности и трудоемкости задания;</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индивидуальная домашняя работа может проходить в несколько приемов и должна строиться в соответствии с рекомендациями преподавателя по гимнастике.</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Упражнения, рекомендуемые для домашних занятий</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Упражнения для стоп</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Задачей данных упражнений является развитие гибкости и силы стопы, растягивание ахилловых сухожилий. Это необходимо для прыжков и в движениях на "полупальцах".</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Упражнения на выворотность</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Выворотность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Упражнения на гибкость вперед</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Задача упражнений этой группы направлена на развитие гибкости мышц спины и внутренней части ног. При выполнении данных упражнений особое внимание необходимо уделить:</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а) правильному положению корпуса при наклонах вперед;</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б) максимальной вытянутости коленей.</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Упражнения на гибкость назад</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5.Силовые упражнения для мышц живота</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6. Силовые упражнения для мышц спины</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7. Упражнения на развитие шага</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Задача этой группы упражнений - подготовить ноги к сложным танцевальным движениям с большой амплитудой. Это самая трудоемкая часть урока. По характеру выполнения упражнения на растягивание могут быть:</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а) медленные, которые являются одновременно и упражнениями на силу и растягивание, к этой группе относятся так называемые "затяжки";</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б) быстрые - резкое выбрасывание ноги с напряженными мышцами, с максимальным приложением силы (grand battement jete).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8. Прыжки</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При подготовке к уроку по предмету " Гимнастика"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8"/>
          <w:szCs w:val="28"/>
          <w:u w:val="none"/>
          <w:shd w:fill="auto" w:val="clear"/>
          <w:vertAlign w:val="baseline"/>
          <w:rtl w:val="0"/>
        </w:rPr>
        <w:t xml:space="preserve">Список рекомендуемой учебно-методической литературы</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1. Базарова Н., Мэй В. "Азбука классического танца". Искусство, 1964</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2. Ваганова А. "Основы классического танца". Искусство, 1936</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3. Вихрева Н.А. «Экзерсис на полу». Сборник МГАХ,. М., 2004</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4. Колтановский А., Брыкин А. "Общеразвивающие и специальные упражнения". М., 1973</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5. Левин М.В. «Гимнастика в хореографической школе». Терра спорт. М., 2001</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6. Лисицкая Т.С. «Хореография в гимнастике». «Физкультура и спорт». М., 1984</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7. Миловзорова М.С. «Анатомия и физиология человека». «Медицина». М., 1972</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8. Сивакова Д.А. «Уроки художественной гимнастики». «Физкультура и спорт». М., 1968</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9. Тарасов Н. «Классический танец». «Искусство», 1971</w:t>
      </w:r>
    </w:p>
    <w:bookmarkStart w:colFirst="0" w:colLast="0" w:name="gjdgxs" w:id="0"/>
    <w:bookmarkEnd w:id="0"/>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Модуль: «Основы классического танца»</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2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  и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Также данный предмет является тренажём, при тщательном выполнении установленных правил, где приобретаются выворотность ног, большой танцевальный шаг, гибкость, устойчивость, вращение, лёгкий и высокий прыжок, свободное и пластичное владение руками, чёткая координация движений, выносливость и сила.</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Весь комплекс знаний, умений и навыков, составляющих учебный план  модуля «Классический танец» - это логически выстроенный, полный   и достаточный цикл. </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и задачи   учебного предмета «Классический танец:</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интереса  хореографическому творчеству;</w:t>
      </w:r>
    </w:p>
    <w:p w:rsidR="00000000" w:rsidDel="00000000" w:rsidP="00000000" w:rsidRDefault="00000000" w:rsidRPr="00000000" w14:paraId="000001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природных данных (выворотность, стопа, гибкость);</w:t>
      </w:r>
    </w:p>
    <w:p w:rsidR="00000000" w:rsidDel="00000000" w:rsidP="00000000" w:rsidRDefault="00000000" w:rsidRPr="00000000" w14:paraId="000001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выработка правильной балетной осанки;</w:t>
      </w:r>
    </w:p>
    <w:p w:rsidR="00000000" w:rsidDel="00000000" w:rsidP="00000000" w:rsidRDefault="00000000" w:rsidRPr="00000000" w14:paraId="000001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правильное формирование основных групп мышц ног, рук, корпуса, шеи и развитие умения целенаправленного и уверенного владения ими при исполнении программного материала;</w:t>
      </w:r>
    </w:p>
    <w:p w:rsidR="00000000" w:rsidDel="00000000" w:rsidP="00000000" w:rsidRDefault="00000000" w:rsidRPr="00000000" w14:paraId="000001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устойчивости в статике и динамике движений, силы и выносливости;</w:t>
      </w:r>
    </w:p>
    <w:p w:rsidR="00000000" w:rsidDel="00000000" w:rsidP="00000000" w:rsidRDefault="00000000" w:rsidRPr="00000000" w14:paraId="000001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над развитием точной координации (чувство позы, ракурса и пространства);</w:t>
      </w:r>
    </w:p>
    <w:p w:rsidR="00000000" w:rsidDel="00000000" w:rsidP="00000000" w:rsidRDefault="00000000" w:rsidRPr="00000000" w14:paraId="000001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балетной терминологии;</w:t>
      </w:r>
    </w:p>
    <w:p w:rsidR="00000000" w:rsidDel="00000000" w:rsidP="00000000" w:rsidRDefault="00000000" w:rsidRPr="00000000" w14:paraId="000001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элементов и основных комбинаций классического танца;</w:t>
      </w:r>
    </w:p>
    <w:p w:rsidR="00000000" w:rsidDel="00000000" w:rsidP="00000000" w:rsidRDefault="00000000" w:rsidRPr="00000000" w14:paraId="000001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средств создания образа в хореографии, развитие хорошей танцевальной манеры, чувства стиля и пластики классического танца, художественного вкуса;</w:t>
      </w:r>
    </w:p>
    <w:p w:rsidR="00000000" w:rsidDel="00000000" w:rsidP="00000000" w:rsidRDefault="00000000" w:rsidRPr="00000000" w14:paraId="000001C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принципов взаимодействия музыкальных и хореографических выразительных средств, развитие музыкальности исполнения, эмоциональной отзывчивости;</w:t>
      </w:r>
    </w:p>
    <w:p w:rsidR="00000000" w:rsidDel="00000000" w:rsidP="00000000" w:rsidRDefault="00000000" w:rsidRPr="00000000" w14:paraId="000001C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рисунка танца, особенностей взаимодействия с партнерами на сцене.</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учебного предмета «Классический танец»</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Учебно-тематический план по предмету «Классический танец»  строится непосредственно по каждому году обучения и разделам.</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1454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4"/>
        <w:gridCol w:w="3989"/>
        <w:gridCol w:w="1193"/>
        <w:gridCol w:w="1755"/>
        <w:gridCol w:w="1536"/>
        <w:gridCol w:w="1755"/>
        <w:gridCol w:w="1755"/>
        <w:gridCol w:w="1752"/>
        <w:tblGridChange w:id="0">
          <w:tblGrid>
            <w:gridCol w:w="814"/>
            <w:gridCol w:w="3989"/>
            <w:gridCol w:w="1193"/>
            <w:gridCol w:w="1755"/>
            <w:gridCol w:w="1536"/>
            <w:gridCol w:w="1755"/>
            <w:gridCol w:w="1755"/>
            <w:gridCol w:w="1752"/>
          </w:tblGrid>
        </w:tblGridChange>
      </w:tblGrid>
      <w:tr>
        <w:trPr>
          <w:cantSplit w:val="1"/>
          <w:trHeight w:val="516"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раздела, темы</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занятий</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Общий объём времени (в часах)</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учебная нагрузка</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Аудиторные занятия</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год обучения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72 часа</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 Упражнения в партере</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Тема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Упражнения для развития подъёма стоп.</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Тема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Упражнения на развитие нижней выворотности ног.</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Тема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Упражнения на растягивание  мышц и связок ног.</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Тема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Упражнения на развитие гибкости позвоночника.</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Тема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Упражнения для развития верхней  выворотности ног.</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Тема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Упражнения на развитие шага.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 Exersise у станка</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 Постановка корпуса.</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 Позиции  ног</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 Позиции рук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2.4 Demi-plie`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 Grand plie`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2.6 Battement tendu:</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2.7 Passe` par terre.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2.8 Demi  rond de jambe par terre.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2.9 Rond de jambe par terre.</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2.10 Подготовительное движение к battement tendu  jete.`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 Battement tendu jete`: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2.12 Sur le cou–de–pied.</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2.13 Battement retire`.</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2.14 Battement tendu plie`-soutenu.</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2.15 Battement fondu.</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2.16 Battement frappe`.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2.17 Petit battement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2.18 Releve`.</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2.19 Battement  releve lent на 45.</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2.20 Перегибы корпуса назад и в сторону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3. Exersise на середине зала</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3.1 Позиции рук.</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3.2 Поклон.</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3.3 Марш.</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3.4 Танцевальный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3.5 Сценический бег.</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3.6 Подготовительное  рort de bras рук.</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3.7 I, II port de bras.</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3.8 Положения épaulement croise` ,et effaсe`.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3.9 Demi-plie`.</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3.10 Battement tendu.</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3.11 Подготовка к battement tendu  jete`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3.12 Releve` на полупальцы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4. Allegro</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4.1 Temps leve` sauté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4.2 Pas de basque.</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4.3 Changement de pieds.</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4.4 Pas  польки.</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4.5 Pas échappe` по II позиции.</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4.6 Pas balance`.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год обучения</w:t>
            </w:r>
            <w:r w:rsidDel="00000000" w:rsidR="00000000" w:rsidRPr="00000000">
              <w:rPr>
                <w:rtl w:val="0"/>
              </w:rPr>
            </w:r>
          </w:p>
        </w:tc>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Всего:  72 час </w:t>
            </w:r>
          </w:p>
        </w:tc>
        <w:tc>
          <w:tcP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5. Exersise у станка</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 Plie`Grandplie</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5.2 Battement tendu.</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5.3 Battement tendu jete`.</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5.4 Temps releve` par terre.</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5.5 Rond de jambe par terre на demi-plie`.</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5.6 Battement soutenu.</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5.7 Battement fondu на 45.</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5.8 Battement frappe` на 45.</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5.9Petit battement.</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5.10Подготовкак rond de jambe en l`air.</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5.11 Battement releve lent на 90.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5.12 Battement developpe`.</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5.13 Grand battement jete`.</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5.16 Releve` на полупальцах.</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5.17 Полуповорот по V позиции.</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5.18 III port de bras  на 2 такта 4/4.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6. Exersise  на середине зала</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 Demi-plie` etgrandplie`.</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6.2 Battement tendu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6.3 Battement tendu jete`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6.4 Rond de jambe par terre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6.5 Battement  soutenu.</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6.6 Battement fondu.</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6.7 Battement frappe`.</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6.8 Battement releve lent на 45.</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6.9 III port de bras.</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6.10 Малые и большие позы.</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6.11 1, 2, 3-й  arabesques.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6.12 Temps lie` par terre.</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6.13 Releve` на полупальцы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6.14 Вращение на двух ногах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6.15 Pas de bourréе simple.</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6.16 Шаг вальса по диагонали, по кругу.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7. Allegro</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7.1 Temps leve`  sauté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7.2 Pas assemble`.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7.3 Pas échappe`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7.4 Sissonne simple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7.5 Pas jete`.</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7.6 Pas glissade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7.7 Sissonne ferméе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7.8 Temps leve` в 1-м arabesque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год обучения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9. Exersise у станка</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 Demi-plie`.</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9.2 Battement tendu.</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9.3 Battement tendu jete.</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9.4 Rond de jambe par terre.</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9.5 Battement fondu.</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9.6 Battement frappe`.</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9.7 Petit battement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9.8 Battement soutenu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9.9 Rond de jambe en l`air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9.10 Battement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9.11 Battement developpe`.</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9.12 Grand battement jete`.</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9.13 Поворот в V позиции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9.14 III port de bras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9.15 Pas tombe` coupe`.</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9.16 Releve`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9.17 Plie`–releve`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9.18 Малыепозы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10. Exersiseнасерединезала</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 Battement tendu, battement tendu jete.</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10.2 Позы  écarté.</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10.3 Rond de jambe par terre.</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10.4 Battement fondu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10.5 Battement frappe`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10.6 Petit battement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10.7 Battement soutenu.</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10.8 Rond de jambe en l`air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10.10 4-й arabesque.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10.11 Battement releve lent и battement developpe`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10.12 Grand battement jete`.</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10.13 Temps lie`.</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10.14 Pas de bourréе.</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10.15 Поворот на 360.</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10.16 Элементарное adajio из пройденных движений.</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10.17 Tour вальса.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11. Allegro</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11.1 Petit changement de pied.</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11.2 Grand changement de pied.</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11.3 Pas échappe`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11.4 Pas assemble`  впозах croiséе et effacéе.</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11.5 Pas jete`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11.6 Sissonne ferméе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11.7 Pas de chat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11.8 Sissonne.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11.9 Temps  leve`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11.10 Sissonne ouverte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11.11 Pas coupe`.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11.12 Petit pas chasse`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Тема11.11Танцевальныекомбинации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год обучения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13. Exersiseустанка</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 Plie Grand plie Тема 13.2 Battement tendu:</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13.3 Battement tendu jete`.</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13.4Rond de jambe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13.5 Battement fondu.</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13.6 Battement frappe`.</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13.7 Petit battement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13.8 Temps releve`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13.9 Rond de jambe en l`air  .</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Тема13.10 Battement  releve lent, battement developpe` .</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13.11 Grand battement jete`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13.12 Tombe` coupe`.</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13.13 Demi rond de jambe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13.14 Grand rond de jambe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13.15 III port de bras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13.16 Releve`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13.17 Plie`-releve`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13.18 Полуповорот с подменой ноги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13.19 Préparation к pirouette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14. Exersise  на середине зала</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14.1 Battement tendu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14.2 Battement tendu jete`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14.3 Battement fondu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14.4 Battement frappe`.</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14.5 Petit battement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14.6 Rond de jambe en l`air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14.7 Releve lent, battement developpe`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14.8 Demi-rond de jambe на 45, 90.</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14.9 Attitude croise`, efface`.</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14.10 4-йarabesque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14.11 V port de bras.</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14.12 Soutenu en tournant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14.13 Préparation кpirouette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14.14 Pas de bourréе.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15. Allegro</w:t>
            </w: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15.1 Temps  leve` sauté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15.2 Temps  leve` .</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15.3 Double assemble`.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15.4 Сhangement de pied en tournant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15.5 Pas échappe`.</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15.6 Pas jete`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15.7 Sissonne ferméе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15.8 Sissonne ouverte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15.9 Temps lie` sauté.</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15.10 Pas ballonne`.</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15.11 Pas de basque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17. Exersiseустанка</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 Battement tendu.</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17.2 Flic–flac .</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17.3 Battement fondu.</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17.4 Battement frappe` и battement double frappe`.</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17.5 Petit battement sur le cou-de-pied.</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17.6 Rond de jambe en l`.</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17.7 Tombe` et coupe`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17.8 Pirouette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Тема17.9  Battement releve lent, battement developpe`.</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17.10 Demi-rond et grand rond de jambe developpe.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Тема17.11  Battement soutenu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17.12 Поза 4-гоarabesque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17.13 Grand battement jete`.</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17.14 Поворот с ногой вытянутой носком в пол (fоuеtte`).</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17.15 Petit  temps releve`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17.16 III port de bras на demi-plie`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18. Exersise  на середине зала</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 Рlie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18.2 Battementendu:</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18.3 Battement tendu jete`.</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18.4Rond de jambe par terre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18.5Battement fondu.</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18.6 Battement frappe` и battement double frappe`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18.7 Petit battement sur le cou-de-pied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18.8 Rond de jambe en l`air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18.9 Battement releve lent, battement developpe`.</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18.10Temps  lie`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18.11Grand battement jete`.</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18.12 Pas de bourréе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18.13 Grand fouеtte`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18.14 Подготовка к pirouette.</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18.15 Подготовка к tour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18.16 VIportdebras.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19. Allegro</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19.1 Petit et grand changement de pied.</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19.2 Pas de chat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19.3 Sissonne tombe`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Тема19.4  Pas échappe` battu.</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19.5 Royal.</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Тема19.6  Grand pas assemble`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19.7 Pas emboites .</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19.8 Grand temps lie` sauté.</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год обучения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21. Exersise у станка</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 Grandplie`.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21.2 Battement fondu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21.3 Battement  frappe`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21.4 Battement double frappe` с  releve`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21.5 Rond de jambe en l`air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21.6 Battement releve lent и developpe`.</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21.7 Battement battu sur-le-cou de pied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21.8 Battement developpe` tombe` en face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21.9  Поворот fouette.</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21.10 Половина tour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21.11 Grand battement jete` developpe`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21.12 Grand battement jete`.</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21.13 Grand rond jete`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21.14 Flic–flac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22. Exersise  насерединезала</w:t>
            </w: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 Battement tendu en tournant .</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22.2 Battement tendu  jete` .</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22.3 Rond de jambe par terre .</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22.4 Battement fondu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22.5 Battement fondu tombe` сtour .</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22.6 Battement frappe`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22.7 Petit battement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22.9 Demi – rond и  grand rond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22.10 Tour lent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22.12 Temps lie` par terre c tour.</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22.13 Подготовка к tour и  tour в большие позы .</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22.14 Pas de bourréеdessus-dessous en tournant.</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22.15 Pas de bourréе  ballotte`.</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22.16 Подготовительное упражнение к tour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23. Allegro</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23.1 Pas assemble` battu.</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23.2 Sissonne fondu .</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23.3 Grand sisonne ouverte.</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23.4 Grand sisonne ouverte  pas developpe`.</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23.5 Pas jete` ferméе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23.6 Grand pas assemble` .</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23.7 Grand pas jete`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23.8 Saut de basque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23.9 Grand pas jete`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23.10 Pas emboite`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год обучения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25. Exersise у станка</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25.1 Grandtempsreleve`.</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25.2 Rond de jambe en l`air  .</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25.3 Battement releve lent и developpe`  .</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25.4 Port de bras c ногой.</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25.5 Pas ballotte`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25.6  Поворот fouette`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25.7 Половина tour .</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25.8 Flic–flac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26. Exersise  на середине зала</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26.1 Тour  со II позиции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27. Allegro</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27.1 Pas cabriole  .</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27.2 Grand pas de chat подиагонали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27.3 Grand pas jete` en tournant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27.4 Entrechat – trois .</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27.5 Entrechat – cinq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Годовые требования по классам</w:t>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основе содержания предмета «Классический танец» подобран материал, на котором происходит обучение и воспитание учащихся. Предлагаемый материал составлен с  учетом:</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необходимости дифференциации материала в зависимости от реальных индивидуальных возможностей обучающихся;</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основе многолетнего опыта работы с детьми в театре.</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года  учащийся  должен пройти  объём материала не менее запланированного в учебно-тематическом плане, но преподаватель вправе варьировать учебный материал в случае форс-мажорных обстоятельств (карантин, температурный режим и т.д.), т.е. сокращать или переносить его изучение на следующий учебный год. Изучение движений, включенных  в программу с формулировкой «на усмотрение преподавателя», рекомендуется только в том случае, если возможности класса позволяют освоить их качественно. Более того, педагог имеет право по своему усмотрению  перенести изучение движений, освоение которых окажется недоступным данному составу учащихся, на следующий год или вовсе исключить их. Также возможен вариант ознакомительного изучения отдельных движений, например, посредством видеопросмотров выступлений профессиональных танцоров. Допустимы также некоторые изменения порядка прохождения материала.</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Первый год обучения</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задачей 1- го года обучения являются постановка корпуса, ног, рук, головы в процессе усвоения основных движений классического экзерсиса у станка и на середине, развитие элементарных навыков координации движений. В начале года, элементы изучаются лицом к станку.</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 УПРАЖНЕНИЯ В ПАРТЕРЕ</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Упражнения для развития подъёма стоп.</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Сгибание и разгибание суставов пальцев ног, натяжение и сокращение подъёма стоп на 2такта 4/4,1 такт 4/4.</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Упражнения на развитие нижней выворотности ног.</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Развороты стоп, круговые вращения на 2такта 4/4,1 такт 4/4.</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Упражнения на растягивание  мышц и связок ног.</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Растягивание и развороты ног в  голеностопных и коленных суставах 4 такта 4/4, 2 такт 4/4.</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Упражнения на развитие гибкости позвоночника.</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Перегибы  и развороты корпуса на 2такта 4/4,1 такт 4/4.</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Упражнения для развития верхней выворотности ног.</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Растягивание и развороты в тазобедренных суставах на 4/4, 2 такт 4/4.</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Упражнения на развитие шага.</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Растягивание и броски ног на 4/4, 2 такт 4/4.</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 EXERSISE У СТАНКА</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 Постановка корпуса.</w:t>
      </w: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2.2Позиции  ног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II, III, позднее  V, IV.</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2.3Позиции рук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подготовительное положение, I, III, II (сначала на середине при неполной выворотности ног).</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2.4Demi-plie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II, III позиции, позднее по V, IV позициям.</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2.5 Grandplie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II, III позиции, позднее по V, IV позициям.</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2.6Battementtendu:</w:t>
      </w: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позиции в сторону, вперед и назад;</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V позиции в сторону, вперед и назад;</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demi-plie` по I и V позициям;</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снажимом.</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2.7Passe`parterre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поIпозиции.</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2.8Demi  rond de jambe par terre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и en dedans.</w:t>
      </w: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2.9 Rond de jambe par terre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и en dedans.</w:t>
      </w: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2.10 Подготовительное движение к battementtendujete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позиции.</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2.11 Battement tendu jete`:</w:t>
      </w: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поIиVпозиции;</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 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и V позициям.</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2.12Sur le 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положения).</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2.13 Battement retire`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2.14Battementtenduplie`-soutenu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нацелойстопеноскомвпол.</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2.15 Battementfondu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носкомвпол.</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2.16Battementfrappe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носком в пол.</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2.17Petitbattement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равномерно.</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2.18Releve`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полупальцы по I, II, IIIи  V позициям.</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2.19Battementrelevelent на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позиции, в конце года по V позиции в сторону, вперед и назад.</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2.20Перегибы корпуса назад и в сторону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(лицом к станку).</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3. EXERSISE НА СЕРЕДИНЕ ЗАЛА</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3.1 Позиции рук.</w:t>
      </w: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3.2 Поклон.</w:t>
      </w: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3.3 Марш.</w:t>
      </w: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3.4 Танцевальный шаг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выворотный с носка на целой стопе, на полупальцах.</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3.5 Сценический бег.</w:t>
      </w: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3.6Подготовительное рortdebras рук.</w:t>
      </w: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3.7I, IIportdebras.</w:t>
      </w: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3.8Положения épaulement croise` et effaсe`.</w:t>
      </w: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3.9Demi-plie`:</w:t>
      </w: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 II, III, Vпозиции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face;</w:t>
      </w: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поVпозициив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épaulement.</w:t>
      </w: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3.10Battement tendu:</w:t>
      </w: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-поIпозиции;</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поIпозиции.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3.11 Подготовка к battementtendujete`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поIпозиции.</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3.12Releve` на полупальцы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II, IIIи  V позициям.</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4. ALLEGRO</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4.1 Tempsleve`sauté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 II, V позициям (лицом к станку, затем на середине).</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4.2 Pasdebasque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(сценическая форма), позднее с работой рук.</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4.3 Changementdepieds.</w:t>
      </w: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4.4 Pasпольки.</w:t>
      </w: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4.5 Paséchappe` по II позиции.</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4.6 Pasbalance`.</w:t>
      </w: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учебного года обучающийся проходит промежуточную  аттестацию, которая предполагает:открытые занятия для родителей.</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изучения предмета «Классический танец»  на первом году обученияученик должен:</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 постановку корпуса, ног, рук, головы.</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исполнять основные движения классического тренажа у станка и на середине зала.</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Иметь навыки: исполнения движений лицом к станку, боком к опоре, на середине зала; элементарной  координации движений.</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терпеливость, прилежность, внимательность. Эти качества должны быть выражены следующими устойчивыми поведенческими проявлениями: адекватно реагировать на замечания преподавателя, старательно исполнять заданное задание, не отвлекаться во время урока. </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аттестационных требований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итогам первого года обучения:</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Исполнить  наизусть на экзамене программные упражнения у станка и на середине зала, а также упражнения allegrо.</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Второй год обучения</w:t>
      </w: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2-ом году обучения продолжается работа над правильной постановкой корпуса, ног, рук и головы. Проучиваются новые элементы, совершенствуется техника исполнения основных упражнений классического экзерсиса у станка; вводятся более сложные комбинации на развитие координации движений.</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5. EXERSISE У СТАНКА</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5.1Grandplie`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сработой рукина 2 такта 4/4.</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5.2 Battement tendu:</w:t>
      </w: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2/4;</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double;</w:t>
      </w: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 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II и IV позиции без перехода с опорной ноги;</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II и IV позиции с переходом с опорной ноги;</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-собратным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pourlepied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5.3Battement tendu jete`:</w:t>
      </w: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pique`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 Vпозиции;</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pour le pied.</w:t>
      </w: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5.4Temps releve` par terre.</w:t>
      </w: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5.5Rond de jambe par terre на demi-plie`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и en dedans.</w:t>
      </w: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5.6Battementsoutenu:</w:t>
      </w: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-сработойруки;</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-сподъёмомнаполупальцы.</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5.7Battementfondyна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позднеесработойруки.</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5.8Battement frappe` на 45.</w:t>
      </w: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5.9 Battement double 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носкомвпол.</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5.10Petitbattement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акцентом вперёд, назад.</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5.11Подготовкак rond de jambe en l`air.</w:t>
      </w: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5.12Battementrelevelentна 90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 Vпозиции.</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5.13Battementdeveloppe`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сторону, назад (лицом к станку), вперед (боком к станку).</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5.14Grandbattementjete`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сторону, назад (лицом к станку), вперед (боком к станку) на 1 такт 4/4.</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5.15Releve` на полупальцах:</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IV позиции;</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demi-plie`.</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5.16Полуповорот по V позиции:</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всей стопе;</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 на двух ногах (начиная с вытянутых ног  и с  demi-plie`).</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5.17IIIportdebras на 2 такта 4/4.</w:t>
      </w: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6. EXERSISE НА СЕРЕДИНЕ ЗАЛА</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 Demi-plie`etgrandplie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поI, IIпозицииenface, поV, IVпозициямвépaulement.</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6.2 Battementtend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 Vпозиции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enface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снажимом, собратным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pourlepied.</w:t>
      </w: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6.3 Battementtendujete`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поI, Vпозиции,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сpique`.</w:t>
      </w: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6.4 Rond de jambe par terre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и en 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6.5Battementsoutenu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всех направлениях носком в пол.</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6.6Battementfondu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всех направлениях носком в пол.</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6.7Battementfrappe`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всех направлениях носком в пол.</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6.8Battement releve lent на 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I, V позиции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faсe.</w:t>
      </w: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6.9 III port de bras.</w:t>
      </w: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6.10Малые и большие позы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croiséеeteffaséе  носком в пол.</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6.11 1, 2, 3-й  arabesques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носком в пол.</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6.12Tempslie`parterre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вперед и назад.</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6.13 Releve` на полупальцы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6.14 Вращение на двух ногах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V позиции на месте на полупальцах (работа головы в зеркало).</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6.15Pas de bourréеsimple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спеременойног</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w:t>
      </w: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6.16 Шаг вальса по диагонали, по кругу.</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35"/>
          <w:tab w:val="center" w:leader="none" w:pos="467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Раздел 7. ALLEGRO</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7.1 Tempsleve`sauté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IV позиции.</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7.2Pasassemble`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сторону, позднее вперёд и назад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enface.</w:t>
      </w: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7.3Paséchappe`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IV позиции.</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7.4Sissonnesimple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наодну ногу, позднее с окончанием в маленькие позы.</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7.5Pasjete`.</w:t>
      </w: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7.6Pasglissade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вперед, в сторону, назад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enface.</w:t>
      </w: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7.7Sissonneferméе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вперед, в сторону, назад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enface.</w:t>
      </w: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7.8Tempsleve` в 1-м arabesque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(сценический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sissonne).</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учебного года обучающийся проходит промежуточную  аттестацию, которая предполагает открытые занятия для родителей.По окончании изучения предмета «Классический танец»  на втором году обучения ученик должен:</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 терминологию основных движений.</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исполнять  движения классического тренажа у станка и на середине зала в ускоренном темпе по сравнению с первым годом обучения.</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внимательность, музыкальность. Эти качества должны быть выражены следующими устойчивыми поведенческими проявлениями: точное исполнение проученного материала технически и музыкально.</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аттестационных требований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итогам второго года обучения:</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Исполнить  наизусть на экзамене программные упражнения у станка и на середине зала, а также упражнения allegro.</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Третий год обучения </w:t>
      </w: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третьем году обучения закрепляется азбука классического танца. Основными задачами являются выработка навыков правильности и чистоты исполнения. На середине зала закрепляются классические позы, продолжается работа над port de bras. Вводится элементарное адажио.</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9. EXERSISE У СТАНКА</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 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 такт 2/4.</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9.2 Battementtendu:</w:t>
      </w: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позы классического танца.</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9.3Battement tendu jete`:</w:t>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-balansoir;</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позы классического танца.</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9.4Rond de jambe par terre:</w:t>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demi rond de jambe на 45, rond de jambe на 45.</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9.5Battementfondu:</w:t>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45на 4/4;</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doubleна 2 такта 4/4 на целой стопе.</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9.6Battementfrappe`:</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45на 2/4, на ¼;</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double.</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9.7Petitbattement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2/4, на ¼.</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9.8Battementsoutenu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4/4 на целой стопе, на полупальцах.</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9.9Rond de jambe en l`air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 dehors  et en dedans на 4/4, 2/4.</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9.10Battement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releve lent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90на 2 такта 4/4.</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9.11 Battement developpe`:</w:t>
      </w: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 такта 4/4;</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passé на 2 такта 4/4.</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9.12Grandbattementjete`:</w:t>
      </w: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2/4, на ¼;</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сpointe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2/4.</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9.13Поворот в V позиции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360 на полупальцах, начиная с вытянутых ног и 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9.14III port de bras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4/4.</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9.15Pastombe`coupe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(сначала на целой стопе, позднее на полупальцах) на 4/4 и на 2/4:</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месте носком в пол;</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45.</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9.16Releve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сногойна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9.17Plie`–releve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`сногойна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9.18Малые позы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носком в пол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10. EXERSISE НА СЕРЕДИНЕ ЗАЛА</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10.1 Battementtendu, battementtendujete`впозы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w:t>
      </w: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effaсéе.</w:t>
      </w: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10.2 Позыécarté.</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10.3 Rond de jambe par terre:</w:t>
      </w: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¼;</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 rond de jambe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rond de jambe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10.4Battementfondu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45на 4/4.</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10.5Battementfrappe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45 на 2/4, на ¼.</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10.6Petitbattement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2/4, на ¼.</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10.7Battementsoutenu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4/4 наполупальцах.</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Тема10.8 Rond de jambe en l`air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 dehors  et en dedans на 4/4, 2/4.</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10.9IV port de bras.</w:t>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10.10 4-й arabesque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носком в пол, на 45.</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10.11Battement releve lentи battement 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 et effacéе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2, 3-й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arabesques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10.12Grand battement 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croiséеet effacéе,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2, 3-й  arabesques.</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10.13Tempslie`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перегибом корпуса.</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10.14Pasdebourréе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 перемены ногноском в пол, на 45.</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10.15 Поворот на 360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V позиции на полупальцах, начиная с вытянутых ног и 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10.16Элементарноеadajio из пройденных движений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8, 16 тактов.</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10.17Tour вальса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диагонали, по кругу, с работой рук.</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11. ALLEGRO</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11.1Petit changement de pied.</w:t>
      </w: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11.2Grand changement de pied.</w:t>
      </w: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11.3 Pas échappe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IV позициина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croise` et efface`, grand pas échappe`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IV позициина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croise` et efface`.</w:t>
      </w: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11.4Pas assemble`впозах croiséе et effacéе.</w:t>
      </w: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11.5Pas 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впозах croiséе et effacéе.</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11.6Sissonne ferméе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3-й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arabesques.</w:t>
      </w: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11.7Pas de chat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вперёд.</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11.8Sissonne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arabesque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pas de chat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вперёд.</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11.9</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Temps 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2-ом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arabesques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(сценический sissonne) всочетаниис</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pas chasse`, c pas couru.</w:t>
      </w: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11.10Sissonneouverte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 во все направления 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fase.</w:t>
      </w: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11.11Pascoupe`.</w:t>
      </w: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11.12Petitpaschasse`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вовсехнаправленияхипозах.</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Танцевальные комбинации на 8, 16, 24 такта ¾.</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учебного года обучающийся проходит промежуточную  аттестацию, которая предполагает:  открытые занятия для родителей.</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изучения предмета «Классический танец»  на третьем году обучения ученик должен:</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 положения и позы классического танца, понятие элементарного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adajio.</w:t>
      </w: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исполнять основные движения классического тренажа у станка и на середине зала с введением полупальцев.</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Иметь навыки: болеесложной координации движений, вследствие работы в позах классического танца.</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сила, выносливость. Эти качества должны быть выражены следующими устойчивыми поведенческими проявлениями:  количественное исполнение однородных движений в более сложных сочетаниях длительное время. </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Четвёртый год обучения </w:t>
      </w: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задачи 4 –го года обучения: повторение и закрепление материала 3 –го года обучения, проверка точности и чистоты исполнения пройдeнных движений. Работа над выразительностью поз, положений головы, рук, закрепление устойчивости, дальнейшее развитие силы и выносливости за счёт нагрузки в комбинациях, вводятся полупальцы в экзерсис у станка. Развитие координации движений за счёт частичного усложнения и варьирования комбинаций. На середине вводится маленькое адажио, начинается изучение пируэтов и туров.</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13. EXERSISE У СТАНКА</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13.1Battementtendu:</w:t>
      </w: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позы на ¼;</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13.2Battementtendujete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позы на ¼;</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13.3Ronddejambe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 на полупальцах и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13.4Battementfondu:</w:t>
      </w: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  на 4/4, на 2/4;</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double на 4/4 с подъёмом наполупальцы.</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13.5Battementfrappe`:</w:t>
      </w: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  на 4/4, на 2/4;</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double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13.6Petitbattement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  на ¼.</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13.7Tempsreleve`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на45,  наполупальцы.</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13.8Ronddejambeenl`air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 наполупальцах.</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Тема13.9Battementrelevelent, battementdeveloppe`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 effacéе,  écartéе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 arabesque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 такта 4/4.</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13.10Поза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attitude en face, croise`, efface`.</w:t>
      </w: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13.11Grandbattementjete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`впозына ¼.</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13.12Tombe`coupe`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продвижением на 2/4:</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носком в пол;</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работающая нога в положении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13.13Demironddejambe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90  на 2 такта 4/4.</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13.14Grandronddejambe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90 на 2 такта 4/4.</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13.15 IIIportdebras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ногой, вытянутой носком в пол, на demi-plie` на 2 такта 4/4.</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13.16Releve`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полупальцах опорной ногис ногой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на 45.</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13.17Plie`-releve`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 опорной ноги с ногой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 45.</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13.18 Полуповорот с подменой ноги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целой стопе и на полупальцах.</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13.19Préparation к pirouette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V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 pirouette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V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w:t>
      </w: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14. EXERSISE НА СЕРЕДИНЕ ЗАЛА</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14.1 Battementtendu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большие и малые 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 effacéе, écartéе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14.2 Battement tendu 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впозына ¼.</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14.3 Battement 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вмалыепозы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 effacéе, écartéе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2/4.</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14.4 Battement 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`вмалыепозы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croiséе, effacéе, écartéе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2/4, 1/4.</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14.5 Petit battement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face.</w:t>
      </w: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14.6 Rond de jambe en l`air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face en dehors  et en 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на2/4, ¼.</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14.7 Releve lent, battement 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вбольшиепозы croiséе,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effacéе,  écartéе, 1, 2, 3-й arabesques.</w:t>
      </w: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14.8 Demi-rond de jambe на 45, 90.</w:t>
      </w: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14.9 Attitude croise`, efface`.</w:t>
      </w: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14.10 4-й arabesque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на90.</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14.11 V port de bras.</w:t>
      </w: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14.12Soutenuentournant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½ поворота, на 360.</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14.13Préparation к pirouette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V позиции 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dehorsetendedans, pirouette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V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w:t>
      </w: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14.14Pasdebourréе:</w:t>
      </w: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 перемены ног по IVпозиции;</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-dessus-dessous en face.</w:t>
      </w: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15. ALLEGRO</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15.1 Tempsleve` sauté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V позиции с передвижением вперёд, в сторону, назад.</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15.2 Tempsleve`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одной ноге с ногой на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15.3Doubleassemble`.</w:t>
      </w: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15.4Paséchappe`:</w:t>
      </w: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II и IV позицию entournantна ¼, ½;</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окончанием на одну ногу.</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15.5Pasjete`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продвижением в сторону, вперед, назад.</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15.6Sissonneferméе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малые позы.</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15.7Sissonneouverte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позыклассического танца.</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15.8Tempslie` sauté.</w:t>
      </w: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15.9Pasballonne`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месте и с продвижением.</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15.10Pasdebasque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вперед и назад.</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учебного года обучающийся проходит промежуточную  аттестацию, которая предполагает:  открытые занятия для родителей.</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изучения предмета «Классический танец»  на четвёртом году обучения ученик должен:</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Знать:изученный материал.</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исполнять движения точно и чисто на полупальцах и в быстром темпе.</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Иметь навыки: работы под музыку в быстром темпе продолжительное время.</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выносливость, трудолюбие. Эти качества должны быть выражены следующими устойчивыми поведенческими проявлениями:  сохранение качества движения при ускорении темпа и увеличении нагрузки в упражнениях.</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аттестационных требований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итогам четвёртого года обучения:</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Исполнить  наизусть на открытом уроке программные  упражнения у станка и на середине зала.</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год обучения </w:t>
      </w: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5 –ом классе закрепляется программный материал 4 –го класса.</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задачи: работы над чистотой, свободой и выразительностью исполнения.</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5 – ом классе вводится исполнение упражнений антурнан на середине, адажио усложняется за счёт новых движений, осваивается техника туров и заносок. Продолжается работа над пластичностью и точностью координации при исполнении больших поз и туров, рад положением рук и головы.</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17.  EXERSISE УСТАНКА</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17.14Поворот с ногой вытянутой носком в пол (fоuеtte`).</w:t>
      </w: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17.15Petit  temps releve`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наполупальцах (pre`parasionкpirouette).</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17.16IIIportdebrasна 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с переходом (подготовительное движение 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VIportdebras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18. EXERSISE НА СЕРЕДИНЕ ЗАЛА</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18.1 Battementtendu:</w:t>
      </w: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1/8 поворота.</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tendu jete`:</w:t>
      </w: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1/8 поворота.</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Rond de jambe par terre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1/8 поворота.</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18.4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позы на ¼;</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double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4/4, 2/4 наполупальцах;</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 plie`-releve` et rond de jambe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45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facе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Тема18.5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frappe` и battement double 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сокончаниемвполсполупальцевна 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face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18.6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Petit battement sur le cou-de-pied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 plie`releve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навсейстопеинаполупальцах, на 1/8.</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18.7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Rond de jambe en l`air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w:t>
      </w: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окончанием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 Battement releve lent, battement developpe`:</w:t>
      </w: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подъёмом на полупальцы на 2 такта 4/4.</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18.9</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Temps 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90.</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18.10</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battement jete`:</w:t>
      </w: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подъёмом на полупальцы;</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полупальцах.</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18.11</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Pasdebourréе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переменой ног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w:t>
      </w: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18.12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Поворот с ногой вытянутой носком в пол</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(fouette`).</w:t>
      </w: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Тема18.13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Grandfouеtte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cefface` наefface`.</w:t>
      </w: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18.14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Подготовка к pirouette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IV, II позиции,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IV, II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18.15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Подготовка к tour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диагонали 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tourglissade, degage`.</w:t>
      </w: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18.16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VI port de bras.</w:t>
      </w: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19. ALLEGRO</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19.1</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Petit et grand changement de pied:</w:t>
      </w: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продвижением вперёд, в сторону, назад;</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 по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1/8, 1/4.</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 de chat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назад.</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Sissonne tombe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 face.</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Тема19.4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 échappe` battu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позднеесокончаниемнаоднуногу.</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Royal.</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Тема19.6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Grandpasassemble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сразличныхприёмов (cV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coupe`–шаг, pasglissade).</w:t>
      </w: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19.7</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Pasemboites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вперёд и назад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surlecou-de-pied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на 45, на месте  и с продвижением.</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temps lie` sauté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19.9</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Pasjete` entrelace` с шага, chasse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усмотрениепреподавателя).</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20. EXERSISE НА ПАЛЬЦАХ</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Paséchappe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IV позицию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 поворота.</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позах на 45 с окончанием 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Releve` на одной ноге, другая нога в положении surlecou-de-pied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на 45 в различных позах.</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Сценическийsissonne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пальцы в позе 1-го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arabesque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Tempssauté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V позиции на месте.</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Changement de pied en face и en tournant.</w:t>
      </w: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7Pas assemble` soutenu еn tournant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 hors et en 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½, позднеецелыйоборот.</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Подготовка и рirouette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IV, II позиции.</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20.9</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Подготовка к рirouette по диагонали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degage`, tourcoupe` endedans).</w:t>
      </w: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учебного года проводятся открытые занятия, концерты, фестивали таким образом отслеживается образовательный результат</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изучения предмета «Классический танец»  на пятом году обучения ученик должен:</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Знать:подготовку и pirouettes на месте и с продвижением по диагонали, большие прыжки.</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выразительно танцевать,  используя более сложные сочетания движений, разнообразное музыкальное сопровождение, ускорение темпа.</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Иметь навыки: продолжительной работы на середине зала. </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эмоциональная отзывчивость,  хорошая танцевальная манера.Эти качества должны быть выражены следующими устойчивыми поведенческими проявлениями: исполнение движения или комбинации, выражая содержание и характер музыкального сопровождения.</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аттестационных требований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итогам пятого года обучения:</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Исполнить  наизусть на экзамене программные  упражнения у станка и на середине зала, а также упражнения allegro.</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год обучения </w:t>
      </w: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6 – ом году обучения закрепляется материал 5 –го года обучения.</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задачи: укрепление устойчивости (апломб) в различных поворотах; развитие пластичности рук и корпуса; работа над координацией; закрепление техники вращения; упражнения ан турнан; изучение прыжков с различных приёмов. Важной задачей этого класса является развитие сознательности и осознанности исполнения каждого движения, каждой комбинации, расширение индивидуального исполнения, повышение уровня техники.</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21. EXERSISE У СТАНКА</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2/4.</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90 на целой стопе, с подъёмом на полупальцы.</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4Battementdoublefrappe`с  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полупальцы и окончанием в малые позы носком в пол, на 1/8.</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Rond de jambe en l`air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w:t>
      </w: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1/8.</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releve lent и 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наполупальцахна2/4;</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 balance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21.7</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battu sur-le-cou de pied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 1/8. </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21.8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Battementdeveloppe`tombe` enface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ивпозах, оканчивая носком в пол и на 90.</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21.9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Поворотfouette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 ¼, ½  круга с ногой на 45вперёд и назад на целой стопе, на полупальцах,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 plie`–releve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оканчивая на полупальцах и с полупальцев, оканчивая 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demi-plie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21.10</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Половина tour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endehorsetendedanscplie`-releve`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ногой, вытянутой вперёд и назад на 45.</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Grandbattementjete`developpe`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целой стопе и с подъёмом на полупальцы («мягкий»).</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battement jete`:</w:t>
      </w: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balance`;</w:t>
      </w: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passé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90;</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rond 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w:t>
      </w: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Flic–flac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tournantна 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поворота.</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21.15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Pirrouette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 c temps releve`.</w:t>
      </w: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22. EXERSISE НА СЕРЕДИНЕ ЗАЛА</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tendu en 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 ½ поворота.</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tendu  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 ½поворота.</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22.3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Rond de jambe par terre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¼, ½поворота.</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22.4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fondu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на¼поворота.</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fondu tombe` с tour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en dedans.</w:t>
      </w: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22.6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Battement frappe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1/8,  ¼  поворота.</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22.7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Petit battement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tournan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1/8,  ¼  поворота.</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Наклон и подъём корпуса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1 и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arabesques.</w:t>
      </w: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22.9</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Demi – rondgrandrond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90 из позы в позу.</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22.10</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Tourlent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больших позах.</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22.11</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Tourlent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позы в позу через passé на 90.</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Тема22.12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Temps lie` par terre c tour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Подготовка к tour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tourв большие позы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усмотрение преподавателя).</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 de bourréе dessus-dessous en tournant.</w:t>
      </w: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 de bourréе ballotte`.</w:t>
      </w: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Подготовительное упражнение к tour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соII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 на 90.</w:t>
      </w: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Тема22.17</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Подготовительное движение и tourcoupe` endedans.</w:t>
      </w: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22.18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Tourchaine.</w:t>
      </w: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Раздел23. ALLEGRO</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Pasassemble`battu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(наусмотрениепреподавателя).</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Sissonnefondu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90 во всех направлениях и позах.</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Grandsisonneouverte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всех направлениях и позах, позднее с продвижением. </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sisonne ouverte  pas developpe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`вовсехпозах.</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Pasjete`ferméе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всех направлениях и позах.</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pas assemble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`сразличныхприёмов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(sissonne tombe`, developpe` tombe`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вперёд).</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23.7</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pas 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впередвпозах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attitudecroiséе, III и I arabesques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сразличныхприёмов(с V позиции,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coupe`–шаг,  pas glissade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Saut de basque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попрямойлинииc</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шага-coupe, c chasse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23.9</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Grandpasjete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подиагонали.</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23.10</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Pasemboite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продвижением в сторону и по диагонали.</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Раздел24. EXERSISE  НАПАЛЬЦАХ</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 de bourréе ballotte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 de bourréе dessus-dessous.</w:t>
      </w: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Sisonneouverte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45 в позах 1, 2, 3-го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arabesques, attitude, croiséе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продвижением (на усмотрение преподавателя).</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Grandsisonneouverte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 всех направлениях и позах без продвижения (на усмотрение преподавателя).</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Pasglissade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продвижением в сторону и по диагонали.</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Tourdegage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24.7Tourchaineподиагонали.</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24.8Tourcoupe` endedansпокругу.</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учебного года обучающийся проходит промежуточную  аттестацию, которая предполагает: открытые занятия. По окончании изучения предмета «Классический танец»  на шестом году обучения ученик должен:</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 балетную терминологию, все движения классического танца за шесть лет обучения.</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исполнять разные формы adajio, танцевальные комбинации в разделе allegro,  заноски, большие прыжки, вращения.</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чувство стиля и пластики классического танца, художественного вкуса.Эти качества должны быть выражены следующими устойчивыми поведенческими проявлениями: формирование и совершенствование техники классического танца. </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аттестационных требований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итогам шестого года обучения:</w:t>
        <w:tab/>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Исполнить  наизусть на экзамене программные упражнения у станка и на середине зала, а также упражнения allegro.</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год обучения (девятый класс)</w:t>
      </w: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25. EXERSISEУСТАНКА</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25.1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 temps 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25.2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Rond de jambe en l`air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 dehors  et en 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90.</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25.5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Pasballotte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вперёд и назад. </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25.6</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Поворотfouette`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1/8, ¼, ½  круга с ногой на 90 вперёд и назад на целой стопе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25.7</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Половина tour</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endehorsetendedanscplie`-releve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ногой, вытянутой вперёд и назадна  90.</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25.8</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Flic–flac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entournant  на 360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усмотрение преподавателя).</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26. EXERSISE НА СЕРЕДИНЕ ЗАЛА</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Тема26.1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Тour  соII позиции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endehorsetendedans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90.</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27. ALLEGRO</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27.1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Pascabriole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90 сразличныхподходов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 sissonneouverte, csissonnetombee`, ccoupe` и cglissade; с sissonnetombe` и с paschasse`).</w:t>
      </w: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27.2</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Grandpasdechat по диагонали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усмотрение преподавателя).</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27.3</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Grandpasjete` entournant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усмотрение преподавателя).</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27.4</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Entrechat – trois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усмотрение преподавателя).</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27.5</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Entrechat – cinq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усмотрение преподавателя).</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результаты. Требования к выпускной программе: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изучения предмета «Основы классического танца»  на седьмом году обучения ученик должен</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w:t>
      </w:r>
    </w:p>
    <w:p w:rsidR="00000000" w:rsidDel="00000000" w:rsidP="00000000" w:rsidRDefault="00000000" w:rsidRPr="00000000" w14:paraId="000005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танца,</w:t>
      </w:r>
    </w:p>
    <w:p w:rsidR="00000000" w:rsidDel="00000000" w:rsidP="00000000" w:rsidRDefault="00000000" w:rsidRPr="00000000" w14:paraId="000005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балетную терминологию;</w:t>
      </w:r>
    </w:p>
    <w:p w:rsidR="00000000" w:rsidDel="00000000" w:rsidP="00000000" w:rsidRDefault="00000000" w:rsidRPr="00000000" w14:paraId="000005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элементы и основные комбинации классического танца;</w:t>
      </w:r>
    </w:p>
    <w:p w:rsidR="00000000" w:rsidDel="00000000" w:rsidP="00000000" w:rsidRDefault="00000000" w:rsidRPr="00000000" w14:paraId="000005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особенности постановки корпуса, ног, рук, головы, танцевальных комбинаций;</w:t>
      </w:r>
    </w:p>
    <w:p w:rsidR="00000000" w:rsidDel="00000000" w:rsidP="00000000" w:rsidRDefault="00000000" w:rsidRPr="00000000" w14:paraId="000005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средства создания образа в хореографии;</w:t>
      </w:r>
    </w:p>
    <w:p w:rsidR="00000000" w:rsidDel="00000000" w:rsidP="00000000" w:rsidRDefault="00000000" w:rsidRPr="00000000" w14:paraId="000005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принципы взаимодействия музыкальных и хореографических выразительных средств.</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w:t>
      </w:r>
    </w:p>
    <w:p w:rsidR="00000000" w:rsidDel="00000000" w:rsidP="00000000" w:rsidRDefault="00000000" w:rsidRPr="00000000" w14:paraId="000005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исполнять на сцене классический танец, произведения учебного хореографического репертуара;</w:t>
      </w:r>
    </w:p>
    <w:p w:rsidR="00000000" w:rsidDel="00000000" w:rsidP="00000000" w:rsidRDefault="00000000" w:rsidRPr="00000000" w14:paraId="000005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исполнять элементы и основные комбинации классического танца;</w:t>
      </w:r>
    </w:p>
    <w:p w:rsidR="00000000" w:rsidDel="00000000" w:rsidP="00000000" w:rsidRDefault="00000000" w:rsidRPr="00000000" w14:paraId="000005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распределять сценическую площадку, чувствовать ансамбль, сохранять рисунок танца;</w:t>
      </w:r>
    </w:p>
    <w:p w:rsidR="00000000" w:rsidDel="00000000" w:rsidP="00000000" w:rsidRDefault="00000000" w:rsidRPr="00000000" w14:paraId="000005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осваивать и преодолевать технические трудности при тренаже классического танца и разучивании хореографического произведения.</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Иметь навыки:</w:t>
      </w:r>
    </w:p>
    <w:p w:rsidR="00000000" w:rsidDel="00000000" w:rsidP="00000000" w:rsidRDefault="00000000" w:rsidRPr="00000000" w14:paraId="000005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музыкально-пластического интонирования.</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у обучающегося должны быть сформированы такие личностные качества, как чувство стиля и пластики классического танца, художественного вкуса. Эти качества должны быть выражены следующими устойчивыми поведенческими проявлениями: формирование и совершенствование техники классического танца. </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09" w:right="0" w:hanging="72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Требования к уровню подготовки обучающихся</w:t>
      </w: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реализации программы учащийся должен  </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Знать: </w:t>
      </w:r>
      <w:r w:rsidDel="00000000" w:rsidR="00000000" w:rsidRPr="00000000">
        <w:rPr>
          <w:rtl w:val="0"/>
        </w:rPr>
      </w:r>
    </w:p>
    <w:p w:rsidR="00000000" w:rsidDel="00000000" w:rsidP="00000000" w:rsidRDefault="00000000" w:rsidRPr="00000000" w14:paraId="000005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французскую терминологию движений, упражнений, поз и прыжков классического экзерсиса;</w:t>
      </w:r>
    </w:p>
    <w:p w:rsidR="00000000" w:rsidDel="00000000" w:rsidP="00000000" w:rsidRDefault="00000000" w:rsidRPr="00000000" w14:paraId="000005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исполнения движений, упражнений, поз и прыжков;</w:t>
      </w:r>
    </w:p>
    <w:p w:rsidR="00000000" w:rsidDel="00000000" w:rsidP="00000000" w:rsidRDefault="00000000" w:rsidRPr="00000000" w14:paraId="000005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последовательность  движений экзерсиса у станка и на середине.</w:t>
      </w:r>
    </w:p>
    <w:p w:rsidR="00000000" w:rsidDel="00000000" w:rsidP="00000000" w:rsidRDefault="00000000" w:rsidRPr="00000000" w14:paraId="000005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понятия направлений endehors  и endedans и ориентироваться в них; </w:t>
      </w:r>
    </w:p>
    <w:p w:rsidR="00000000" w:rsidDel="00000000" w:rsidP="00000000" w:rsidRDefault="00000000" w:rsidRPr="00000000" w14:paraId="000005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работу корпуса, головы и ног в исполнении вращений.</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Уметь: </w:t>
      </w:r>
      <w:r w:rsidDel="00000000" w:rsidR="00000000" w:rsidRPr="00000000">
        <w:rPr>
          <w:rtl w:val="0"/>
        </w:rPr>
      </w:r>
    </w:p>
    <w:p w:rsidR="00000000" w:rsidDel="00000000" w:rsidP="00000000" w:rsidRDefault="00000000" w:rsidRPr="00000000" w14:paraId="000005D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все движения, пройденные по программе;</w:t>
      </w:r>
    </w:p>
    <w:p w:rsidR="00000000" w:rsidDel="00000000" w:rsidP="00000000" w:rsidRDefault="00000000" w:rsidRPr="00000000" w14:paraId="000005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грамотно владеть своим телом и правильно распределять усилия при исполнении движений;   </w:t>
      </w:r>
    </w:p>
    <w:p w:rsidR="00000000" w:rsidDel="00000000" w:rsidP="00000000" w:rsidRDefault="00000000" w:rsidRPr="00000000" w14:paraId="000005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правильно координировать движения, сохранять равновесие на двух и  на одной ноге;</w:t>
      </w:r>
    </w:p>
    <w:p w:rsidR="00000000" w:rsidDel="00000000" w:rsidP="00000000" w:rsidRDefault="00000000" w:rsidRPr="00000000" w14:paraId="000005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сдерживать инерцию падения во время исполнения прыжков; </w:t>
      </w:r>
    </w:p>
    <w:p w:rsidR="00000000" w:rsidDel="00000000" w:rsidP="00000000" w:rsidRDefault="00000000" w:rsidRPr="00000000" w14:paraId="000005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слышать и понимать музыку; </w:t>
      </w:r>
    </w:p>
    <w:p w:rsidR="00000000" w:rsidDel="00000000" w:rsidP="00000000" w:rsidRDefault="00000000" w:rsidRPr="00000000" w14:paraId="000005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держать точку поворота во время вращения; </w:t>
      </w:r>
    </w:p>
    <w:p w:rsidR="00000000" w:rsidDel="00000000" w:rsidP="00000000" w:rsidRDefault="00000000" w:rsidRPr="00000000" w14:paraId="000005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исполнении танцевальных шагов, связующих движений добиваться точности и легкости;</w:t>
      </w:r>
    </w:p>
    <w:p w:rsidR="00000000" w:rsidDel="00000000" w:rsidP="00000000" w:rsidRDefault="00000000" w:rsidRPr="00000000" w14:paraId="000005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держать в прыжке ноги вытянутыми, напряженными, выворотными и иметь при этом красивый верх и выразительные руки;</w:t>
      </w:r>
    </w:p>
    <w:p w:rsidR="00000000" w:rsidDel="00000000" w:rsidP="00000000" w:rsidRDefault="00000000" w:rsidRPr="00000000" w14:paraId="000005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грамотно выполнять движения, комбинации в музыкальном отношении. </w:t>
      </w:r>
    </w:p>
    <w:p w:rsidR="00000000" w:rsidDel="00000000" w:rsidP="00000000" w:rsidRDefault="00000000" w:rsidRPr="00000000" w14:paraId="000005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Иметь навыки:</w:t>
      </w:r>
      <w:r w:rsidDel="00000000" w:rsidR="00000000" w:rsidRPr="00000000">
        <w:rPr>
          <w:rtl w:val="0"/>
        </w:rPr>
      </w:r>
    </w:p>
    <w:p w:rsidR="00000000" w:rsidDel="00000000" w:rsidP="00000000" w:rsidRDefault="00000000" w:rsidRPr="00000000" w14:paraId="000005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самостоятельной работы над исправлением ошибок и замечаний, полученных на уроке; </w:t>
      </w:r>
    </w:p>
    <w:p w:rsidR="00000000" w:rsidDel="00000000" w:rsidP="00000000" w:rsidRDefault="00000000" w:rsidRPr="00000000" w14:paraId="000005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исполнения танцевальных номеров на сцене;</w:t>
      </w:r>
    </w:p>
    <w:p w:rsidR="00000000" w:rsidDel="00000000" w:rsidP="00000000" w:rsidRDefault="00000000" w:rsidRPr="00000000" w14:paraId="000005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исполнения танцевальных номеров в паре и в ансамбле;</w:t>
      </w:r>
    </w:p>
    <w:p w:rsidR="00000000" w:rsidDel="00000000" w:rsidP="00000000" w:rsidRDefault="00000000" w:rsidRPr="00000000" w14:paraId="000005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самостоятельной работы над развитием творческого воображения, актерского мастерства, раскрытия  эмоционального содержания и характера  музыки</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Модуль: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«Народно-сценический танец»</w:t>
      </w: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Модуль «Народно-сценический танец» направлен на приобщение детей к хореографическому искусству, эстетическое воспитание учащихся, приобретение основ исполнения народного танца, а также на воспитание нравственно-эстетического отношения к танцевальной культуре народов мира.</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Народно-сценический танец является одним из основных предметов предметной области «Хореографическое исполнительство». Постановочная и этюдная работа варьируется по желанию педагога, учитывая подготовку и исполнительские возможности класса. В программе имеется примерный перечень народно-характерных этюдов для каждого года обучения. Полученные по этим предметам знания, умения, навыки позволяют приступить к изучению экзерсиса у станка на основе русского танца. Приобретенные музыкально-ритмические навыки дают основание изучать движения с разнообразным ритмическим рисунком, как у станка, так и на середине зала.</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Кроме того, занятия народно-сценическим танцем позволяют учащимся овладеть разнообразием стилей и манерой исполнения танцев различных народов, в значительной степени расширяют и обогащают их исполнительские возможности, формируя особые исполнительские качества и навыки.</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Объем учебного времени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предусмотренный учебным планом на реализацию предмета «Народно-сценический танец»</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обучения – 5 (6) лет</w:t>
      </w:r>
    </w:p>
    <w:tbl>
      <w:tblPr>
        <w:tblStyle w:val="Table6"/>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1967"/>
        <w:gridCol w:w="1967"/>
        <w:tblGridChange w:id="0">
          <w:tblGrid>
            <w:gridCol w:w="5353"/>
            <w:gridCol w:w="1967"/>
            <w:gridCol w:w="1967"/>
          </w:tblGrid>
        </w:tblGridChange>
      </w:tblGrid>
      <w:tr>
        <w:trPr>
          <w:cantSplit w:val="1"/>
          <w:tblHeader w:val="0"/>
        </w:trPr>
        <w:tc>
          <w:tcPr>
            <w:vMerge w:val="restart"/>
            <w:vAlign w:val="top"/>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Вид учебной работы</w:t>
            </w:r>
          </w:p>
        </w:tc>
        <w:tc>
          <w:tcPr>
            <w:gridSpan w:val="2"/>
            <w:vAlign w:val="top"/>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Год обучения (класс)</w:t>
            </w:r>
          </w:p>
        </w:tc>
      </w:tr>
      <w:tr>
        <w:trPr>
          <w:cantSplit w:val="1"/>
          <w:tblHeader w:val="0"/>
        </w:trPr>
        <w:tc>
          <w:tcPr>
            <w:vMerge w:val="continue"/>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1-4 год обучения</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(2-5 класс)</w:t>
            </w:r>
          </w:p>
        </w:tc>
        <w:tc>
          <w:tcPr>
            <w:vAlign w:val="top"/>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5 год обучения</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(6 класс)</w:t>
            </w:r>
          </w:p>
        </w:tc>
      </w:tr>
      <w:tr>
        <w:trPr>
          <w:cantSplit w:val="0"/>
          <w:tblHeader w:val="0"/>
        </w:trPr>
        <w:tc>
          <w:tcPr>
            <w:vAlign w:val="top"/>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Максимальная нагрузка (в часах) 38 недель х 2часа= 76час х4 года =304 часа</w:t>
            </w:r>
          </w:p>
        </w:tc>
        <w:tc>
          <w:tcPr>
            <w:vAlign w:val="top"/>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304 часа</w:t>
            </w:r>
          </w:p>
        </w:tc>
        <w:tc>
          <w:tcPr>
            <w:vAlign w:val="top"/>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380 часов</w:t>
            </w:r>
          </w:p>
        </w:tc>
      </w:tr>
      <w:tr>
        <w:trPr>
          <w:cantSplit w:val="0"/>
          <w:tblHeader w:val="0"/>
        </w:trPr>
        <w:tc>
          <w:tcPr>
            <w:vAlign w:val="top"/>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Аудиторные занятия (в часах)</w:t>
            </w:r>
          </w:p>
        </w:tc>
        <w:tc>
          <w:tcPr>
            <w:vAlign w:val="top"/>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304 часа</w:t>
            </w:r>
          </w:p>
        </w:tc>
        <w:tc>
          <w:tcPr>
            <w:vAlign w:val="top"/>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380 часов</w:t>
            </w:r>
            <w:r w:rsidDel="00000000" w:rsidR="00000000" w:rsidRPr="00000000">
              <w:rPr>
                <w:rtl w:val="0"/>
              </w:rPr>
            </w:r>
          </w:p>
        </w:tc>
      </w:tr>
    </w:tbl>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Цель:</w:t>
      </w: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танцевально-исполнительских способностей обучающихся на основе приобретенного ими комплекса знаний, умений, навыков, необходимых для исполнения различных видов народно-сценических танцев, танцевальных композиций народов мира.</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основам народного танца;</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танцевальной координации;</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виртуозности исполнения;</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обучение выразительному исполнению и эмоциональной раскрепощённости в танцевальной практике;</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физической выносливости;</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умения танцевать в группе;</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сценического артистизма;</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дисциплинированности;</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волевых качеств.</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учебного предмета</w:t>
      </w: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Сведения о затратах учебного времени, предусмотренного на освоение учебного предмета «Народно-сценический танец» программы «Хореографическое творчество» - 5 (6) лет</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Таблица 2</w:t>
      </w:r>
    </w:p>
    <w:tbl>
      <w:tblPr>
        <w:tblStyle w:val="Table7"/>
        <w:tblW w:w="9287.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780"/>
        <w:gridCol w:w="6"/>
        <w:gridCol w:w="787"/>
        <w:gridCol w:w="787"/>
        <w:gridCol w:w="787"/>
        <w:gridCol w:w="787"/>
        <w:tblGridChange w:id="0">
          <w:tblGrid>
            <w:gridCol w:w="5353"/>
            <w:gridCol w:w="780"/>
            <w:gridCol w:w="6"/>
            <w:gridCol w:w="787"/>
            <w:gridCol w:w="787"/>
            <w:gridCol w:w="787"/>
            <w:gridCol w:w="787"/>
          </w:tblGrid>
        </w:tblGridChange>
      </w:tblGrid>
      <w:tr>
        <w:trPr>
          <w:cantSplit w:val="1"/>
          <w:tblHeader w:val="0"/>
        </w:trPr>
        <w:tc>
          <w:tcPr>
            <w:vMerge w:val="restart"/>
            <w:vAlign w:val="top"/>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gridSpan w:val="6"/>
            <w:vAlign w:val="top"/>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Распределение по годам обучения</w:t>
            </w:r>
          </w:p>
        </w:tc>
      </w:tr>
      <w:tr>
        <w:trPr>
          <w:cantSplit w:val="1"/>
          <w:tblHeader w:val="0"/>
        </w:trPr>
        <w:tc>
          <w:tcPr>
            <w:vMerge w:val="continue"/>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gridSpan w:val="2"/>
            <w:vAlign w:val="top"/>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1</w:t>
            </w:r>
          </w:p>
        </w:tc>
        <w:tc>
          <w:tcPr>
            <w:vAlign w:val="top"/>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w:t>
            </w:r>
          </w:p>
        </w:tc>
        <w:tc>
          <w:tcPr>
            <w:vAlign w:val="top"/>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4</w:t>
            </w:r>
          </w:p>
        </w:tc>
        <w:tc>
          <w:tcPr>
            <w:vAlign w:val="top"/>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5</w:t>
            </w:r>
          </w:p>
        </w:tc>
      </w:tr>
      <w:tr>
        <w:trPr>
          <w:cantSplit w:val="0"/>
          <w:tblHeader w:val="0"/>
        </w:trPr>
        <w:tc>
          <w:tcPr>
            <w:vAlign w:val="top"/>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Продолжительность учебных занятий (в неделях)</w:t>
            </w:r>
          </w:p>
        </w:tc>
        <w:tc>
          <w:tcPr>
            <w:gridSpan w:val="2"/>
            <w:vAlign w:val="top"/>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36</w:t>
            </w:r>
          </w:p>
        </w:tc>
        <w:tc>
          <w:tcPr>
            <w:vAlign w:val="top"/>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38</w:t>
            </w:r>
          </w:p>
        </w:tc>
        <w:tc>
          <w:tcPr>
            <w:vAlign w:val="top"/>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38</w:t>
            </w:r>
          </w:p>
        </w:tc>
        <w:tc>
          <w:tcPr>
            <w:vAlign w:val="top"/>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38</w:t>
            </w:r>
          </w:p>
        </w:tc>
        <w:tc>
          <w:tcPr>
            <w:vAlign w:val="top"/>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38</w:t>
            </w:r>
          </w:p>
        </w:tc>
      </w:tr>
      <w:tr>
        <w:trPr>
          <w:cantSplit w:val="0"/>
          <w:tblHeader w:val="0"/>
        </w:trPr>
        <w:tc>
          <w:tcPr>
            <w:vAlign w:val="top"/>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Количество часов на аудиторные занятия (в неделю)</w:t>
            </w:r>
          </w:p>
        </w:tc>
        <w:tc>
          <w:tcPr>
            <w:gridSpan w:val="2"/>
            <w:vAlign w:val="top"/>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r>
      <w:tr>
        <w:trPr>
          <w:cantSplit w:val="0"/>
          <w:tblHeader w:val="0"/>
        </w:trPr>
        <w:tc>
          <w:tcPr>
            <w:vAlign w:val="top"/>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Общее количество часов на аудиторные занятия</w:t>
            </w:r>
          </w:p>
        </w:tc>
        <w:tc>
          <w:tcPr>
            <w:vAlign w:val="top"/>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72</w:t>
            </w:r>
          </w:p>
        </w:tc>
        <w:tc>
          <w:tcPr>
            <w:gridSpan w:val="4"/>
            <w:vAlign w:val="top"/>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76</w:t>
            </w:r>
          </w:p>
        </w:tc>
        <w:tc>
          <w:tcPr>
            <w:vAlign w:val="top"/>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76</w:t>
            </w:r>
          </w:p>
        </w:tc>
      </w:tr>
      <w:tr>
        <w:trPr>
          <w:cantSplit w:val="0"/>
          <w:tblHeader w:val="0"/>
        </w:trPr>
        <w:tc>
          <w:tcPr>
            <w:vAlign w:val="top"/>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Максимальное количество часов аудиторных занятий (в неделю)</w:t>
            </w:r>
          </w:p>
        </w:tc>
        <w:tc>
          <w:tcPr>
            <w:gridSpan w:val="2"/>
            <w:vAlign w:val="top"/>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vAlign w:val="top"/>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r>
      <w:tr>
        <w:trPr>
          <w:cantSplit w:val="0"/>
          <w:tblHeader w:val="0"/>
        </w:trPr>
        <w:tc>
          <w:tcPr>
            <w:vAlign w:val="top"/>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Общее максимальное количество аудиторных часов (по годам)</w:t>
            </w:r>
          </w:p>
        </w:tc>
        <w:tc>
          <w:tcPr>
            <w:gridSpan w:val="2"/>
            <w:vAlign w:val="top"/>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72</w:t>
            </w:r>
          </w:p>
        </w:tc>
        <w:tc>
          <w:tcPr>
            <w:vAlign w:val="top"/>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76</w:t>
            </w:r>
          </w:p>
        </w:tc>
        <w:tc>
          <w:tcPr>
            <w:vAlign w:val="top"/>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76</w:t>
            </w:r>
          </w:p>
        </w:tc>
        <w:tc>
          <w:tcPr>
            <w:vAlign w:val="top"/>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76</w:t>
            </w:r>
          </w:p>
        </w:tc>
        <w:tc>
          <w:tcPr>
            <w:vAlign w:val="top"/>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76</w:t>
            </w:r>
            <w:r w:rsidDel="00000000" w:rsidR="00000000" w:rsidRPr="00000000">
              <w:rPr>
                <w:rtl w:val="0"/>
              </w:rPr>
            </w:r>
          </w:p>
        </w:tc>
      </w:tr>
    </w:tbl>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Требования по годам обучения</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содержание программы входят следующие виды учебной работы:</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изучение учебной терминологии;</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ознакомление с элементами и основными комбинациями народно-сценического танца;</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ознакомление с рисунком народно-сценического танца особенностей взаимодействия с партнерами на сцене;</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ознакомление со средствами создания образа в хореографии.</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обучения 5 (6) лет</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Первый год обучения</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Пять позиций ног.</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Preparation к началу движения.</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Переводы ног из позиции в позицию.</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Demi plies, grand pliés (полуприседания и полные приседания).</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Battements tendus (выведение ноги на носок).</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Battements tendus jetés (маленькие броски).</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Rond de jambe par terrе (круг ногой по полу).</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Подготовка к маленькому каблучному.</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Подготовка к «верёвочке», «верёвочка».</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Дробные выстукивания (сочетание ритмических ударов).</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Grands battements jetés (большие броски).</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XIII. Relevé (подъем на полупальцы).</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XIV. Port de bras.</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XV. Подготовка к «молоточкам».</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XVI. Подготовка к «моталочке».</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XVII. Подготовка к полуприсядкам и присядкам.</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XVIII. Прыжки с поджатыми ногами.</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на середине зала</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Русский поклон:</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простой поясной на месте (1 полугодие);</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простой поясной с движением правой руки к левой стороне груди, затем в 3 позицию, левая рука в подготовительном положении (2 полугодие).</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Основные положения и движения рук:</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ладони, сжатые в кулачки, на талии (подбоченившись);</w:t>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руки скрещены на груди;</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одна рука, согнутая в локте, поддерживает локоть другой, указательный палец которой упирается в щёку.</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рук в парах:</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держась за одну руку;</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за две;</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 руку;</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«воротца».</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—положения рук в круге:</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держась за руки;</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«корзиночка»;</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«звёздочка».</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—движения рук:</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подчёркнутые раскрытия и закрытия рук;</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раскрытия рук в сторону (ладонями наверх в 3 позицию);</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взмахи с платочком;</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хлопки в ладоши.</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Русские ходы и элементы русского танца:</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—простой сценический ход на всей стопе и на полупальцах;</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—переменный ход с фиксированием в воздухе ног поочерёдно в точке</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30-45 градусов, 2 полугодие - на полупальцах - этот же ход;</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переменный ход с фиксированием ноги сзади на носке на полу;</w:t>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переменный ход с plié на опорной ноге и вынесением работающей ноги на воздух через 1 позицию ног;</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тройной шаг на полупальцах с ударом на четвёртый шаг всей стопой в пол;</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шаг с мазком каблуком и вынесением сокращённой стопы на воздух на 30-45 градусов;</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комбинации из основных шагов.</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«Припадание»:</w:t>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1 прямой позиции;</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вокруг себя по 1 прямой позиции (1 полугодие);</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полугодие — по 5 позиции;</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вокруг себя и в сторону.</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Подготовка к «веревочке»:</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 полупальцев, без проскальзывания — 1 полугодие;</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полупальцами, с проскальзыванием — 2 полугодие;</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«косичка» (в медленном темпе).</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Подготовка к «молоточкам»:</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1 прямой позиции с задержкой ноги сзади;</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полугодие — без задержки.</w:t>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Подготовка к «моталочке»:</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1 прямой позиции — 1 полугодие с задержкой ноги сзади, впереди;</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полугодие — «моталочка» в «чистом» виде.</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«Гармошечка»:</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начальная раскладка с паузами в каждом положении — 1 полугодие;</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«лесенка»;</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«елочка»;</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исполнение в «чистом» виде — 2 полугодие.</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«Ковырялочки»:</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в пол — 1 полугодие;</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с броском ноги на 45 градусов и небольшим отскоком на опорной ноге — 1 полугодие;</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«ковырялочка» на 90 градусов с активной работой корпуса и ноги — 2 полугодие;</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чередовании с одинарными, двойными и тройными притопами.</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Основы дробных выстукиваний:</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простой притоп;</w: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двойной притоп;</w:t>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чередовании с приседанием и без него;</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чередовании друг с другом, двойными и тройными хлопками в ладоши (у мальчиков с хлопушкой);</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подготовка к двойной дроби —1 полугодие;</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двойная дробь — 2 полугодие;</w:t>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«трилистник» —1 полугодие;</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—«трилистник» с двойным и тройным притопом —2 полугодие;</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—переборы каблучками ног;</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—переборы каблучками ног в чередовании с притопами —2 полугодие.</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Хлопки и хлопушки для мальчиков:</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—одинарные;</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—двойные;</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—тройные;</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—фиксирующие;</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—скользящие (в ладоши, по бедру, по голенищу сапог).</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Подготовка к присядкам и присядки:</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к присядке (плавное и резкое опускание вниз по 1 прямой и 1 позициям);</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—подкачивание на приседании по 1 прямой и 1 позиции;</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—«мячик» по 1 прямой и 1 позициям —2 полугодие;</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—подскоки на двух ногах;</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—поочередные подскоки с подъемом согнутой ноги вперед;</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—присядки на двух ногах;</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—присядки с выносом ноги на каблук;</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—присядки с выносом ноги в сторону на 45 градусов — 2 полугодие.</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к вращениям на середине зала</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полуповороты по четвертям круга приемом plie-releve;</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полуповороты по четвертям круга приемам шаг-retere;</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полуповороты по четвертям круга приемом plie-каблучки;</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припадание по первой прямой позиции по схеме: три на месте, а четвертое в повороте на 45 градусов;</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подскоки по той же схеме;</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«поджатые» прыжки по той же схеме;</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подготовка к tours (мужское).</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втором полугодии вводится поворот на 90 градусов во всех вращениях.</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к вращениям и вращения по диагонали класса:</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приемом шаг-retere по схеме 2 шага - retere на месте, 2 - в повороте на 90 градусов, 5, 6, 7, 8 - шаги на месте;</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 концу полугодия: 2 шага retere на месте, 2 - в повороте на 180 градусов, 5, 6 – фиксация, 7, 8 – пауза;</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полугодие – поворот на 4 шага - retere на 180 градусов;</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подскоки – разучиваются по той же схеме.</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основе пройденных движений составляются этюды малых и больших форм.</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Изучаемые танцы:</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Русские танцы</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Белорусские танцы</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первого года обучения, учащиеся могут знать и уметь:</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основные положения позиций рук и ног в народном танце;</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положение головы и корпуса во время исполнения простейших элементов русского и белорусского танца, освоение данных элементов на середине;</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владеть приемами: «сокращенная стопа», «скошенный подъем»;</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ориентироваться в пространстве: у станка и на середине зала;</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знать движение в различных ракурсах и рисунках;</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уметь исполнять движения в характере русского и белорусского танцев;</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первоначальные навыки при исполнении вращений и подготовок к ним.</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Второй год обучения</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I.Demi-pliés u grand-pliés (полуприседания и полные приседания).</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Battements tendus (cкольжение стопой по полу).</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Battements tendus jetés (маленькие броски).</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Рas tortillé (развороты стоп).</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Rond de jambe par terre (круговые скольжения по полу).</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Flic-flac (мазок ногой к себе, от себя).</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Маленькое каблучное.</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Большое каблучное.</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«Веревочка».</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Подготовка к battements fondus.</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Déeloppé</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Дробные выстукивания.</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XIII. Grand battements jeté (большие броски).</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Движения, изучаемые лицом к станку</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Relevé-pliés (по 1 прямой, 1,2,5 позициям).</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Relevé-plié (с оттяжкой от станка на каблучках назад по 1 прямой позиции).</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«Волна».</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Подготовка к «штопору».</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Port de bras в сторону, назад в сочетании с движениями рук и выносом ноги на каблук вперед и в сторону, на plié, с полурастяжками и растяжками.</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Подготовка к «сбивке».</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Для мальчиков:</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подготовка к присядкам;</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присядки с выносом ноги на каблук вперед и в сторону;</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мячик боком к станку;</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 выведением ноги вперед.</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Опускание на колено на расстоянии стопы из первой позиции, и с шага в сторону накрест опорной ноге.</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Растяжка из первой позиции в полуприседании и в полном приседании.</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С выходом во вторую позицию широкую на каблуки.</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«Моталочка» по первой прямой и по 5 позициям, первое полугодие с фиксацией на паузе после броска ноги вперед.</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«Молоточки» по первой прямой и 5 позициям с фиксацией ноги сзади на паузе первое полугодие.</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Прыжки:</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поджатые в сочетании с temps levé sauté;</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«итальянский» shangements de pieds.</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на середине зала</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Русский поклон:</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простой поясной с продвижением (подходом вперед и отходом назад с мягким одинарным притопом в конце);</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 работой рукой, платком (мягко, лирично, резко, бодро).</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Основные положения и движения русского танца:</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переводы рук из одного основного положения в другое:</w:t>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подготовительного положения в первое основное;</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первого основного положения в третье;</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первого основного во второе;</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третьего положения в четвертое (женское);</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третьего положения в первое;</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подготовительного положения в четвертое.</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движение рук с платочком:</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взмахи в положении присогнутой руки в локтевом суставе перед собой (в сторону, вверх, в 4 позиции);</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же самое из положения — скрещенные руки на груди;</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работа руки из подготовительного положения в 1, 2 и 3 позиции;</w:t>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всевозможные взмахи и качания платочком;</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прищелкивания пальцами.</w:t>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переводы рук из одного основного положения в другое могут выполняться обеими руками одновременно или поочередно каждой рукой.</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Положения рук в парах:</w:t>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 «крендель»;</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накрест;</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поворота в положении «окошечко»;</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правая рука мальчика на талии, а левая за кисть руки девочки впереди, так же за локоть.</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Положение рук в рисунках танца:</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тройках;</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«цепочках»;</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линиях и в колоннах;</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«воротца»;</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диагоналях и в кругах;</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«карусель»;</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«корзиночка»;</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«прочесы».</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Ходы русского танца:</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простой переменный ход на полупальцах;</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тройной шаг на полупальцах с приседанием и без него на опорной ноге и приведением другой ноги на щиколотку или у колена;</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шаг-удар по 1 прямой позиции (вперед и боковой приставной с ударом);</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шаг-удар с небольшим приседанием одновременно;</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шаг-мазок каблуком через 1 прямую позицию;</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же самое с подъемом на полупальцах;</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 с каблучка с мазком каблуком;</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 с каблучка простой;</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 с каблучка с проведение рабочей ноги у щиколотки, или у икры, или через положение у колена все на пружинистом полуприседании;</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«бегущий» тройной ход на полупальцах;</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простой бег по 1 прямой позиции с отбрасыванием ног назад;</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тройной акцентированный бег по 1 прямой позиции с отбрасыванием ног назад;</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бег с высоким подъемом колена вперед по 1 прямой позиции;</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такой же бег с различными ритмическими акцентами;</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комбинации с использованием изученных ходов.</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Припадания:</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припадания по 5 позиции в продвижении в сторону, вперед, с отходом назад, по диагонали;</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двойным ударом полупальцами сзади опорной ноги.</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«Веревочка»:</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подготовка к «веревочке» —первое полугодие (на высоких полупальцах);</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«косыночка»;</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простая «веревочка» – первое полугодие;</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двойная «веревочка» – второе полугодие;</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двойная «веревочка» с выносом ноги на каблук – второе полугодие.</w:t>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«Молоточки» простые. Второе полугодие - по 5 позиции.</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«Моталочка» в сочетании с движениями рук.</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Все виды «гармошечек»:</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—«лесенка»;</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—«елочка» в сочетании с plié полупальцами с приставными шагами и припаданиями.</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«Ковырялочка»:</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отскоком и броском ноги на 30 градусов;</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броском на 60 градусов;</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неоднократным переводом ноги в положении носок-каблук;</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же самое с переступаниями на опорной ноге.</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Перескоки с ноги на ногу по 1 прямой позиции:</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простые (до щиколотки);</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простые (до уровня колена);</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ударом по 1 прямой позиции;</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двойные (до уровня колена с ударом);</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продвижением в сторону.</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Перескоки по 1 прямой позиции с поочередным выбрасыванием ног вперед на каблук:</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простые;</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двойным перебором.</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Дробные движения:</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двойные притопы;</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тройные притопы;</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аналогично с прыжком и наклоном корпуса вперед, в сторону;</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притопы в продвижении;</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притопы вокруг себя;</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ритмические выстукивания в чередовании с хлопками, с использованием одинарных, двойных, тройных притопов и прихлопов;</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дробь полупальцами (на месте, в повороте и в продвижении);</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простые переборы каблучками;</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переборы каблучками и полупальцами в ритмическом рисунке;</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переборы каблучками и полупальцами (на месте, в повороте и продвижения с участием работы корпуса);</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«трилистник» с притопом;</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—двойная дробь с притопом;</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—двойная дробь с притопом и поворотом корпуса на 45 градусов;</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тройные притопы с акцентированным подъемом колена (в различных ритмических рисунках, темпах, в сочетании с мелкими переступаниями);</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«горошек мелкий» — заключительный, с притопами в конце, перескок заключительный;</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«ключ» простой.</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Полуприсядки:</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с выносом ноги на каблук и работой рук в различных позициях и за голову;</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отскоком в сторону и выносом ноги на каблук;</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выносом ноги на 45 градусов;</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выносом ноги вперед, и ударом рукой по колену;</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выходом на каблуки в широкую вторую позицию;</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выходом на каблуки и разворотом корпуса в сторону;</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выходом на каблуки, ноги раскрыты вперед-назад;</w:t>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аналогично с поворотом корпуса.</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Даются танцевальные этюды на материале выше указанных движений.</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Изучаемые танцы:</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Русские танцы</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Украинские танцы</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Татарские танцы</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окончании второго года обучения, учащиеся могут знать и уметь:</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грамотно исполнять программные движения у станка и на середине зала;</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ориентироваться в пространстве, на сценической площадке;</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работать в паре и танцевальными группами;</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основные движения русского, татарского и украинского танцев;</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манеру исполнения упражнений и характер русского, татарского, украинского танцев;</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технику исполнения вращений на середине зала и по диагонали.</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Третий год обучения</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Demi pliés и grand pliés (полуприседания и полные приседания).</w:t>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Battements tendus (скольжение ногой по полу) .</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Battemets tendus jetés (маленькие броски).</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Pas tortillé (повороты «стоп», одинарные и двойные).</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Flic-flac (мазок к себе от себя рабочей ногой).</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Rond de jambe par terre (круговые скольжения по полу).</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Маленькое каблучное.</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Большое каблучное.</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Battemets fondus (мягкий, тающий).</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Développé, relevé lent (вынимание и подъем ноги).</w:t>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«Веревочка».</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Дробные выстукивания.</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XIII. Grands battements jetes (большие броски ногой).</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Упражнения лицом к станку</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Подъем на полупальцы по всем позициям с работой рук.</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Подготовка к «качалочке» и «качалочка».</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Port de bras в определенном характере, по всем направлениям, с работой рук.</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«Качалочка» простая, в раскладке.</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«Качалочка» с акцентом.</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«Качалочка» в усложненных ритмических рисунках.</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«Качалочка с выведением ноги на каблук.</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Прыжковые «голубцы»:</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двух ног на две ноги (исходное положение 1 прямая позиция);</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тот же прыжок с двойным ударом во время прыжка;</w:t>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низкий «голубец» с одной ноги на одну ногу в характере украинского танца;</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прыжок с двух ног на одну, открывая другую ногу на каблук в сторону.</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Подготовка к «сбивке», «сбивка».</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Подготовка к прыжку attitude назад.</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Подготовка к «моталочке» с отскоком.</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Раскладка движения «ножницы» (спиной к станку и лицом) на 30 градусов, на 90 градусов — второе полугодие.</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Присядка с выносом ноги на воздух на 45 и на 90 градусов.</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Присядка с отскоком в сторону и выносом ноги на каблук и на воздух 45 и 90 градусов.</w:t>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Подготовка к revoltade. Исходное положение — нога сзади в 4 позиции на носке.</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Опускание на колено в характере украинского танца, а также переход с колена на колено.</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Отработка прыжка «бедуинский».</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на середине зала</w:t>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Поклон праздничный (хороводный), женский и мужской в раскладке с паузами после каждого движения.</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Основные движения руками, которые вводятся во все элементы русского танца: в ходы, припадания, «молоточки», «моталочки», «веревочки», дроби. Усложняются манипуляции с платочком:</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—платочек натянутый за кончики, исполняются круговые движения;</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—полуокружности перед собой вправо и влево;</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—взмахи на вращениях из первой в третью позицию;</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—используется большая шаль, выстраиваются рисунки танца из развернутой, из свернутой пополам и вчетверо, треугольником шали;</w:t>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—движения с шалью и платком обыгрываются в дуэтном танце, переплясе, кадрили, хороводах;</w:t>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—изучаются основные положения рук в танце «Русская плясовая», «Кадриль», «Лирический хоровод».</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Виды русских ходов и поворотов:</w:t>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—простой бытовой с поворотом, с использованием «ковырялочки», «мазков», припаданий;</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—«боярский», с использованием приставных шагов на носок или на каблук, с отходом в сторону и выведением ноги на каблук через переступания, аналогично назад;</w:t>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—широкий шаг-«мазок» на 45 и 90 градусов с сокращенным подъемом, с plié и на plié;</w:t>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боковой приставной на plié с выведением через подмену ноги на 45 и 90 градусов в сторону;</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хороводный на полупальцах, мелкий, во всех возможных направлениях;</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переменный на всей стопе и на полупальцах, с поочередным притопом, резким или мягким в зависимости от характера танца.</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ходы с каблучков:</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простые, на вытянутых ногах;</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акцентированные, под себя в plié;</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 выносом на каблук вперед.</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боковые припадания по 5 и 1 прямой позициям с продвижением вперед, с работой платком;</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боковые припадания с поворотами;</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припадания по линии круга с работой рук;</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бег на переменной смене ног и на полупальцах, с наклоненным корпусом;</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бег с соскоком в первую прямую позицию и тройным ускоренным бегом;</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 на беге, вправо, влево, в парах, с использованием притопов и вынесением ноги на каблук;</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 с выносом ноги на каблук, приемом shainé, приемом перескок (высокий);</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тройные боковые переступания (с ударом, с выносом ноги на каблук);</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 с «ковырялочкой»;</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 с «молоточками»;</w:t>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 приемом «каблучки», «поджатые»;</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 на тройном беге, с использованием «молоточков», «моталочек».</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«Веревочки»:</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в повороте;</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двойная в повороте;</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выносом на каблук и переступаниями неоднократными с продвижением и с «ковырялочкой» без закрытия в позицию;</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всевозможные ритмические рисунки в движении, с использованием «косичек», «закладок», боковых: вперед и назад от опорной ноги, как на всей стопе, так и на полупальцах, с отскоком и перескоками.</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«Ковырялочки»:</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простые;</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повороте на 90 градусов, со сменой ног;</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отскоком и продвижением вперед;</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отскоком и большим броском на 90 градусов;</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сочетании с различными движениями русского танца;</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воздушные на 30, 45, 90 градусов;</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поворотах, на вращениях трюкового характера с чередованием мелких и средних по амплитуде движений русского танца.</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«Моталочки»:</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в повороте по четвертям круга, на 90 градусов с использованием бросков ноги приемом jetés с вытянутым и сокращенным подъемом;</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перекрестным отходом назад или в позу;</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остановкой в 5 позицию на полупальцах;</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использованием переступаний через положение reteré при помощи «веревочек», подскоков, в различных ритмических рисунках и чередованием позиций;</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трюковых диагональных вращениях.</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«Гармошечки»:</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простая на вытянутых ногах и на demi plié, с работой рук через вторую, третью позицию плавно и резко;</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повороте, в диагональном рисунке с руками;</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различных ритмических рисунках с выносом ноги на каблук вперед-назад в диагональное направление;</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чередованием приставных шагов, с pas degajé, в характере «Камаринской» для мальчиков, «Барыни» для девочек.</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Припадания:</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—боковые с двойным ударом спереди;</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—вокруг себя по два, по четыре припадания, по четвертям круга.</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Перескоки и «подбивки»:</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—перескоки в повороте;</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—перескоки с ноги на ногу с одинарным и двойным ударом (второе полугодие в повороте);</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—неоднократные удары на отскоке по первой прямой позиции;</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—поочередное выбрасывание ног на каблук вперед, на месте, второе полугодие вокруг себя по четвертям круга, с отходом назад;</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—подбивка «голубец», на месте и с переступанием (второе полугодие).</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Дробные выстукивания:</w:t>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—двойная дробь с подскоком на рабочей ноге и мазком другой ногой; </w:t>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—синкопированные проскальзывания с приведением ноги на reteréу колена невыворотно;</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—соскоки вправо, влево по первой прямой позиции на месте на две ноги одновременно;</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—соскоки с ударом рабочей ногой в невыворотное и выворотное положение перед опорной ногой:</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неоднократные удары;</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 притопом и сменой левой и правой ног.</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—двойная дробь с «ускорением»;</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—двойная дробь с притопами и разворотами корпуса;</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—двойная дробь с отскоком под себя и приведением другой ноги к икроножной мышце;</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 с использованием двойной дроби.</w: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Присядки:</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—присядка с «ковырялочкой»;</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—присядка с ударом по голенищу, по ступне спереди и сзади;</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—подскоки по 1 позиции из стороны в сторону с хлопками перед собой;</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—«гусиный шаг»;</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—«ползунок» вперед и в сторону на пол.</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Прыжки:</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—прыжок с поджатыми перед грудью ногами на месте;</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—прыжок с согнутыми от колена ногами и ударами по голенищам;</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—прыжок с ударами по голенищу спереди;</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—«лягушка».</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Изучаемые танцы:</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Русские танцы</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Белорусские танцы</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Украинские народные танцы</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Молдавские танцы</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 окончании третьего года обучения, учащиеся могут знать и уметь:</w:t>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исполнять технически сложные движения у станка и на середине зала;</w:t>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передавать в движении сложные ритмические рисунки русского, украинского, молдавского танцев;</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усвоение и дальнейшее развитие ансамблевого исполнения;</w:t>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ориентироваться в пространстве во время движения танцевальных комбинаций и этюдных форм;</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правильно пользоваться деталями костюма, атрибутикой: ленточки, веночки, платочки, шапки, корзинки, бубны и т.д.;</w:t>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продолжать добиваться в ансамбле выразительности и виртуозности исполнения движений.</w:t>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Четвертый год обучения</w:t>
      </w:r>
      <w:r w:rsidDel="00000000" w:rsidR="00000000" w:rsidRPr="00000000">
        <w:rPr>
          <w:rtl w:val="0"/>
        </w:rPr>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Demi plie, grand plie (полуприседания и приседания).</w:t>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Battements tendus (скольжение ногой по полу).</w:t>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Pas tortilla (развороты стоп).</w:t>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Battements tendus jetes (маленькие броски).</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Rond de jambe par terre (круговые скольжения по полу).</w:t>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Большое каблучное.</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Battemets fondus (мягкое, тающее движение).</w:t>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«Веревочка».</w: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Battemets develloppe.</w:t>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Дробные выстукивания.</w:t>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Grands battements jetes (большие броски).</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на середине зала</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«Глубокий поклон»:</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ниже пояса;</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все разновидности русского поклона в сочетании с ходами и движениями рук.</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Простые шаги (направление вперед и назад в сочетании с движениями рук).</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Хороводный ход в различных направлениях с работой рук.</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Простой шаг с проскальзывающим притопом, с продвижением вперед.</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Простой шаг с сочетанием шага на ребро каблука, в продвижении вперед и включением работы рук и корпуса.</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Шаг на ребро каблука с притопом на месте, с продвижением вперед и работой рук.</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Шаг на ребро каблука с разворотами корпуса, наклонами, со сменой ракурсов на притопе.</w:t>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Шаг на ребро каблука с проскальзывающим ударом и продвижением вперед.</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Шаг с притопом в продвижении вперед, отходом назад.</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Шаг с «приступкой» (с приставкой).</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Шаг с продвижением вперед (медленный, плавный). Для девушки с платочком в руке.</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Шаг с переступанием («переступка», с продвижением вперед).</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Шаг с переступанием с постепенным поворотом корпуса то вправо, то влево.</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Перекрещивающийся шаг (с перекрещивающимися ногами, с продвижением вперед).</w:t>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Ознакомление с ходами танца «Сибирский лирический».</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Ознакомление с ходами танца «Смоленский гусачок».</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Разучивание движений рук, положения корпуса, характерных этим областям.</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«Веревочка» с переборами по 5 позиции на месте и с поворотами.</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«Двойная веревочка» с поочередными переступаниями на месте и в повороте.</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«Моталочка» на demi plie синкопированным акцентом на всей стопе и на полупальцах.</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«Ковырялочка» с отскоками.</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«Молоточки» в характере уральского танца «Шестера».</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«Маятник» - «Моталочка» в поперечном движении.</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Дробные выстукивания:</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«ключ» дробный, сложный;</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«Ключ» дробный, сложный в повороте;</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«Ключ» хлопушечный;</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три дробные дорожки с заключительным ударом;</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поочередное выбрасывание ног перед собой и в стороны на каблук или на всю стопу;</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«сбивка» с «ковырялочкой» в повороте;</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 «отбивка» с выбросом ноги вперед;</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дробь в продвижении с двойной «отбивкой» правой ногой и кругом с окончанием сзади, аналогично с левой ноги.</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Дроби в характере народных танцев Поволжья.</w:t>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Хлопушки мужские:</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поочередные удары по голенищу спереди и сзади на подскоках;</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удары двумя руками по голенищу одной ноги;</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удар по голенищу вытянутой ноги;</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хлопушки на поворотах;</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«ключ» с хлопушкой.</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Трюковые элементы (мужские):</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«разножка» в воздухе;</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«щучка» с согнутыми ногами;</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«крокодильчик»;</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«коза»;</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«бочонок».</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на середине зала</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усвоенные за предыдущие годы обучения, изучаются в национальном характере, а также в характере областных особенностей (plie-каблучки, plie-releve, plie-retere, шаг-retere, подскоки, припадания, pirouettes).</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Приемом plie-releve (два на месте, третий –plie-подготовка, четвертый –вращение) –1 полугодие –двойное вращение за 4-м разом.</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Приемом plie-retere (аналогичная схема изучения).</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Приемом plie-каблучки (аналогичная схема изучения).</w:t>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Приемом pirouettes (аналогичная схема изучения).</w:t>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Разучивается «вкручивающаяся» на месте концовка вращений с выходом на полупальцы в финале.</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Припадания мелкие, быстрые.</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Вращения на одной ноге, вторая на щиколотке невыворотно, с приходом во 2 позицию (невыворотно), без пауз, но в медленном темпе –1 полугодие.</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То же самое вращение в нормальном темпе –2 полугодие.</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Разучивается «вкручивающаяся» концовка приемом вращения на одной ноге через retere невыворотно, уходит в позицию. Концовка в plie или в полупальцы –2 полугодие.</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«Обертас» по 1 прямой позиции –1 полугодие.</w:t>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«Обертас» по 1 прямой позиции с ударом –2 полугодие.</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«Обертас» с rond на 45 градусов –1 полугодие, на 90 градусов - конец 2 полугодия.</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Разучивается окончание вращения приемом двойного shaine.</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Вращения для мальчиков:</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tours,</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pirouettes.</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Поджатые прыжки в чередовании с другими приемами вращений на месте.</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по диагонали класса</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Tour-pique в раскладке, с рукой в характере украинского танца, с рукой с платочком в русском характере.</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Бег с выбрасыванием правой ноги вперед.</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Бег по 1 прямой позиции (повотор за два бега) –1 полугодие, поворот за один бег –2 полугодие.</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Большие «блинчики» в сочетании с бегом в различных ритмических рисунках –2 полугодие.</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Большие «блинчики» в чередовании с маленькими «блинчиками», различных ритмических рисунках.</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Большой «блинчик» в сочетании с shaine.</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Маленький «блинчик» в сочетании с вращением шаг на «каблучок».</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Дробные выстукивания в повороте в соединении с шагом на каблук, выносом ноги на каблук, «ковырялочкой» с выбиванием ноги в сторону.</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Мужские вращения с использованием пройденного материала.</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по кругу</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Приемом шаг-retere, вращение за один шаг.</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Подскоки, вращение за один шаг.</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Маленькие «блинчики», поворот за один шаг.</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Большие «блинчики», аналогично.</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Бег по 1 прямой позиции.</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Бег с выбрасыванием ноги вперед.</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«Шаг-каблучок», вращение за один шаг.</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Tour-pique в раскладке с рукой за голову (украинское), с платочком (русское) в 3 позицию.</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Двойная дробь в повороте с переступаниями через «ковырялочку». Мужские трюковые вращения.</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Изучаемые танцы:</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Русские танцы. Танцы местной традиции</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Танцы народов Поволжья</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Итальянские танцы</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Испанские танцы</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Мексиканские танцы</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 окончании четвертого года обучения, учащиеся могут знать и уметь:</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исполнять грамотно выразительно и технично экзерсис у станка и на середине зала;</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передавать национальный характер русского танца, танцев народов Поволжья, итальянского, испанского, мексиканского танцев;</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ориентироваться в пространстве во время движения танцевальных комбинаций и этюдных форм;</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правильно распределять силы во время исполнения танцевальных композиций, воспитывать выносливость.</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Пятый год обучения</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Пятый год обучения является дополнительным годом обучения по предпрофессиональной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или высшее профессиональное образовательное учреждение.</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Demi plié и grand plié (полуприседания и приседания).</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Battements tendus (скольжение ногой по полу).</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Pas tortillé(развороты стоп).</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Battemets tendus jeté (маленькие броски).</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Flic-flac (мазок к себе от себя).</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Rond de jambe par terre (круговые скольжения по полу).</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Маленькое каблучное.</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Большое каблучное.</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Battemets fondus (мягкое, тающее движение).</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«Веревочка».</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Battment déeloppé.</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Дробные выстукивания.</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XIII. Grands battements jetes (большие броски ногой).</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на середине зала</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«Праздничный поклон».</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Припадания накрест (быстрое).</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Ускоренная «гармошечка» (без plie) вокруг себя;</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Простая и двойная с поворотом на 360 градусов в приседании на полупальцах и на вытянутых ногах;</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«Моталочка» с поворотом.</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Ход на ребро каблука с подбивкой и продвижением вперед.</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Шаг-бег с наклоном в корпусе; бег с отбрасыванием ног назад с акцентированным исполнением; бег с поднятием согнутых ног вперед, как на месте, так и в продвижении; тот же бег в различом ритмическом рисунке.</w:t>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Основные ходы танца «Матаня» Орловской области и сопуствующие им движения рук.</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Дробные выстукивания в характере танца «Матаня» и «хлопушки».</w:t>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Трюки мужского характера:</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«кольцо»;</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«пистолет»;</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«экскаватор»;</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«циркуль»;</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«Склепка»;</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«голубцы» с поджатыми ногами с переходом на полупальцы;</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«ползунок» (ноги вперед, в сторону и на воздух).</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на середине зала</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Отскоки по 1 прямой позиции в повороте с выносом правой ноги на каблук.</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Поворот plie-retere с переступанием на полупальцах.</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Вращение по 2 позиции невыворотно, стремительно.</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Бег на месте со скоком в 1 прямую позицию на сильную музыкальную долю.</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Вращения мужского характера в сочетании с изученными движениями</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народного танца.</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по диагонали зала</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Shaine:</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Shaine в сочетании с вращением на мелких переступаниях в demi plie;</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Shaine в сочетании с вращением на каблучок;</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же с двойным вращением –2 полугодие;</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Маленькие «блинчики» в сочетании с воздушной прокруткой и grand rond приемом «обертас» с высотой на 45 градусов –1 полугодие и 90 градусов –2 полугодие.</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Вращение на перескоках с ударами по 1 прямой позиции (стремительное).</w:t>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Вращения в характере пройденных национальных танцев.</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Вращения мужские с использованием трюковых элементов.</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Вращение по кругу зала</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Отработка концовок во вращениях соответственно пройденным приемам вращений на середине зала.</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в различных сочетаниях и в различных музыкальных ритмах.</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Вращения в характере изученных национальностей.</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Изучаемые танцы:</w:t>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Региональные танцы</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Калмыцкие танцы</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Испанские танцы</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Венгерские танцы</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Болгарские танцы</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Танцы народов Севера</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 окончании обучения учащиеся:</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выполняют, не теряя методически грамотного и технически виртуозного исполнения, экзерсис у станка и на середине зала, в соответствии с программными требованиями;</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предельно достоверно и образно передают национальный характер русского, польского, румынского, цыганского, восточного танцев, используя артистические и эмоциональные приемы и навыки в парных танцах, сольных партиях, в массовых (построенных на рисунках) этюдах;</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используя технически сложные движения народно-сценического танца, не теряя артистического исполнения, достоверно и грамотно передают национальный колорит изучаемого хореографического материала;</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учитывая степень повышенной сложности изучаемого материала, правильно распределять силы во время исполнения танцевальных композиций, продолжают развивать физическую выносливость.</w:t>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Требования к уровню подготовки обучающихся</w:t>
      </w:r>
      <w:r w:rsidDel="00000000" w:rsidR="00000000" w:rsidRPr="00000000">
        <w:rPr>
          <w:rtl w:val="0"/>
        </w:rPr>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подготовки обучающихся является результатом освоения программы учебного предмета «Народно-сценический танец», который определяется формированием комплекса знаний, умений и навыков, таких, как:</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рисунка народно-сценического танца, особенностей взаимодействия с партнерами на сцене;</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балетной терминологии;</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элементов и основных комбинаций народно-сценического танца;</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особенностей постановки корпуса, ног, рук, головы, танцевальных комбинаций;</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средств создания образа в хореографии;</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принципов взаимодействия музыкальных и хореографических выразительных средств;</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умение исполнять на сцене различные виды народно-сценического танца, произведения учебного хореографического репертуара;</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умение исполнять народно-сценические танцы на разных сценических площадках;</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умение исполнять элементы и основные комбинации различных видов народно-сценических танцев;</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умение распределять сценическую площадку, чувствовать ансамбль, сохранять рисунок при исполнении народно-сценического танца;</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умение понимать и исполнять указания преподавателя;</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умение запоминать и воспроизводить текст народно-сценических танцев;</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навыки музыкально-пластического интонирования;</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также:</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исторических основ танцевальной культуры, самобытности и образности танцев нашей страны и народов мира;</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канонов исполнения упражнений и танцевальных движений народно-сценического танца в соответствии с учебной программой;</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владение техникой исполнения программных движений, как в экзерсисах, так и в танцевально-сценической практике;</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использование и владение навыками коллективного исполнительского творчества;</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знание основных анатомо-физиологических особенностей человека;</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применение знаний основ физической культуры и гигиены, правил охраны здоровья.</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Методическое обеспечение учебного процесса</w:t>
      </w:r>
      <w:r w:rsidDel="00000000" w:rsidR="00000000" w:rsidRPr="00000000">
        <w:rPr>
          <w:rtl w:val="0"/>
        </w:rPr>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Методические рекомендации педагогическим работникам</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работе над программным материалом преподаватель должен опираться на следующие основные принципы:</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целенаправленность учебного процесса;</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систематичность и регулярность занятий;</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постепенность в развитии танцевальных возможностей учащихся;</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строгая последовательность в процессе освоения танцевальной лексики и технических приемов танца.</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каждым годом обучения усложняется и становится разнообразнее танцевальная лексика различных народностей, изучаемая в соответствии с программой, вводится ряд новых приемов в изучении техники вращений на середине класса, по диагонали и по кругу класса.</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по народно-сценическому танцу состоит из трех частей:</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Экзерсис у станка.</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Экзерсис на середине класса.</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над этюдами, построенными на материале русского танца и танцев народов мира.</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Преподавание народно-сценического танца заключается в его поэтапном освоении, которое включает ознакомление с историей возникновения и ходом развития техники народно-сценического танца, практической работой у станка и на середине зала, работой над этюдами и освоении методики танцевальных движений.</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рекомендуемой учебной литературы</w:t>
      </w:r>
      <w:r w:rsidDel="00000000" w:rsidR="00000000" w:rsidRPr="00000000">
        <w:rPr>
          <w:rtl w:val="0"/>
        </w:rPr>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Основная литература</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Заикин Н. Фольклорный танец и его сценическая обработка. - Орел, Труд, 1999</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Заикин Н., Заикина Н. Областные особенности русского народного танца. –Орел, «Труд», 1999,1 том; 2 том - Орел, 2004</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Зацепина К., Климов А. Народно-сценический танец. - М., 1976</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Климов А. Основы русского народного танца. - М.: Искусство, 1981</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Ткаченко Т. Народный танец. - М.: Искусство, 1967</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Ткаченко Т. Народные танцы. - М.: Искусство, 1974</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Дополнительная литература</w:t>
      </w: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Бурнаев А. Мордовский танец. Саранск, 2002</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Богданов Г. Русский народный танец. М., 1995</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Власенко Г. Танцы народов Поволжья. – Самара: СГУ,1992</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Гербек, Г. Характерный танец: настоящее и будущее. // Советский балет, 1990: № 1</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Корлева З. Хореографическое искусство Молдавии. - Кишинев, 1970</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Курбет В., Ошурко Л. Молдавский танец. – Кишинев,1967</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Ласмаке М. Латышские народные танцы. Рига, 1962</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Мальми В. Народные танцы Карелии. – Петрозаводск, 1977</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Моисеев И. Голос дружбы. // Советский балет, 1983: № 5</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Степанова Л. Танцы народов России. - М.: Советская Россия, 1969</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Уральская В. Поиски и решения. - М.: Искусство, 1974</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Хворост И. Белорусские народные танцы. - Минск, 1976</w:t>
      </w:r>
    </w:p>
    <w:p w:rsidR="00000000" w:rsidDel="00000000" w:rsidP="00000000" w:rsidRDefault="00000000" w:rsidRPr="00000000" w14:paraId="000008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Чурко Ю. Белорусский народный танец. - Минск, 1970</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Модуль: «Основы современного  танца»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Современный танец воплощает в хореографии новые идеи, темы, образы, почерпнутые из современной действительности. Основными его принципами можно назвать отказ от канонов, воплощение новых тем и сюжетов оригинальными танцевально-пластическими средствами, новый язык самовыражения.</w:t>
      </w: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Особенность движенческого словаря современного танца состоит в том, что в единое целое (комбинацию урока, сценическую композицию) органически соединяются движения, казалось бы, противоположных танцевальных систем. Однако именно эта особенность позволяет создать свой богатейший, выразительный язык движений, характерный для современного танца. Возникновение новых музыкальных течений также влечет за собой появление новых танцевальных направлений, отражающих характер музыки.</w:t>
      </w: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Современный танец помогает обучающимся более свободно выражать себя в танце, передавать различные оттенки эмоций и душевных состояний, развивает исполнительское мастерство, формирует творческую индивидуальность. За время обучения современномутанцу организм ребенка привыкает к физическим упражнениям, развивается и закрепляется гибкость, координация, точность движений тела.</w:t>
      </w: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 программа по учебному предмету «Современный танец» тесно связана с содержанием учебных предметов «Ритмика», «Гимнастика», «Подготовка концертных номеров», «Классический танец».</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Срок реализации учебного предмета «Современный танец»</w:t>
      </w: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обучения: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(6) лет при 7-летней образовательной программе в области хореографического искусства «Хореографическое творчество». Это групповые занятия, с 4по7 классы, 2 часа в неделю в расчете на одну группу.</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3.Объем учебного времени, предусмотренный учебным планом образовательного учреждения на реализацию предмета «Современный танец»</w:t>
      </w: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1</w:t>
      </w:r>
      <w:r w:rsidDel="00000000" w:rsidR="00000000" w:rsidRPr="00000000">
        <w:rPr>
          <w:rtl w:val="0"/>
        </w:rPr>
      </w:r>
    </w:p>
    <w:tbl>
      <w:tblPr>
        <w:tblStyle w:val="Table8"/>
        <w:tblW w:w="9914.0" w:type="dxa"/>
        <w:jc w:val="left"/>
        <w:tblInd w:w="-216.0" w:type="dxa"/>
        <w:tblLayout w:type="fixed"/>
        <w:tblLook w:val="0000"/>
      </w:tblPr>
      <w:tblGrid>
        <w:gridCol w:w="2891"/>
        <w:gridCol w:w="1537"/>
        <w:gridCol w:w="451"/>
        <w:gridCol w:w="268"/>
        <w:gridCol w:w="719"/>
        <w:gridCol w:w="719"/>
        <w:gridCol w:w="1479"/>
        <w:gridCol w:w="1850"/>
        <w:tblGridChange w:id="0">
          <w:tblGrid>
            <w:gridCol w:w="2891"/>
            <w:gridCol w:w="1537"/>
            <w:gridCol w:w="451"/>
            <w:gridCol w:w="268"/>
            <w:gridCol w:w="719"/>
            <w:gridCol w:w="719"/>
            <w:gridCol w:w="1479"/>
            <w:gridCol w:w="1850"/>
          </w:tblGrid>
        </w:tblGridChange>
      </w:tblGrid>
      <w:tr>
        <w:trPr>
          <w:cantSplit w:val="1"/>
          <w:trHeight w:val="478"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Классы/количество часов</w:t>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4-6 классы</w:t>
            </w:r>
          </w:p>
        </w:tc>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 класс</w:t>
            </w:r>
          </w:p>
        </w:tc>
      </w:tr>
      <w:tr>
        <w:trPr>
          <w:cantSplit w:val="1"/>
          <w:trHeight w:val="478"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Количество часов</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(общее на 5-6лет)</w:t>
            </w:r>
          </w:p>
        </w:tc>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Количество часов</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(в год)</w:t>
            </w:r>
          </w:p>
        </w:tc>
      </w:tr>
      <w:tr>
        <w:trPr>
          <w:cantSplit w:val="0"/>
          <w:trHeight w:val="94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Максимальная нагрузка (в часах)</w:t>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330</w:t>
            </w:r>
          </w:p>
        </w:tc>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66</w:t>
            </w:r>
          </w:p>
        </w:tc>
      </w:tr>
      <w:tr>
        <w:trPr>
          <w:cantSplit w:val="0"/>
          <w:trHeight w:val="92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Количество часов на аудиторную нагрузку</w:t>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330</w:t>
            </w:r>
          </w:p>
        </w:tc>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66</w:t>
            </w:r>
          </w:p>
        </w:tc>
      </w:tr>
      <w:tr>
        <w:trPr>
          <w:cantSplit w:val="0"/>
          <w:trHeight w:val="14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Общее количество часов на аудиторные занятия</w:t>
            </w:r>
          </w:p>
        </w:tc>
        <w:tc>
          <w:tcPr>
            <w:gridSpan w:val="7"/>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396</w:t>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Классы</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4</w:t>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Недельная аудиторная нагрузка</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center"/>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Форма проведения учебных аудиторных занятий</w:t>
      </w:r>
      <w:r w:rsidDel="00000000" w:rsidR="00000000" w:rsidRPr="00000000">
        <w:rPr>
          <w:rtl w:val="0"/>
        </w:rPr>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групповые занятия, численность группы от 10 до 18 человек, продолжительность урока –1 занятию по 1,5 часа</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 Цель и задачи учебного предмета</w:t>
      </w: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w:t>
      </w: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–формирование и развитие уобучающихся представления сущности о предмете современном искусстве и специфики современных направлений в хореографии, технических принципах исполнения танца, принципах стилей модерн-джаз, афро-джаза, хип- хопа, Hausa, Бродвей – джаза, вакинга, локинга и современного балета.</w:t>
      </w: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Задачи:</w:t>
      </w: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Обучающие.</w:t>
      </w:r>
      <w:r w:rsidDel="00000000" w:rsidR="00000000" w:rsidRPr="00000000">
        <w:rPr>
          <w:rtl w:val="0"/>
        </w:rPr>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 природных способностей у обучающего (слух, чувство ритма, координацию, пластичность);</w:t>
      </w:r>
      <w:r w:rsidDel="00000000" w:rsidR="00000000" w:rsidRPr="00000000">
        <w:rPr>
          <w:rtl w:val="0"/>
        </w:rPr>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•формирование необходимых для занятий способностей (выносливость, концентрацию, внимание, умение ориентироваться в пространстве);</w:t>
      </w: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 образное мышление и желание импровизировать;</w:t>
      </w:r>
      <w:r w:rsidDel="00000000" w:rsidR="00000000" w:rsidRPr="00000000">
        <w:rPr>
          <w:rtl w:val="0"/>
        </w:rPr>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•обучение обучающихсятехнике владения своим телом;</w:t>
      </w:r>
      <w:r w:rsidDel="00000000" w:rsidR="00000000" w:rsidRPr="00000000">
        <w:rPr>
          <w:rtl w:val="0"/>
        </w:rPr>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•обучение элементам современного танца, соединению их в связки, комбинации и умению исполнять их в разных последовательностях.</w:t>
      </w:r>
      <w:r w:rsidDel="00000000" w:rsidR="00000000" w:rsidRPr="00000000">
        <w:rPr>
          <w:rtl w:val="0"/>
        </w:rPr>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Развивающие</w:t>
      </w: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укрепление здоровья обучающихся путем повышения уровня их физических возможностей;</w:t>
      </w:r>
      <w:r w:rsidDel="00000000" w:rsidR="00000000" w:rsidRPr="00000000">
        <w:rPr>
          <w:rtl w:val="0"/>
        </w:rPr>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 физических качеств (гибкость, пластичность, ловкость, координация);</w:t>
      </w:r>
      <w:r w:rsidDel="00000000" w:rsidR="00000000" w:rsidRPr="00000000">
        <w:rPr>
          <w:rtl w:val="0"/>
        </w:rPr>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 у обучающихся интереса к современному танцу и манерам исполнения в различных стилях современного танца;</w:t>
      </w: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 артистизма и эмоционального качества;</w:t>
      </w:r>
      <w:r w:rsidDel="00000000" w:rsidR="00000000" w:rsidRPr="00000000">
        <w:rPr>
          <w:rtl w:val="0"/>
        </w:rPr>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развитие памяти, внимания, воображения.</w:t>
      </w:r>
      <w:r w:rsidDel="00000000" w:rsidR="00000000" w:rsidRPr="00000000">
        <w:rPr>
          <w:rtl w:val="0"/>
        </w:rPr>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Воспитательные</w:t>
      </w:r>
      <w:r w:rsidDel="00000000" w:rsidR="00000000" w:rsidRPr="00000000">
        <w:rPr>
          <w:rtl w:val="0"/>
        </w:rPr>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воспитание культуры исполнения обучающимися современного танца;</w:t>
      </w:r>
      <w:r w:rsidDel="00000000" w:rsidR="00000000" w:rsidRPr="00000000">
        <w:rPr>
          <w:rtl w:val="0"/>
        </w:rPr>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воспитание и уважение к исполнительскому искусству других детей;</w:t>
      </w:r>
      <w:r w:rsidDel="00000000" w:rsidR="00000000" w:rsidRPr="00000000">
        <w:rPr>
          <w:rtl w:val="0"/>
        </w:rPr>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воспитать трудолюбие и дисциплину, коммуникабельность, ответственность и требовательность к себе;</w:t>
      </w:r>
      <w:r w:rsidDel="00000000" w:rsidR="00000000" w:rsidRPr="00000000">
        <w:rPr>
          <w:rtl w:val="0"/>
        </w:rPr>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воспитание чувства партнёрства и творческой активности в коллективе и публичных выступлений.</w:t>
      </w: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7.  Методы обучения</w:t>
      </w: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достижения поставленной цели и реализации задач предмета используются следующие методы обучения:</w:t>
      </w:r>
      <w:r w:rsidDel="00000000" w:rsidR="00000000" w:rsidRPr="00000000">
        <w:rPr>
          <w:rtl w:val="0"/>
        </w:rPr>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•словесный (объяснение, разбор, анализ);</w:t>
      </w: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•наглядный (качественный показ, демонстрация отдельных частей и всего движения;</w:t>
      </w:r>
      <w:r w:rsidDel="00000000" w:rsidR="00000000" w:rsidRPr="00000000">
        <w:rPr>
          <w:rtl w:val="0"/>
        </w:rPr>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•просмотр видеоматериалов с выступлениями выдающихся танцевальных коллективов и танцовщиков, посещение концертов и спектаклей для повышения общего культурного уровня обучающегося;</w:t>
      </w:r>
      <w:r w:rsidDel="00000000" w:rsidR="00000000" w:rsidRPr="00000000">
        <w:rPr>
          <w:rtl w:val="0"/>
        </w:rPr>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•практический (воспроизводящие и творческие упражнения, деление целого произведения на мелкие части для подробной проработки и последующей организации целого);</w:t>
      </w:r>
      <w:r w:rsidDel="00000000" w:rsidR="00000000" w:rsidRPr="00000000">
        <w:rPr>
          <w:rtl w:val="0"/>
        </w:rPr>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•аналитический (сравнения и обобщения, развитие логического мышления);</w:t>
      </w:r>
      <w:r w:rsidDel="00000000" w:rsidR="00000000" w:rsidRPr="00000000">
        <w:rPr>
          <w:rtl w:val="0"/>
        </w:rPr>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•эмоциональный (подбор   ассоциаций, образов, создание художественных впечатлений);</w:t>
      </w:r>
      <w:r w:rsidDel="00000000" w:rsidR="00000000" w:rsidRPr="00000000">
        <w:rPr>
          <w:rtl w:val="0"/>
        </w:rPr>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•индивидуальный подход к каждому ребёнку с учетом его природных способностей, возрастных особенностей, работоспособности и уровня подготовки.</w:t>
      </w:r>
      <w:r w:rsidDel="00000000" w:rsidR="00000000" w:rsidRPr="00000000">
        <w:rPr>
          <w:rtl w:val="0"/>
        </w:rPr>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одиках.</w:t>
      </w:r>
      <w:r w:rsidDel="00000000" w:rsidR="00000000" w:rsidRPr="00000000">
        <w:rPr>
          <w:rtl w:val="0"/>
        </w:rPr>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учебного предмета «Современный танец»</w:t>
      </w: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Примерный рекомендуемый список изучаемых движений:</w:t>
      </w:r>
      <w:r w:rsidDel="00000000" w:rsidR="00000000" w:rsidRPr="00000000">
        <w:rPr>
          <w:rtl w:val="0"/>
        </w:rPr>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год обучения)</w:t>
      </w:r>
      <w:r w:rsidDel="00000000" w:rsidR="00000000" w:rsidRPr="00000000">
        <w:rPr>
          <w:rtl w:val="0"/>
        </w:rPr>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Разогрев</w:t>
      </w:r>
      <w:r w:rsidDel="00000000" w:rsidR="00000000" w:rsidRPr="00000000">
        <w:rPr>
          <w:rtl w:val="0"/>
        </w:rPr>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Позиции ног:</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параллельные позиции ног (I, II, IV, V);</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аут-позиции (выворотные позиции ног) (I, II, IV, V);</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ин-позиции (завернутые позиции ног) (I, II).</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Позиции и положения рук:</w:t>
      </w: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подготовительное положение;</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1-я, II-я, III-я;</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положение кисти «флекс»;</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«джаз-хенд»;</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пресс-позиция;</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промежуточные позиции рук.</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Plie (у палки и на середине):</w:t>
      </w:r>
      <w:r w:rsidDel="00000000" w:rsidR="00000000" w:rsidRPr="00000000">
        <w:rPr>
          <w:rtl w:val="0"/>
        </w:rPr>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параллельным позициям;</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выворотным позициям.</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Battement tendu, battement tendujete (у палки и на середине):</w:t>
      </w: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параллельным позициям.</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Rond de jambe par terreendehorseten dedans (упалкиинасередине).</w:t>
      </w:r>
      <w:r w:rsidDel="00000000" w:rsidR="00000000" w:rsidRPr="00000000">
        <w:rPr>
          <w:rtl w:val="0"/>
        </w:rPr>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Элементарные акробатические элементы:</w:t>
      </w:r>
      <w:r w:rsidDel="00000000" w:rsidR="00000000" w:rsidRPr="00000000">
        <w:rPr>
          <w:rtl w:val="0"/>
        </w:rPr>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выход на большой мостик из положения стоя;</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стойка на лопатках «березка»;</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кувырки вперед, назад;</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перекаты.</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Изоляция</w:t>
      </w: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движений и техника исполнения по центрам:</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Голова и шея:</w:t>
      </w: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наклоны;</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повороты.</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Плечевой пояс:</w:t>
      </w:r>
      <w:r w:rsidDel="00000000" w:rsidR="00000000" w:rsidRPr="00000000">
        <w:rPr>
          <w:rtl w:val="0"/>
        </w:rPr>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подъем и опускание.</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Партер</w:t>
      </w:r>
      <w:r w:rsidDel="00000000" w:rsidR="00000000" w:rsidRPr="00000000">
        <w:rPr>
          <w:rtl w:val="0"/>
        </w:rPr>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Проработка на полу положений ног – flex, point</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Проработка на полу положений корпуса: contraction, release</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Изолированная работа мышц в положении лежа</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Изолированная работа мышц в положении сидя</w:t>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Изолированная работа стоп: flex, point в положении лежа</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Изолированная работа стоп: flex, point в положении сидя</w:t>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Круговые вращения стоп внутрь, наружу по пятой, шестой позициям</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Поочередная работа стоп со сменой положения (flex, point): П.Н – flex, Л.Н. – point и наоборот</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Фиксируемые наклоны торса к ногам в положении сидя</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Упражнения stretch-характера в положении лежа</w:t>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Упражнения stretch-характера в положении сидя</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Дыхательная гимнастика с использованием contraction, release</w:t>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Адажио</w:t>
      </w:r>
      <w:r w:rsidDel="00000000" w:rsidR="00000000" w:rsidRPr="00000000">
        <w:rPr>
          <w:rtl w:val="0"/>
        </w:rPr>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движений ног:</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Battementfondu.</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Кросс</w:t>
      </w:r>
      <w:r w:rsidDel="00000000" w:rsidR="00000000" w:rsidRPr="00000000">
        <w:rPr>
          <w:rtl w:val="0"/>
        </w:rPr>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Шоссе</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Па-де-ша</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Комбинация или импровизация</w:t>
      </w:r>
      <w:r w:rsidDel="00000000" w:rsidR="00000000" w:rsidRPr="00000000">
        <w:rPr>
          <w:rtl w:val="0"/>
        </w:rPr>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Основы импровизации. Упражнения из тренинга актерского мастерства на освобождение от мышечного напряжения и телесного зажима («ртуть», «огонь-лед», «пластилиновые куклы», «марионетки», «спагетти»).</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Элементарные комбинации на основе изученных движений.</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Экзерсис у станка.</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 окончании первого года обучения, обучающие должны знать и уметь:</w:t>
      </w:r>
      <w:r w:rsidDel="00000000" w:rsidR="00000000" w:rsidRPr="00000000">
        <w:rPr>
          <w:rtl w:val="0"/>
        </w:rPr>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о модерн и джаз танцев;</w:t>
      </w:r>
      <w:r w:rsidDel="00000000" w:rsidR="00000000" w:rsidRPr="00000000">
        <w:rPr>
          <w:rtl w:val="0"/>
        </w:rPr>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работать с отдельными частями тела (изоляция),  </w:t>
      </w:r>
      <w:r w:rsidDel="00000000" w:rsidR="00000000" w:rsidRPr="00000000">
        <w:rPr>
          <w:rtl w:val="0"/>
        </w:rPr>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Изучить основные элементы,  </w:t>
      </w:r>
      <w:r w:rsidDel="00000000" w:rsidR="00000000" w:rsidRPr="00000000">
        <w:rPr>
          <w:rtl w:val="0"/>
        </w:rPr>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работать в партере,  </w:t>
      </w:r>
      <w:r w:rsidDel="00000000" w:rsidR="00000000" w:rsidRPr="00000000">
        <w:rPr>
          <w:rtl w:val="0"/>
        </w:rPr>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Изучить основные шаги (кросс);</w:t>
      </w:r>
      <w:r w:rsidDel="00000000" w:rsidR="00000000" w:rsidRPr="00000000">
        <w:rPr>
          <w:rtl w:val="0"/>
        </w:rPr>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начальными навыками вращения,</w:t>
      </w:r>
      <w:r w:rsidDel="00000000" w:rsidR="00000000" w:rsidRPr="00000000">
        <w:rPr>
          <w:rtl w:val="0"/>
        </w:rPr>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музыкально исполнять комбинации движений, построенных на элементах модерн и джаз танцев.</w:t>
      </w:r>
      <w:r w:rsidDel="00000000" w:rsidR="00000000" w:rsidRPr="00000000">
        <w:rPr>
          <w:rtl w:val="0"/>
        </w:rPr>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год обучения)</w:t>
      </w:r>
      <w:r w:rsidDel="00000000" w:rsidR="00000000" w:rsidRPr="00000000">
        <w:rPr>
          <w:rtl w:val="0"/>
        </w:rPr>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(джаз)</w:t>
      </w:r>
      <w:r w:rsidDel="00000000" w:rsidR="00000000" w:rsidRPr="00000000">
        <w:rPr>
          <w:rtl w:val="0"/>
        </w:rPr>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demi- plie через releve, grandplie и roll назад (скручивание корпуса)</w:t>
      </w:r>
      <w:r w:rsidDel="00000000" w:rsidR="00000000" w:rsidRPr="00000000">
        <w:rPr>
          <w:rtl w:val="0"/>
        </w:rPr>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battementjeleс контракцией, через releve</w:t>
      </w:r>
      <w:r w:rsidDel="00000000" w:rsidR="00000000" w:rsidRPr="00000000">
        <w:rPr>
          <w:rtl w:val="0"/>
        </w:rPr>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ronddejambeparterre с контракцией и перегибом корпуса</w:t>
      </w:r>
      <w:r w:rsidDel="00000000" w:rsidR="00000000" w:rsidRPr="00000000">
        <w:rPr>
          <w:rtl w:val="0"/>
        </w:rPr>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adajio через releve с контракцией, ecartee вперёд и назад</w:t>
      </w:r>
      <w:r w:rsidDel="00000000" w:rsidR="00000000" w:rsidRPr="00000000">
        <w:rPr>
          <w:rtl w:val="0"/>
        </w:rPr>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Grandbattement – через battement. Tendu. Через releve (ссогнутымколеном)</w:t>
      </w:r>
      <w:r w:rsidDel="00000000" w:rsidR="00000000" w:rsidRPr="00000000">
        <w:rPr>
          <w:rtl w:val="0"/>
        </w:rPr>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хип-хоп</w:t>
      </w:r>
      <w:r w:rsidDel="00000000" w:rsidR="00000000" w:rsidRPr="00000000">
        <w:rPr>
          <w:rtl w:val="0"/>
        </w:rPr>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Slide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скольжение</w:t>
      </w:r>
      <w:r w:rsidDel="00000000" w:rsidR="00000000" w:rsidRPr="00000000">
        <w:rPr>
          <w:rtl w:val="0"/>
        </w:rPr>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Bodi</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перекат, вращение</w:t>
      </w:r>
      <w:r w:rsidDel="00000000" w:rsidR="00000000" w:rsidRPr="00000000">
        <w:rPr>
          <w:rtl w:val="0"/>
        </w:rPr>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Goolwalk</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отличнаяпрогулка</w:t>
      </w:r>
      <w:r w:rsidDel="00000000" w:rsidR="00000000" w:rsidRPr="00000000">
        <w:rPr>
          <w:rtl w:val="0"/>
        </w:rPr>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Puchawaymove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отталкивание</w:t>
      </w: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Peek – aboo</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взглядукрадкой</w:t>
      </w:r>
      <w:r w:rsidDel="00000000" w:rsidR="00000000" w:rsidRPr="00000000">
        <w:rPr>
          <w:rtl w:val="0"/>
        </w:rPr>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Hand against wall</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рукавдоль</w:t>
      </w:r>
      <w:r w:rsidDel="00000000" w:rsidR="00000000" w:rsidRPr="00000000">
        <w:rPr>
          <w:rtl w:val="0"/>
        </w:rPr>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 окончании второго года обучения,обучающие должны знать и уметь:</w:t>
      </w:r>
      <w:r w:rsidDel="00000000" w:rsidR="00000000" w:rsidRPr="00000000">
        <w:rPr>
          <w:rtl w:val="0"/>
        </w:rPr>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о стиле Афро – джаз танца;</w:t>
      </w:r>
      <w:r w:rsidDel="00000000" w:rsidR="00000000" w:rsidRPr="00000000">
        <w:rPr>
          <w:rtl w:val="0"/>
        </w:rPr>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основными шагами элементами и движениями в стиле афро-джаз.</w:t>
      </w:r>
      <w:r w:rsidDel="00000000" w:rsidR="00000000" w:rsidRPr="00000000">
        <w:rPr>
          <w:rtl w:val="0"/>
        </w:rPr>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правильно исполнять танцевальные связки и комбинации. Передавать чёткую манеру исполнения.</w:t>
      </w:r>
      <w:r w:rsidDel="00000000" w:rsidR="00000000" w:rsidRPr="00000000">
        <w:rPr>
          <w:rtl w:val="0"/>
        </w:rPr>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о стиле Хип-хоп;</w:t>
      </w:r>
      <w:r w:rsidDel="00000000" w:rsidR="00000000" w:rsidRPr="00000000">
        <w:rPr>
          <w:rtl w:val="0"/>
        </w:rPr>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основными шагами;</w:t>
      </w:r>
      <w:r w:rsidDel="00000000" w:rsidR="00000000" w:rsidRPr="00000000">
        <w:rPr>
          <w:rtl w:val="0"/>
        </w:rPr>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Знать основные элементы, комбинации стиля.</w:t>
      </w:r>
      <w:r w:rsidDel="00000000" w:rsidR="00000000" w:rsidRPr="00000000">
        <w:rPr>
          <w:rtl w:val="0"/>
        </w:rPr>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год обучения</w:t>
      </w:r>
      <w:r w:rsidDel="00000000" w:rsidR="00000000" w:rsidRPr="00000000">
        <w:rPr>
          <w:rtl w:val="0"/>
        </w:rPr>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Бродвей джаз</w:t>
      </w:r>
      <w:r w:rsidDel="00000000" w:rsidR="00000000" w:rsidRPr="00000000">
        <w:rPr>
          <w:rtl w:val="0"/>
        </w:rPr>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demi и grandplie</w:t>
      </w:r>
      <w:r w:rsidDel="00000000" w:rsidR="00000000" w:rsidRPr="00000000">
        <w:rPr>
          <w:rtl w:val="0"/>
        </w:rPr>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battementtendu – через plie, с рукой (с III п. во II-ю позицию)</w:t>
      </w:r>
      <w:r w:rsidDel="00000000" w:rsidR="00000000" w:rsidRPr="00000000">
        <w:rPr>
          <w:rtl w:val="0"/>
        </w:rPr>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Battement   jete – носок flex, point, tour andedans (попараллельнойпозиции).</w:t>
      </w:r>
      <w:r w:rsidDel="00000000" w:rsidR="00000000" w:rsidRPr="00000000">
        <w:rPr>
          <w:rtl w:val="0"/>
        </w:rPr>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Кросс</w:t>
      </w:r>
      <w:r w:rsidDel="00000000" w:rsidR="00000000" w:rsidRPr="00000000">
        <w:rPr>
          <w:rtl w:val="0"/>
        </w:rPr>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Брейк – данс</w:t>
      </w: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UPROCK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(BrooklynRock)(ап рок) - это танцевальная борьба (битва), в которой танцоры не касаются друг друга, инсценируя борьбу (держать ритм и играть под музыку)</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Смешение uprock с элементом би-боинга - toprock'ом.</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TOPROCK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(топ рок)(Shuffle)- танцевальный стиль, вертикальная работа ногами стоя (придумать себе своиtoprock)</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Переход от топрока к элементам, выполняемым на полу (например, к забежкам), т.е. к downrock называется godown.</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DOWNROCK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(Floorrock, Footwork, дорожка) (фут ворк) - забежка, ритмичные шаги ногами по кругу вокруг своего тела, выполняется как бы в "положении сидя", держа вес тела на руках, огромное множество различных вариантов.</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 окончании третьего года обучения, обучающие должны знать и уметь:</w:t>
      </w:r>
      <w:r w:rsidDel="00000000" w:rsidR="00000000" w:rsidRPr="00000000">
        <w:rPr>
          <w:rtl w:val="0"/>
        </w:rPr>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о стиле Бродвей- джаз.</w:t>
      </w:r>
      <w:r w:rsidDel="00000000" w:rsidR="00000000" w:rsidRPr="00000000">
        <w:rPr>
          <w:rtl w:val="0"/>
        </w:rPr>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Знать особенности стиля;</w:t>
      </w:r>
      <w:r w:rsidDel="00000000" w:rsidR="00000000" w:rsidRPr="00000000">
        <w:rPr>
          <w:rtl w:val="0"/>
        </w:rPr>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основными шагами, элементами;</w:t>
      </w:r>
      <w:r w:rsidDel="00000000" w:rsidR="00000000" w:rsidRPr="00000000">
        <w:rPr>
          <w:rtl w:val="0"/>
        </w:rPr>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правильно исполнять танцевальные связки и комбинации;</w:t>
      </w:r>
      <w:r w:rsidDel="00000000" w:rsidR="00000000" w:rsidRPr="00000000">
        <w:rPr>
          <w:rtl w:val="0"/>
        </w:rPr>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о  стиле </w:t>
      </w:r>
      <w:hyperlink r:id="rId6">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Брейк-данс</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Знать основные положения рук, ног и корпуса;</w:t>
      </w:r>
      <w:r w:rsidDel="00000000" w:rsidR="00000000" w:rsidRPr="00000000">
        <w:rPr>
          <w:rtl w:val="0"/>
        </w:rPr>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начальными навыками стиля брейк-данс.</w:t>
      </w:r>
      <w:r w:rsidDel="00000000" w:rsidR="00000000" w:rsidRPr="00000000">
        <w:rPr>
          <w:rtl w:val="0"/>
        </w:rPr>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4 год обучения</w:t>
      </w:r>
      <w:r w:rsidDel="00000000" w:rsidR="00000000" w:rsidRPr="00000000">
        <w:rPr>
          <w:rtl w:val="0"/>
        </w:rPr>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Контактная импровизация</w:t>
      </w:r>
      <w:r w:rsidDel="00000000" w:rsidR="00000000" w:rsidRPr="00000000">
        <w:rPr>
          <w:rtl w:val="0"/>
        </w:rPr>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самовыражение через танец</w:t>
      </w:r>
      <w:r w:rsidDel="00000000" w:rsidR="00000000" w:rsidRPr="00000000">
        <w:rPr>
          <w:rtl w:val="0"/>
        </w:rPr>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«Расслабленное тело»</w:t>
      </w:r>
      <w:r w:rsidDel="00000000" w:rsidR="00000000" w:rsidRPr="00000000">
        <w:rPr>
          <w:rtl w:val="0"/>
        </w:rPr>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Движение не входящие в правила «Искать себя»</w:t>
      </w:r>
      <w:r w:rsidDel="00000000" w:rsidR="00000000" w:rsidRPr="00000000">
        <w:rPr>
          <w:rtl w:val="0"/>
        </w:rPr>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Современный балет</w:t>
      </w:r>
      <w:r w:rsidDel="00000000" w:rsidR="00000000" w:rsidRPr="00000000">
        <w:rPr>
          <w:rtl w:val="0"/>
        </w:rPr>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совершенствование своего тела</w:t>
      </w:r>
      <w:r w:rsidDel="00000000" w:rsidR="00000000" w:rsidRPr="00000000">
        <w:rPr>
          <w:rtl w:val="0"/>
        </w:rPr>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движения из классического танца.</w:t>
        <w:br w:type="textWrapping"/>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 окончании четвертого года обученияобучающие должны знать и уметь:</w:t>
      </w:r>
      <w:r w:rsidDel="00000000" w:rsidR="00000000" w:rsidRPr="00000000">
        <w:rPr>
          <w:rtl w:val="0"/>
        </w:rPr>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w:t>
      </w:r>
      <w:hyperlink r:id="rId7">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контактной  импровизацией</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контактировать с партнёром;</w:t>
      </w:r>
      <w:r w:rsidDel="00000000" w:rsidR="00000000" w:rsidRPr="00000000">
        <w:rPr>
          <w:rtl w:val="0"/>
        </w:rPr>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Уметь расслаблять тело, двигаться в пространстве и правильно распределять свою энергию;</w:t>
      </w:r>
      <w:r w:rsidDel="00000000" w:rsidR="00000000" w:rsidRPr="00000000">
        <w:rPr>
          <w:rtl w:val="0"/>
        </w:rPr>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w:t>
      </w:r>
      <w:hyperlink r:id="rId8">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современного HYPERLINK "http://obrmos.ru/do/do_dance/do_dance_bal_sovr.html" балет</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современная хореография</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год обучения</w:t>
      </w:r>
      <w:r w:rsidDel="00000000" w:rsidR="00000000" w:rsidRPr="00000000">
        <w:rPr>
          <w:rtl w:val="0"/>
        </w:rPr>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Вакинг</w:t>
      </w:r>
      <w:r w:rsidDel="00000000" w:rsidR="00000000" w:rsidRPr="00000000">
        <w:rPr>
          <w:rtl w:val="0"/>
        </w:rPr>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«Петли» работа кистями,логтями и пальцами</w:t>
      </w: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«Позировки»</w:t>
      </w:r>
      <w:r w:rsidDel="00000000" w:rsidR="00000000" w:rsidRPr="00000000">
        <w:rPr>
          <w:rtl w:val="0"/>
        </w:rPr>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Зрительный контакт</w:t>
      </w:r>
      <w:r w:rsidDel="00000000" w:rsidR="00000000" w:rsidRPr="00000000">
        <w:rPr>
          <w:rtl w:val="0"/>
        </w:rPr>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Локинг</w:t>
      </w: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«Лео-уок» («львиная походка») «Лок» («замок») «Скут-бот», или «ску-боп». «Убить таракана» «Скуби-ду» «Скуби-уок» «Стоп-эн-гоу» («остановись и иди»)/ «бас стоп» («автобусная остановка») «Рист-ролл» («поворот запястья»), или «твирл» («вращение») «Поинт» «Боп-топ» «Ни-дроп» («падение на колени») «Рок-стэди» («твердая скала»), или «бамп» («столкновение»)</w:t>
      </w:r>
      <w:r w:rsidDel="00000000" w:rsidR="00000000" w:rsidRPr="00000000">
        <w:rPr>
          <w:rtl w:val="0"/>
        </w:rPr>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Haus</w:t>
      </w:r>
      <w:r w:rsidDel="00000000" w:rsidR="00000000" w:rsidRPr="00000000">
        <w:rPr>
          <w:rtl w:val="0"/>
        </w:rPr>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скейтинг;</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стомпинг;</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шаффлинг;</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Jacking( TheJack, джекинг)</w:t>
      </w: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Footwork (работа, техника ног, футворк) </w:t>
      </w:r>
      <w:r w:rsidDel="00000000" w:rsidR="00000000" w:rsidRPr="00000000">
        <w:rPr>
          <w:rtl w:val="0"/>
        </w:rPr>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Lofting (лофтиг, волна)</w:t>
      </w:r>
      <w:r w:rsidDel="00000000" w:rsidR="00000000" w:rsidRPr="00000000">
        <w:rPr>
          <w:rtl w:val="0"/>
        </w:rPr>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окончании пятого года обучения, обучающие должны знать и уметь:</w:t>
      </w: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Владеть материалом </w:t>
      </w:r>
      <w:hyperlink r:id="rId10">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House</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Вакинг</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Локинг</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Знать особенности стиля;</w:t>
      </w:r>
      <w:r w:rsidDel="00000000" w:rsidR="00000000" w:rsidRPr="00000000">
        <w:rPr>
          <w:rtl w:val="0"/>
        </w:rPr>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Знать основные шаги, элементы, комбинации</w:t>
      </w:r>
      <w:r w:rsidDel="00000000" w:rsidR="00000000" w:rsidRPr="00000000">
        <w:rPr>
          <w:rtl w:val="0"/>
        </w:rPr>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Ш. Требования к уровню подготовки обучающихся</w:t>
      </w:r>
      <w:r w:rsidDel="00000000" w:rsidR="00000000" w:rsidRPr="00000000">
        <w:rPr>
          <w:rtl w:val="0"/>
        </w:rPr>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подготовки обучающихся является результатом освоенияпрограммы учебного предмета «Современный танец», который определяетсяформированием комплекса знаний, умений и навыков, таких, как:</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рисунка танца, особенностей взаимодействия с партнерами на сцене;</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балетной терминологии;</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особенностей постановки корпуса, ног, рук, головы, танцевальных комбинаций;</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средств создания образа в хореографии;</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принципов взаимодействия музыкальных и хореографических выразительных средств;</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исполнять на сцене классический танец, произведения учебного хореографического репертуара;</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распределять сценическую площадку, чувствовать ансамбль, сохранять рисунок танца;</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осваивать и преодолевать технические трудности при тренаже современного танца и разучивании хореографического произведения;</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умения соблюдать требования к безопасности при выполнении танцевальных движений;</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навыки музыкально-пластического интонирования;</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навыки сохранения и поддержки собственной физической формы;</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навыки публичных выступлений.</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Формы и методы контроля, система оценок</w:t>
      </w:r>
      <w:r w:rsidDel="00000000" w:rsidR="00000000" w:rsidRPr="00000000">
        <w:rPr>
          <w:rtl w:val="0"/>
        </w:rPr>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Аттестация: цели, виды, форма, содержание</w:t>
      </w:r>
      <w:r w:rsidDel="00000000" w:rsidR="00000000" w:rsidRPr="00000000">
        <w:rPr>
          <w:rtl w:val="0"/>
        </w:rPr>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качества реализации программы «Современный танец» включает в себя текущий контроль успеваемости, промежуточную аттестацию обучающихся. Промежуточная аттестация проводится в конце первого и второго полугодия.</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Контрольные уроки может проходить в виде просмотров концертных номеров. Контрольный урок в рамках промежуточной аттестации проводится на завершающих полугодие учебных занятиях в счет аудиторного времени, предусмотренного на учебный предмет.</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содержанию промежуточной аттестации обучающихся определяются образовательным учреждением на основании ФГТ.</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итогам промежуточной аттестации выставляется оценка «отлично», «хорошо», «удовлетворительно», «неудовлетворительно».</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Критерии оценок</w:t>
      </w:r>
      <w:r w:rsidDel="00000000" w:rsidR="00000000" w:rsidRPr="00000000">
        <w:rPr>
          <w:rtl w:val="0"/>
        </w:rPr>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промежуточной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Критерии оценки качества исполнения        </w:t>
      </w:r>
      <w:r w:rsidDel="00000000" w:rsidR="00000000" w:rsidRPr="00000000">
        <w:rPr>
          <w:rtl w:val="0"/>
        </w:rPr>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итогам исполнения программы на контрольном уроке и экзамене выставляется оценка по пятибалльной шкале</w:t>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2</w:t>
      </w:r>
      <w:r w:rsidDel="00000000" w:rsidR="00000000" w:rsidRPr="00000000">
        <w:rPr>
          <w:rtl w:val="0"/>
        </w:rPr>
      </w:r>
    </w:p>
    <w:tbl>
      <w:tblPr>
        <w:tblStyle w:val="Table9"/>
        <w:tblW w:w="9569.0" w:type="dxa"/>
        <w:jc w:val="left"/>
        <w:tblInd w:w="-216.0" w:type="dxa"/>
        <w:tblLayout w:type="fixed"/>
        <w:tblLook w:val="0000"/>
      </w:tblPr>
      <w:tblGrid>
        <w:gridCol w:w="3634"/>
        <w:gridCol w:w="5935"/>
        <w:tblGridChange w:id="0">
          <w:tblGrid>
            <w:gridCol w:w="3634"/>
            <w:gridCol w:w="5935"/>
          </w:tblGrid>
        </w:tblGridChange>
      </w:tblGrid>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Критерии оценивания выступления</w:t>
            </w:r>
            <w:r w:rsidDel="00000000" w:rsidR="00000000" w:rsidRPr="00000000">
              <w:rPr>
                <w:rtl w:val="0"/>
              </w:rPr>
            </w:r>
          </w:p>
        </w:tc>
      </w:tr>
      <w:tr>
        <w:trPr>
          <w:cantSplit w:val="0"/>
          <w:trHeight w:val="146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(«отлично»)</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технически качественное и художественно осмысленное исполнение, отвечающее всем требованиям на данном этапе обучения;</w:t>
            </w:r>
          </w:p>
        </w:tc>
      </w:tr>
      <w:tr>
        <w:trPr>
          <w:cantSplit w:val="0"/>
          <w:trHeight w:val="146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(«хорошо»)</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отметка отражает грамотное исполнение с небольшими недочетами (как в техническом плане, так и в художественном);</w:t>
            </w:r>
          </w:p>
        </w:tc>
      </w:tr>
      <w:tr>
        <w:trPr>
          <w:cantSplit w:val="0"/>
          <w:trHeight w:val="242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(«удовлетворительно»)</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исполнение с большим количеством недочетов, а именно: неграмотно и невыразительно выполненное движение, слабая техническая подготовка, неумение   анализировать свое исполнение, незнание методики исполнения изученных движений и т.д.;</w:t>
            </w:r>
          </w:p>
        </w:tc>
      </w:tr>
      <w:tr>
        <w:trPr>
          <w:cantSplit w:val="0"/>
          <w:trHeight w:val="146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(«неудовлетворительно»)</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недостатков, являющийся следствием нерегулярных занятий, невыполнение программы учебного предмета;</w:t>
            </w:r>
          </w:p>
        </w:tc>
      </w:tr>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«зачет» (без отметки)</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отражает достаточный уровень подготовки и исполнения на данном этапе обучения.</w:t>
            </w:r>
          </w:p>
        </w:tc>
      </w:tr>
    </w:tbl>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Методическое обеспечение учебного процесса</w:t>
      </w:r>
      <w:r w:rsidDel="00000000" w:rsidR="00000000" w:rsidRPr="00000000">
        <w:rPr>
          <w:rtl w:val="0"/>
        </w:rPr>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Методические рекомендации педагогическим работникам</w:t>
      </w:r>
      <w:r w:rsidDel="00000000" w:rsidR="00000000" w:rsidRPr="00000000">
        <w:rPr>
          <w:rtl w:val="0"/>
        </w:rPr>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уроке современного танца нет такой определенной последовательности движений, как это существует в классическом танце, но выделяют следующие разделы урока:</w:t>
      </w:r>
      <w:r w:rsidDel="00000000" w:rsidR="00000000" w:rsidRPr="00000000">
        <w:rPr>
          <w:rtl w:val="0"/>
        </w:rPr>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1.Разогрев</w:t>
      </w:r>
      <w:r w:rsidDel="00000000" w:rsidR="00000000" w:rsidRPr="00000000">
        <w:rPr>
          <w:rtl w:val="0"/>
        </w:rPr>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2.Изоляция</w:t>
      </w:r>
      <w:r w:rsidDel="00000000" w:rsidR="00000000" w:rsidRPr="00000000">
        <w:rPr>
          <w:rtl w:val="0"/>
        </w:rPr>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3.Упражнения для позвоночника</w:t>
      </w:r>
      <w:r w:rsidDel="00000000" w:rsidR="00000000" w:rsidRPr="00000000">
        <w:rPr>
          <w:rtl w:val="0"/>
        </w:rPr>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4.Уровни        </w:t>
      </w:r>
      <w:r w:rsidDel="00000000" w:rsidR="00000000" w:rsidRPr="00000000">
        <w:rPr>
          <w:rtl w:val="0"/>
        </w:rPr>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5.Кросс.</w:t>
      </w:r>
      <w:r w:rsidDel="00000000" w:rsidR="00000000" w:rsidRPr="00000000">
        <w:rPr>
          <w:rtl w:val="0"/>
        </w:rPr>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Передвижения в пространстве</w:t>
      </w:r>
      <w:r w:rsidDel="00000000" w:rsidR="00000000" w:rsidRPr="00000000">
        <w:rPr>
          <w:rtl w:val="0"/>
        </w:rPr>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Комбинации или импровизация.</w:t>
      </w:r>
      <w:r w:rsidDel="00000000" w:rsidR="00000000" w:rsidRPr="00000000">
        <w:rPr>
          <w:rtl w:val="0"/>
        </w:rPr>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подготовке урока необходимо разделить материал урока на части и определить для каждой из них время.  Нет необходимости каждый раз обязательно использовать все разделы урока, возможна более детальная проработка двух, трех разделов. В конце каждого урока необходимо иметь несколько минут для восстановления дыхания и нескольких упражнений на релаксацию. Релаксация —обучение расслаблению, которое необходимо для снятия физического и эмоционального напряжения, повышения жизненного тонуса.</w:t>
      </w:r>
      <w:r w:rsidDel="00000000" w:rsidR="00000000" w:rsidRPr="00000000">
        <w:rPr>
          <w:rtl w:val="0"/>
        </w:rPr>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Комплексы упражнений на полу, в том числе стретчинговые(stretching —растяжка) и корригирующие (упражнения, применяемые с целью исправления деформаций позвоночника и пр.), создаются с целью направленного воздействия и включения в работу различных группмышц. В результате изучения дисциплины, обучающиеся должны овладеть навыками исполнения элементов современного танца, знать основные направления. Знания обучающихся определяются степенью точного исполненияпоставленного материала и требований преподавателя, техничностью, свободнойкоординацией, эмоциональностью индивидуального исполнения и танцевальностъю.</w:t>
      </w:r>
      <w:r w:rsidDel="00000000" w:rsidR="00000000" w:rsidRPr="00000000">
        <w:rPr>
          <w:rtl w:val="0"/>
        </w:rPr>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экзамен выносится танцевальная композиция: коллаж разных стилей с участием всей группы, дуэтов и соло, либо танцевальные номера на основе материала, пройденного в течение всего срока обучения.</w:t>
      </w:r>
      <w:r w:rsidDel="00000000" w:rsidR="00000000" w:rsidRPr="00000000">
        <w:rPr>
          <w:rtl w:val="0"/>
        </w:rPr>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работе с обучающимися преподаватель должен следовать принципам последовательности, систематичности, постепенности, доступности, наглядности в освоении материала. Преподаватель на занятиях помогает обучающимся увидеть образ движения, показ движений должен быть точным, подробным и качественным. Техника исполнения является необходимым средством для выполнения любого упражнения, поэтому необходимо постоянно стимулировать работу обучающего над совершенствованием его исполнительской техники. Особое место занимает работа над координацией движений. Она позволяет избежать травм при выполнении сложных движений, что требует умения распределять внимание.</w:t>
      </w:r>
      <w:r w:rsidDel="00000000" w:rsidR="00000000" w:rsidRPr="00000000">
        <w:rPr>
          <w:rtl w:val="0"/>
        </w:rPr>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Правильная организация учебного процесса, успешное и всестороннее развитие данных обучающихся зависят непосредственно от того, насколько</w:t>
      </w:r>
      <w:r w:rsidDel="00000000" w:rsidR="00000000" w:rsidRPr="00000000">
        <w:rPr>
          <w:rtl w:val="0"/>
        </w:rPr>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тщательно спланирована работа, поэтому, готовясь к уроку, преподаватель должен, прежде всего, определить его направленность.</w:t>
      </w:r>
      <w:r w:rsidDel="00000000" w:rsidR="00000000" w:rsidRPr="00000000">
        <w:rPr>
          <w:rtl w:val="0"/>
        </w:rPr>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Музыка на занятиях по учебному предмету «Современный танец» должна соответствовать заданию преподавателя, сопровождать и дополнять его объяснение и показ, поддерживать эмоциональный настрой урока, помогать справляться с темпом упражнений, с мышечным напряжением при выполнении упражнений.</w:t>
      </w:r>
      <w:r w:rsidDel="00000000" w:rsidR="00000000" w:rsidRPr="00000000">
        <w:rPr>
          <w:rtl w:val="0"/>
        </w:rPr>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Одна из главных методических задач преподавателя состоит в том, чтобы научить, обучающего работать самостоятельно.</w:t>
      </w:r>
      <w:r w:rsidDel="00000000" w:rsidR="00000000" w:rsidRPr="00000000">
        <w:rPr>
          <w:rtl w:val="0"/>
        </w:rPr>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Список методической литературы</w:t>
      </w:r>
      <w:r w:rsidDel="00000000" w:rsidR="00000000" w:rsidRPr="00000000">
        <w:rPr>
          <w:rtl w:val="0"/>
        </w:rPr>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А.Я. Ваганова «Дуэтный танец»</w:t>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Авдеева. Методическое пособие. Пластика, ритмика и гармония.</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Вадим Юрьевич Никитин, Вайнфельд О.А. Методическое пособие. Музыка, движение, фантазия. Санкт-Петербург. 2000</w:t>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МОДЕРН-ДЖАЗ ТАНЕЦ История. Методика. Практика (Театральный web-узел "Тип сцены" (</w:t>
      </w: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http://artclub.sarbc.ru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 Шереметьевская «Танец на эстраде»</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Конорова Е.В. Методическое пособие по ритмике в 3 и 4 классах музыкальной школы. Выпуск I. Издательство «Музыка». М. 1972</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Сахина Л.А., Селезнев Н.М. Методическое пособие ритмика и хореография. Улан-Удэ. 2002</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Фёдорова Г.П. Танцы для мальчиков. «Музыкальная палитра» Санкт-Петербург. 2011</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Франио Г.С. Роль ритмики в эстетическом воспитании детей. Москва. 1989</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Франио Г.С., Лифиц И.В. Методическое пособие по ритмике для 1 класса музыкальной школы. «музыка» Москва. 1995</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 Захаров «Сочинение танца» Москва 1989г.</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 Полятков «Основы современного танца» Ростов-на-Дону 2005г.</w:t>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4" w:type="default"/>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4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3240" w:hanging="360"/>
      </w:pPr>
      <w:rPr>
        <w:rFonts w:ascii="Courier New" w:cs="Courier New" w:eastAsia="Courier New" w:hAnsi="Courier New"/>
        <w:vertAlign w:val="baseline"/>
      </w:rPr>
    </w:lvl>
    <w:lvl w:ilvl="2">
      <w:start w:val="1"/>
      <w:numFmt w:val="bullet"/>
      <w:lvlText w:val="▪"/>
      <w:lvlJc w:val="left"/>
      <w:pPr>
        <w:ind w:left="3960" w:hanging="360"/>
      </w:pPr>
      <w:rPr>
        <w:rFonts w:ascii="Noto Sans Symbols" w:cs="Noto Sans Symbols" w:eastAsia="Noto Sans Symbols" w:hAnsi="Noto Sans Symbols"/>
        <w:vertAlign w:val="baseline"/>
      </w:rPr>
    </w:lvl>
    <w:lvl w:ilvl="3">
      <w:start w:val="1"/>
      <w:numFmt w:val="bullet"/>
      <w:lvlText w:val="●"/>
      <w:lvlJc w:val="left"/>
      <w:pPr>
        <w:ind w:left="4680" w:hanging="360"/>
      </w:pPr>
      <w:rPr>
        <w:rFonts w:ascii="Noto Sans Symbols" w:cs="Noto Sans Symbols" w:eastAsia="Noto Sans Symbols" w:hAnsi="Noto Sans Symbols"/>
        <w:vertAlign w:val="baseline"/>
      </w:rPr>
    </w:lvl>
    <w:lvl w:ilvl="4">
      <w:start w:val="1"/>
      <w:numFmt w:val="bullet"/>
      <w:lvlText w:val="o"/>
      <w:lvlJc w:val="left"/>
      <w:pPr>
        <w:ind w:left="5400" w:hanging="360"/>
      </w:pPr>
      <w:rPr>
        <w:rFonts w:ascii="Courier New" w:cs="Courier New" w:eastAsia="Courier New" w:hAnsi="Courier New"/>
        <w:vertAlign w:val="baseline"/>
      </w:rPr>
    </w:lvl>
    <w:lvl w:ilvl="5">
      <w:start w:val="1"/>
      <w:numFmt w:val="bullet"/>
      <w:lvlText w:val="▪"/>
      <w:lvlJc w:val="left"/>
      <w:pPr>
        <w:ind w:left="6120" w:hanging="360"/>
      </w:pPr>
      <w:rPr>
        <w:rFonts w:ascii="Noto Sans Symbols" w:cs="Noto Sans Symbols" w:eastAsia="Noto Sans Symbols" w:hAnsi="Noto Sans Symbols"/>
        <w:vertAlign w:val="baseline"/>
      </w:rPr>
    </w:lvl>
    <w:lvl w:ilvl="6">
      <w:start w:val="1"/>
      <w:numFmt w:val="bullet"/>
      <w:lvlText w:val="●"/>
      <w:lvlJc w:val="left"/>
      <w:pPr>
        <w:ind w:left="6840" w:hanging="360"/>
      </w:pPr>
      <w:rPr>
        <w:rFonts w:ascii="Noto Sans Symbols" w:cs="Noto Sans Symbols" w:eastAsia="Noto Sans Symbols" w:hAnsi="Noto Sans Symbols"/>
        <w:vertAlign w:val="baseline"/>
      </w:rPr>
    </w:lvl>
    <w:lvl w:ilvl="7">
      <w:start w:val="1"/>
      <w:numFmt w:val="bullet"/>
      <w:lvlText w:val="o"/>
      <w:lvlJc w:val="left"/>
      <w:pPr>
        <w:ind w:left="7560" w:hanging="360"/>
      </w:pPr>
      <w:rPr>
        <w:rFonts w:ascii="Courier New" w:cs="Courier New" w:eastAsia="Courier New" w:hAnsi="Courier New"/>
        <w:vertAlign w:val="baseline"/>
      </w:rPr>
    </w:lvl>
    <w:lvl w:ilvl="8">
      <w:start w:val="1"/>
      <w:numFmt w:val="bullet"/>
      <w:lvlText w:val="▪"/>
      <w:lvlJc w:val="left"/>
      <w:pPr>
        <w:ind w:left="82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8"/>
        <w:szCs w:val="28"/>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3"/>
      <w:numFmt w:val="upp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url?q=http://obrmos.ru/do/do_dance/do_dance_Vaking.html&amp;sa=D&amp;ust=1549340586354000" TargetMode="External"/><Relationship Id="rId10" Type="http://schemas.openxmlformats.org/officeDocument/2006/relationships/hyperlink" Target="https://www.google.com/url?q=http://obrmos.ru/do/do_dance/do_dance_house.html&amp;sa=D&amp;ust=1549340586354000" TargetMode="External"/><Relationship Id="rId13" Type="http://schemas.openxmlformats.org/officeDocument/2006/relationships/hyperlink" Target="https://www.google.com/url?q=http://artclub.sarbc.ru/&amp;sa=D&amp;ust=1549340586380000" TargetMode="External"/><Relationship Id="rId12" Type="http://schemas.openxmlformats.org/officeDocument/2006/relationships/hyperlink" Target="https://www.google.com/url?q=http://obrmos.ru/do/do_dance/do_dance_locking.html&amp;sa=D&amp;ust=15493405863550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url?q=http://obrmos.ru/do/do_dance/do_dance_choreogr.html&amp;sa=D&amp;ust=1549340586350000"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ogle.com/url?q=http://obrmos.ru/do/do_dance/do_dance_brDance.html&amp;sa=D&amp;ust=1549340586345000" TargetMode="External"/><Relationship Id="rId7" Type="http://schemas.openxmlformats.org/officeDocument/2006/relationships/hyperlink" Target="https://www.google.com/url?q=http://obrmos.ru/do/do_dance/do_dance_kont.html&amp;sa=D&amp;ust=1549340586349000" TargetMode="External"/><Relationship Id="rId8" Type="http://schemas.openxmlformats.org/officeDocument/2006/relationships/hyperlink" Target="https://www.google.com/url?q=http://obrmos.ru/do/do_dance/do_dance_bal_sovr.html&amp;sa=D&amp;ust=15493405863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